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73D82" w14:textId="20CA44A8" w:rsidR="00584E8B" w:rsidRDefault="00584E8B" w:rsidP="0063373E">
      <w:pPr>
        <w:pStyle w:val="a3"/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20C9E19" w14:textId="77777777" w:rsidR="00584E8B" w:rsidRDefault="00584E8B" w:rsidP="0063373E">
      <w:pPr>
        <w:pStyle w:val="a3"/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91A1D6B" w14:textId="66AA4AF3" w:rsidR="00584E8B" w:rsidRDefault="006110B7" w:rsidP="0063373E">
      <w:pPr>
        <w:pStyle w:val="a3"/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2E0A27EB" wp14:editId="56EC8DCE">
            <wp:extent cx="6299835" cy="86664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66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9E760C6" w14:textId="77777777" w:rsidR="00584E8B" w:rsidRDefault="00584E8B" w:rsidP="0063373E">
      <w:pPr>
        <w:pStyle w:val="a3"/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C7849AB" w14:textId="77777777" w:rsidR="00584E8B" w:rsidRDefault="00584E8B" w:rsidP="0063373E">
      <w:pPr>
        <w:pStyle w:val="a3"/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6AB2BCD" w14:textId="03BF6EDC" w:rsidR="00D00765" w:rsidRPr="00D00765" w:rsidRDefault="0063373E" w:rsidP="0063373E">
      <w:pPr>
        <w:pStyle w:val="a3"/>
        <w:spacing w:after="12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14:paraId="3FBC12D1" w14:textId="77777777" w:rsidR="00D00765" w:rsidRPr="00D00765" w:rsidRDefault="005D57A3" w:rsidP="00D01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65">
        <w:rPr>
          <w:rFonts w:ascii="Times New Roman" w:hAnsi="Times New Roman" w:cs="Times New Roman"/>
          <w:sz w:val="28"/>
          <w:szCs w:val="28"/>
        </w:rPr>
        <w:t>Д</w:t>
      </w:r>
      <w:r w:rsidR="00D00765" w:rsidRPr="00D00765">
        <w:rPr>
          <w:rFonts w:ascii="Times New Roman" w:hAnsi="Times New Roman" w:cs="Times New Roman"/>
          <w:sz w:val="28"/>
          <w:szCs w:val="28"/>
        </w:rPr>
        <w:t>ополнительная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765" w:rsidRPr="00D00765">
        <w:rPr>
          <w:rFonts w:ascii="Times New Roman" w:hAnsi="Times New Roman" w:cs="Times New Roman"/>
          <w:sz w:val="28"/>
          <w:szCs w:val="28"/>
        </w:rPr>
        <w:t>общеобразовательная общеразвивающая программа «</w:t>
      </w:r>
      <w:proofErr w:type="gramStart"/>
      <w:r w:rsidR="003404D9">
        <w:rPr>
          <w:rFonts w:ascii="Times New Roman" w:hAnsi="Times New Roman" w:cs="Times New Roman"/>
          <w:sz w:val="28"/>
          <w:szCs w:val="28"/>
        </w:rPr>
        <w:t>Волшебный</w:t>
      </w:r>
      <w:proofErr w:type="gramEnd"/>
      <w:r w:rsidR="0034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4D9">
        <w:rPr>
          <w:rFonts w:ascii="Times New Roman" w:hAnsi="Times New Roman" w:cs="Times New Roman"/>
          <w:sz w:val="28"/>
          <w:szCs w:val="28"/>
        </w:rPr>
        <w:t>к</w:t>
      </w:r>
      <w:r w:rsidR="0048146F">
        <w:rPr>
          <w:rFonts w:ascii="Times New Roman" w:hAnsi="Times New Roman" w:cs="Times New Roman"/>
          <w:sz w:val="28"/>
          <w:szCs w:val="28"/>
        </w:rPr>
        <w:t>вил</w:t>
      </w:r>
      <w:r w:rsidR="003404D9">
        <w:rPr>
          <w:rFonts w:ascii="Times New Roman" w:hAnsi="Times New Roman" w:cs="Times New Roman"/>
          <w:sz w:val="28"/>
          <w:szCs w:val="28"/>
        </w:rPr>
        <w:t>л</w:t>
      </w:r>
      <w:r w:rsidR="0048146F">
        <w:rPr>
          <w:rFonts w:ascii="Times New Roman" w:hAnsi="Times New Roman" w:cs="Times New Roman"/>
          <w:sz w:val="28"/>
          <w:szCs w:val="28"/>
        </w:rPr>
        <w:t>инг</w:t>
      </w:r>
      <w:proofErr w:type="spellEnd"/>
      <w:r w:rsidR="00D00765" w:rsidRPr="00D00765">
        <w:rPr>
          <w:rFonts w:ascii="Times New Roman" w:hAnsi="Times New Roman" w:cs="Times New Roman"/>
          <w:sz w:val="28"/>
          <w:szCs w:val="28"/>
        </w:rPr>
        <w:t>» разработана в соответствии с нормативно – правовыми документами:</w:t>
      </w:r>
    </w:p>
    <w:p w14:paraId="2D2AB05F" w14:textId="77777777" w:rsidR="001B3109" w:rsidRPr="00E512E4" w:rsidRDefault="001B3109" w:rsidP="00D01BDB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512E4">
        <w:rPr>
          <w:rFonts w:ascii="Times New Roman" w:hAnsi="Times New Roman" w:cs="Times New Roman"/>
          <w:sz w:val="28"/>
          <w:szCs w:val="28"/>
        </w:rPr>
        <w:t>Законом «Об образовании в Российской Федерации» от 29 декабря 2012 г. N 273-ФЗ;</w:t>
      </w:r>
    </w:p>
    <w:p w14:paraId="59BCFB2F" w14:textId="77777777" w:rsidR="001B3109" w:rsidRDefault="001B3109" w:rsidP="00D01BDB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512E4">
        <w:rPr>
          <w:rFonts w:ascii="Times New Roman" w:hAnsi="Times New Roman" w:cs="Times New Roman"/>
          <w:sz w:val="28"/>
          <w:szCs w:val="28"/>
        </w:rPr>
        <w:t>«Об утверждении  Порядка организации и осуществления образовательной деятельности по дополнительным общеобразовательным программам» (Приказ от 27 июля 2022 г. N 629);</w:t>
      </w:r>
    </w:p>
    <w:p w14:paraId="41FD2FA3" w14:textId="77777777" w:rsidR="001B3109" w:rsidRPr="00E512E4" w:rsidRDefault="001B3109" w:rsidP="00D01BDB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512E4">
        <w:rPr>
          <w:rFonts w:ascii="Times New Roman" w:hAnsi="Times New Roman" w:cs="Times New Roman"/>
          <w:sz w:val="28"/>
          <w:szCs w:val="28"/>
        </w:rPr>
        <w:t>Концепцией развития дополнительного образования детей до 2030 года (Распоряжение правительства РФ от 31 марта 2022 года N 678-р);</w:t>
      </w:r>
    </w:p>
    <w:p w14:paraId="291959D5" w14:textId="77777777" w:rsidR="001B3109" w:rsidRPr="00E512E4" w:rsidRDefault="001B3109" w:rsidP="00D01BDB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512E4">
        <w:rPr>
          <w:rFonts w:ascii="Times New Roman" w:hAnsi="Times New Roman" w:cs="Times New Roman"/>
          <w:sz w:val="28"/>
          <w:szCs w:val="28"/>
        </w:rPr>
        <w:t xml:space="preserve"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 </w:t>
      </w:r>
    </w:p>
    <w:p w14:paraId="4C97FD25" w14:textId="77777777" w:rsidR="001B3109" w:rsidRPr="00E512E4" w:rsidRDefault="001B3109" w:rsidP="00D01BDB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512E4">
        <w:rPr>
          <w:rFonts w:ascii="Times New Roman" w:hAnsi="Times New Roman" w:cs="Times New Roman"/>
          <w:sz w:val="28"/>
          <w:szCs w:val="28"/>
        </w:rPr>
        <w:t>Распоряжением правительства РФ от 4 сентября 2014 г. № 1726-р;</w:t>
      </w:r>
    </w:p>
    <w:p w14:paraId="7DD75A31" w14:textId="77777777" w:rsidR="001B3109" w:rsidRPr="00E512E4" w:rsidRDefault="001B3109" w:rsidP="00D01BDB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512E4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по проектированию дополнительных общеразвивающих программ (Письмо </w:t>
      </w:r>
      <w:proofErr w:type="spellStart"/>
      <w:r w:rsidRPr="00E512E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512E4">
        <w:rPr>
          <w:rFonts w:ascii="Times New Roman" w:hAnsi="Times New Roman" w:cs="Times New Roman"/>
          <w:sz w:val="28"/>
          <w:szCs w:val="28"/>
        </w:rPr>
        <w:t xml:space="preserve"> РФ «О направлении информации» от 18 ноября 2015 г. N 09- 3242);</w:t>
      </w:r>
    </w:p>
    <w:p w14:paraId="49ABFD44" w14:textId="6340F11D" w:rsidR="002D3929" w:rsidRDefault="002D3929" w:rsidP="00D01291">
      <w:pPr>
        <w:pStyle w:val="a3"/>
        <w:numPr>
          <w:ilvl w:val="0"/>
          <w:numId w:val="33"/>
        </w:numPr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</w:t>
      </w:r>
      <w:r w:rsidR="00E23678" w:rsidRPr="00D0129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бюджетного д</w:t>
      </w:r>
      <w:r w:rsidRPr="00D01291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ошкольного образовательного учреждения</w:t>
      </w:r>
      <w:r w:rsidR="00E23678" w:rsidRPr="00D01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«Детский</w:t>
      </w:r>
      <w:r w:rsidR="00C07C64" w:rsidRPr="00D01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</w:t>
      </w:r>
      <w:r w:rsidR="00E23678" w:rsidRPr="00D01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«Ласточка»</w:t>
      </w:r>
    </w:p>
    <w:p w14:paraId="3C4BB7B2" w14:textId="303471DE" w:rsidR="006F363F" w:rsidRPr="00D01291" w:rsidRDefault="006F363F" w:rsidP="006F363F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63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образовательная программа МБДОУ "Детский сад "Ласточка"</w:t>
      </w:r>
    </w:p>
    <w:p w14:paraId="21DDC42B" w14:textId="3378929A" w:rsidR="00D01291" w:rsidRDefault="00D01291" w:rsidP="00D01291">
      <w:pPr>
        <w:pStyle w:val="a5"/>
        <w:numPr>
          <w:ilvl w:val="0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 w:rsidRPr="00E13B42">
        <w:rPr>
          <w:rFonts w:eastAsia="+mn-ea" w:cs="+mn-cs"/>
          <w:kern w:val="24"/>
          <w:sz w:val="28"/>
          <w:szCs w:val="28"/>
        </w:rPr>
        <w:t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программ»;</w:t>
      </w:r>
    </w:p>
    <w:p w14:paraId="53BB6336" w14:textId="67011E99" w:rsidR="00D01291" w:rsidRPr="00E13B42" w:rsidRDefault="00D01291" w:rsidP="00D01291">
      <w:pPr>
        <w:pStyle w:val="a5"/>
        <w:numPr>
          <w:ilvl w:val="0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 w:rsidRPr="00E13B42">
        <w:rPr>
          <w:rFonts w:eastAsia="+mn-ea" w:cs="+mn-cs"/>
          <w:kern w:val="24"/>
          <w:sz w:val="28"/>
          <w:szCs w:val="28"/>
        </w:rPr>
        <w:t xml:space="preserve"> письмо Министерства просвещения РФ от 31.01.2022 г. № ДГ-245/06 «О направлении методических рекомендаций».</w:t>
      </w:r>
    </w:p>
    <w:p w14:paraId="724AB31D" w14:textId="77777777" w:rsidR="0048146F" w:rsidRPr="00B6704A" w:rsidRDefault="00637130" w:rsidP="00D01BD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23678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– </w:t>
      </w:r>
      <w:r w:rsidRPr="00E23678">
        <w:rPr>
          <w:rFonts w:ascii="Times New Roman" w:eastAsia="Times New Roman" w:hAnsi="Times New Roman" w:cs="Times New Roman"/>
          <w:sz w:val="28"/>
          <w:szCs w:val="28"/>
          <w:u w:val="single"/>
        </w:rPr>
        <w:t>социально–</w:t>
      </w:r>
      <w:r w:rsidR="00E23678">
        <w:rPr>
          <w:rFonts w:ascii="Times New Roman" w:eastAsia="Times New Roman" w:hAnsi="Times New Roman" w:cs="Times New Roman"/>
          <w:sz w:val="28"/>
          <w:szCs w:val="28"/>
          <w:u w:val="single"/>
        </w:rPr>
        <w:t>гуманитарная</w:t>
      </w:r>
      <w:r w:rsidRPr="004642A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14:paraId="36C65D0A" w14:textId="77777777" w:rsidR="0048146F" w:rsidRDefault="00637130" w:rsidP="00D01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61B">
        <w:rPr>
          <w:rFonts w:ascii="Times New Roman" w:hAnsi="Times New Roman" w:cs="Times New Roman"/>
          <w:kern w:val="24"/>
          <w:sz w:val="28"/>
          <w:szCs w:val="28"/>
          <w:u w:val="single"/>
        </w:rPr>
        <w:t>Актуальностью программы</w:t>
      </w:r>
      <w:r w:rsidR="005311A2">
        <w:rPr>
          <w:rFonts w:ascii="Times New Roman" w:hAnsi="Times New Roman" w:cs="Times New Roman"/>
          <w:kern w:val="24"/>
          <w:sz w:val="28"/>
          <w:szCs w:val="28"/>
          <w:u w:val="single"/>
        </w:rPr>
        <w:t xml:space="preserve"> </w:t>
      </w:r>
      <w:r w:rsidR="00300DF1" w:rsidRPr="00300DF1">
        <w:rPr>
          <w:rFonts w:ascii="Times New Roman" w:hAnsi="Times New Roman" w:cs="Times New Roman"/>
          <w:sz w:val="28"/>
          <w:szCs w:val="28"/>
        </w:rPr>
        <w:t xml:space="preserve">определяется запросом со стороны детей и их родителей на программы </w:t>
      </w:r>
      <w:r w:rsidR="00300DF1">
        <w:rPr>
          <w:rFonts w:ascii="Times New Roman" w:hAnsi="Times New Roman" w:cs="Times New Roman"/>
          <w:sz w:val="28"/>
          <w:szCs w:val="28"/>
        </w:rPr>
        <w:t xml:space="preserve">социально-педагогического цикла и </w:t>
      </w:r>
      <w:r w:rsidR="004642A0" w:rsidRPr="00AF2ABA">
        <w:rPr>
          <w:rFonts w:ascii="Times New Roman" w:hAnsi="Times New Roman" w:cs="Times New Roman"/>
          <w:sz w:val="28"/>
          <w:szCs w:val="28"/>
        </w:rPr>
        <w:t xml:space="preserve">заключается в том, что в современное время дети учатся по развивающим технологиям, где логическое мышление является основой. </w:t>
      </w:r>
    </w:p>
    <w:p w14:paraId="72EC2C0F" w14:textId="77777777" w:rsidR="0048146F" w:rsidRDefault="0048146F" w:rsidP="00D01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46F">
        <w:rPr>
          <w:rFonts w:ascii="Times New Roman" w:hAnsi="Times New Roman" w:cs="Times New Roman"/>
          <w:sz w:val="28"/>
          <w:szCs w:val="28"/>
        </w:rPr>
        <w:t>Ручной труд – универсальное образовательное средство, способное уравновесить одностороннюю интеллектуальную деятельность.</w:t>
      </w:r>
    </w:p>
    <w:p w14:paraId="69633D13" w14:textId="77777777" w:rsidR="003404D9" w:rsidRDefault="0048146F" w:rsidP="00D01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46F">
        <w:rPr>
          <w:rFonts w:ascii="Times New Roman" w:hAnsi="Times New Roman" w:cs="Times New Roman"/>
          <w:sz w:val="28"/>
          <w:szCs w:val="28"/>
        </w:rPr>
        <w:t xml:space="preserve">Физиологи установили, что наши пальцы органически связаны с мозговыми и внутренними органами. Поэтому тренировка рук стимулирует </w:t>
      </w:r>
      <w:proofErr w:type="spellStart"/>
      <w:r w:rsidRPr="0048146F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48146F">
        <w:rPr>
          <w:rFonts w:ascii="Times New Roman" w:hAnsi="Times New Roman" w:cs="Times New Roman"/>
          <w:sz w:val="28"/>
          <w:szCs w:val="28"/>
        </w:rPr>
        <w:t xml:space="preserve"> организма, повышает функциональную деятельность мозга и других органов. Давно известно о взаимосвязи развития рук и интеллекта. Даже простейшие ручные работы требуют постоянного внимания и заставляют думать ребёнка. </w:t>
      </w:r>
    </w:p>
    <w:p w14:paraId="1F2AE509" w14:textId="77777777" w:rsidR="0048146F" w:rsidRDefault="0048146F" w:rsidP="00D01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46F">
        <w:rPr>
          <w:rFonts w:ascii="Times New Roman" w:hAnsi="Times New Roman" w:cs="Times New Roman"/>
          <w:sz w:val="28"/>
          <w:szCs w:val="28"/>
        </w:rPr>
        <w:t>Искусная работа руками ещё более способствует совершенствованию мозга. Изготовление поделки – это не только выполнение определённых движений. Это позволяет работать над развитием практического интеллекта: учит детей анализировать задание, планировать ход его выполнения.</w:t>
      </w:r>
    </w:p>
    <w:p w14:paraId="4BA149A9" w14:textId="77777777" w:rsidR="00BC509D" w:rsidRPr="00BC509D" w:rsidRDefault="00BC509D" w:rsidP="00D01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09D">
        <w:rPr>
          <w:rFonts w:ascii="Times New Roman" w:hAnsi="Times New Roman" w:cs="Times New Roman"/>
          <w:sz w:val="28"/>
          <w:szCs w:val="28"/>
        </w:rPr>
        <w:lastRenderedPageBreak/>
        <w:t>Одной из главных задач обучения и воспитания детей на занятиях прикладным творчеством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14:paraId="0593A580" w14:textId="77777777" w:rsidR="0048146F" w:rsidRDefault="00BC509D" w:rsidP="00D01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09D">
        <w:rPr>
          <w:rFonts w:ascii="Times New Roman" w:hAnsi="Times New Roman" w:cs="Times New Roman"/>
          <w:sz w:val="28"/>
          <w:szCs w:val="28"/>
        </w:rPr>
        <w:t>Предлагаемая программа имеет художественно-эстетическую направленность, которая является важным направлением в развитии и воспитании. Являясь наиболее доступным для детей, прикладное творчество обладает необходимой эмоциональностью, привлекательностью, эффективностью. Программа предполагает развитие у детей художественного вкуса и творческих способностей.</w:t>
      </w:r>
    </w:p>
    <w:p w14:paraId="0C40CF75" w14:textId="77777777" w:rsidR="00BC509D" w:rsidRPr="00BC509D" w:rsidRDefault="00BC509D" w:rsidP="00D01BDB">
      <w:pPr>
        <w:pStyle w:val="a3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BC509D">
        <w:rPr>
          <w:rFonts w:ascii="Times New Roman" w:hAnsi="Times New Roman" w:cs="Times New Roman"/>
          <w:kern w:val="24"/>
          <w:sz w:val="28"/>
          <w:szCs w:val="28"/>
        </w:rPr>
        <w:t>В настоящее время искусство работы с бумагой в детском творчестве не потеряло своей актуальности. Бумага остается инструментом творчества, который доступен каждому.</w:t>
      </w:r>
    </w:p>
    <w:p w14:paraId="2D637892" w14:textId="77777777" w:rsidR="00BC509D" w:rsidRPr="00BC509D" w:rsidRDefault="00BC509D" w:rsidP="00D01BDB">
      <w:pPr>
        <w:pStyle w:val="a3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BC509D">
        <w:rPr>
          <w:rFonts w:ascii="Times New Roman" w:hAnsi="Times New Roman" w:cs="Times New Roman"/>
          <w:kern w:val="24"/>
          <w:sz w:val="28"/>
          <w:szCs w:val="28"/>
        </w:rPr>
        <w:t>Бумага — первый материал, из которого дети начинают мастерить, творить, создавать неповторимые изделия. С помощью бумаги можно украсить елку, сложить головоломку, смастерить забавную игрушку или коробочку для подарка и многое, многое другое, что интересует ребенка.</w:t>
      </w:r>
    </w:p>
    <w:p w14:paraId="5C15544D" w14:textId="77777777" w:rsidR="00BC509D" w:rsidRPr="00BC509D" w:rsidRDefault="00BC509D" w:rsidP="00D01BDB">
      <w:pPr>
        <w:pStyle w:val="a3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BC509D">
        <w:rPr>
          <w:rFonts w:ascii="Times New Roman" w:hAnsi="Times New Roman" w:cs="Times New Roman"/>
          <w:kern w:val="24"/>
          <w:sz w:val="28"/>
          <w:szCs w:val="28"/>
        </w:rPr>
        <w:t xml:space="preserve">Бумажная филигрань </w:t>
      </w:r>
      <w:r w:rsidR="003404D9">
        <w:rPr>
          <w:rFonts w:ascii="Times New Roman" w:hAnsi="Times New Roman" w:cs="Times New Roman"/>
          <w:kern w:val="24"/>
          <w:sz w:val="28"/>
          <w:szCs w:val="28"/>
        </w:rPr>
        <w:t>–</w:t>
      </w:r>
      <w:r w:rsidRPr="00BC509D">
        <w:rPr>
          <w:rFonts w:ascii="Times New Roman" w:hAnsi="Times New Roman" w:cs="Times New Roman"/>
          <w:kern w:val="24"/>
          <w:sz w:val="28"/>
          <w:szCs w:val="28"/>
        </w:rPr>
        <w:t xml:space="preserve"> старинная</w:t>
      </w:r>
      <w:r w:rsidR="003404D9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BC509D">
        <w:rPr>
          <w:rFonts w:ascii="Times New Roman" w:hAnsi="Times New Roman" w:cs="Times New Roman"/>
          <w:kern w:val="24"/>
          <w:sz w:val="28"/>
          <w:szCs w:val="28"/>
        </w:rPr>
        <w:t>техника обработки бумаги,</w:t>
      </w:r>
      <w:r w:rsidR="003404D9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BC509D">
        <w:rPr>
          <w:rFonts w:ascii="Times New Roman" w:hAnsi="Times New Roman" w:cs="Times New Roman"/>
          <w:kern w:val="24"/>
          <w:sz w:val="28"/>
          <w:szCs w:val="28"/>
        </w:rPr>
        <w:t xml:space="preserve">распространенная и в наше время, получившая название </w:t>
      </w:r>
      <w:r w:rsidR="003404D9">
        <w:rPr>
          <w:rFonts w:ascii="Times New Roman" w:hAnsi="Times New Roman" w:cs="Times New Roman"/>
          <w:kern w:val="24"/>
          <w:sz w:val="28"/>
          <w:szCs w:val="28"/>
        </w:rPr>
        <w:t>«</w:t>
      </w:r>
      <w:proofErr w:type="spellStart"/>
      <w:r w:rsidRPr="00BC509D">
        <w:rPr>
          <w:rFonts w:ascii="Times New Roman" w:hAnsi="Times New Roman" w:cs="Times New Roman"/>
          <w:kern w:val="24"/>
          <w:sz w:val="28"/>
          <w:szCs w:val="28"/>
        </w:rPr>
        <w:t>квиллинг</w:t>
      </w:r>
      <w:proofErr w:type="spellEnd"/>
      <w:r w:rsidR="003404D9">
        <w:rPr>
          <w:rFonts w:ascii="Times New Roman" w:hAnsi="Times New Roman" w:cs="Times New Roman"/>
          <w:kern w:val="24"/>
          <w:sz w:val="28"/>
          <w:szCs w:val="28"/>
        </w:rPr>
        <w:t>»</w:t>
      </w:r>
      <w:r w:rsidRPr="00BC509D">
        <w:rPr>
          <w:rFonts w:ascii="Times New Roman" w:hAnsi="Times New Roman" w:cs="Times New Roman"/>
          <w:kern w:val="24"/>
          <w:sz w:val="28"/>
          <w:szCs w:val="28"/>
        </w:rPr>
        <w:t xml:space="preserve">. </w:t>
      </w:r>
      <w:r w:rsidR="003404D9">
        <w:rPr>
          <w:rFonts w:ascii="Times New Roman" w:hAnsi="Times New Roman" w:cs="Times New Roman"/>
          <w:kern w:val="24"/>
          <w:sz w:val="28"/>
          <w:szCs w:val="28"/>
        </w:rPr>
        <w:t>«</w:t>
      </w:r>
      <w:proofErr w:type="spellStart"/>
      <w:r w:rsidRPr="00BC509D">
        <w:rPr>
          <w:rFonts w:ascii="Times New Roman" w:hAnsi="Times New Roman" w:cs="Times New Roman"/>
          <w:kern w:val="24"/>
          <w:sz w:val="28"/>
          <w:szCs w:val="28"/>
        </w:rPr>
        <w:t>Квиллинг</w:t>
      </w:r>
      <w:proofErr w:type="spellEnd"/>
      <w:r w:rsidR="003404D9">
        <w:rPr>
          <w:rFonts w:ascii="Times New Roman" w:hAnsi="Times New Roman" w:cs="Times New Roman"/>
          <w:kern w:val="24"/>
          <w:sz w:val="28"/>
          <w:szCs w:val="28"/>
        </w:rPr>
        <w:t>»</w:t>
      </w:r>
      <w:r w:rsidRPr="00BC509D">
        <w:rPr>
          <w:rFonts w:ascii="Times New Roman" w:hAnsi="Times New Roman" w:cs="Times New Roman"/>
          <w:kern w:val="24"/>
          <w:sz w:val="28"/>
          <w:szCs w:val="28"/>
        </w:rPr>
        <w:t xml:space="preserve"> открывает детям путь к творчеству, развивает их фантазию и художественные возможности.</w:t>
      </w:r>
    </w:p>
    <w:p w14:paraId="394FF0F4" w14:textId="77777777" w:rsidR="00BC509D" w:rsidRPr="00BC509D" w:rsidRDefault="00BC509D" w:rsidP="00D01BDB">
      <w:pPr>
        <w:pStyle w:val="a3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BC509D">
        <w:rPr>
          <w:rFonts w:ascii="Times New Roman" w:hAnsi="Times New Roman" w:cs="Times New Roman"/>
          <w:kern w:val="24"/>
          <w:sz w:val="28"/>
          <w:szCs w:val="28"/>
        </w:rPr>
        <w:t xml:space="preserve">Программа построена </w:t>
      </w:r>
      <w:r w:rsidR="003404D9">
        <w:rPr>
          <w:rFonts w:ascii="Times New Roman" w:hAnsi="Times New Roman" w:cs="Times New Roman"/>
          <w:kern w:val="24"/>
          <w:sz w:val="28"/>
          <w:szCs w:val="28"/>
        </w:rPr>
        <w:t>«</w:t>
      </w:r>
      <w:r w:rsidRPr="00BC509D">
        <w:rPr>
          <w:rFonts w:ascii="Times New Roman" w:hAnsi="Times New Roman" w:cs="Times New Roman"/>
          <w:kern w:val="24"/>
          <w:sz w:val="28"/>
          <w:szCs w:val="28"/>
        </w:rPr>
        <w:t xml:space="preserve">от </w:t>
      </w:r>
      <w:proofErr w:type="gramStart"/>
      <w:r w:rsidRPr="00BC509D">
        <w:rPr>
          <w:rFonts w:ascii="Times New Roman" w:hAnsi="Times New Roman" w:cs="Times New Roman"/>
          <w:kern w:val="24"/>
          <w:sz w:val="28"/>
          <w:szCs w:val="28"/>
        </w:rPr>
        <w:t>простого</w:t>
      </w:r>
      <w:proofErr w:type="gramEnd"/>
      <w:r w:rsidRPr="00BC509D">
        <w:rPr>
          <w:rFonts w:ascii="Times New Roman" w:hAnsi="Times New Roman" w:cs="Times New Roman"/>
          <w:kern w:val="24"/>
          <w:sz w:val="28"/>
          <w:szCs w:val="28"/>
        </w:rPr>
        <w:t xml:space="preserve"> к сложному</w:t>
      </w:r>
      <w:r w:rsidR="003404D9">
        <w:rPr>
          <w:rFonts w:ascii="Times New Roman" w:hAnsi="Times New Roman" w:cs="Times New Roman"/>
          <w:kern w:val="24"/>
          <w:sz w:val="28"/>
          <w:szCs w:val="28"/>
        </w:rPr>
        <w:t>»</w:t>
      </w:r>
      <w:r w:rsidRPr="00BC509D">
        <w:rPr>
          <w:rFonts w:ascii="Times New Roman" w:hAnsi="Times New Roman" w:cs="Times New Roman"/>
          <w:kern w:val="24"/>
          <w:sz w:val="28"/>
          <w:szCs w:val="28"/>
        </w:rPr>
        <w:t>. Рассматриваются различные методики выполнения изделий из бумаги и картона с использованием самых разнообразных техник (</w:t>
      </w:r>
      <w:proofErr w:type="spellStart"/>
      <w:r w:rsidRPr="00BC509D">
        <w:rPr>
          <w:rFonts w:ascii="Times New Roman" w:hAnsi="Times New Roman" w:cs="Times New Roman"/>
          <w:kern w:val="24"/>
          <w:sz w:val="28"/>
          <w:szCs w:val="28"/>
        </w:rPr>
        <w:t>бумагокручение</w:t>
      </w:r>
      <w:proofErr w:type="spellEnd"/>
      <w:r w:rsidRPr="00BC509D">
        <w:rPr>
          <w:rFonts w:ascii="Times New Roman" w:hAnsi="Times New Roman" w:cs="Times New Roman"/>
          <w:kern w:val="24"/>
          <w:sz w:val="28"/>
          <w:szCs w:val="28"/>
        </w:rPr>
        <w:t>, конструирование).</w:t>
      </w:r>
    </w:p>
    <w:p w14:paraId="4ADB9875" w14:textId="77777777" w:rsidR="00BC509D" w:rsidRDefault="003404D9" w:rsidP="00D01BDB">
      <w:pPr>
        <w:pStyle w:val="a3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«</w:t>
      </w:r>
      <w:r w:rsidR="00BC509D" w:rsidRPr="00BC509D">
        <w:rPr>
          <w:rFonts w:ascii="Times New Roman" w:hAnsi="Times New Roman" w:cs="Times New Roman"/>
          <w:kern w:val="24"/>
          <w:sz w:val="28"/>
          <w:szCs w:val="28"/>
        </w:rPr>
        <w:t xml:space="preserve">Волшебный </w:t>
      </w:r>
      <w:proofErr w:type="spellStart"/>
      <w:r w:rsidR="00BC509D" w:rsidRPr="00BC509D">
        <w:rPr>
          <w:rFonts w:ascii="Times New Roman" w:hAnsi="Times New Roman" w:cs="Times New Roman"/>
          <w:kern w:val="24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kern w:val="24"/>
          <w:sz w:val="28"/>
          <w:szCs w:val="28"/>
        </w:rPr>
        <w:t>»</w:t>
      </w:r>
      <w:r w:rsidR="00BC509D" w:rsidRPr="00BC509D">
        <w:rPr>
          <w:rFonts w:ascii="Times New Roman" w:hAnsi="Times New Roman" w:cs="Times New Roman"/>
          <w:kern w:val="24"/>
          <w:sz w:val="28"/>
          <w:szCs w:val="28"/>
        </w:rPr>
        <w:t xml:space="preserve"> — так называется курс. Он предлагает развитие ребенка в самых различных направлениях: конструкторское мышление, художественно-эстетический вкус, образное и пространственное мышление. Все это необходимо современному человеку, чтобы осознать себя гармонично развитой личностью. Ведущая идея данной программы — создание комфортной среды общения, развитие способностей, творческого потенциала каждого ребенка и его самореализации. Она предусматривает развитие у детей изобразительных, художественно-конструкторских способностей, нестандартного мышления, творческой индивидуальности.</w:t>
      </w:r>
    </w:p>
    <w:p w14:paraId="657495D8" w14:textId="77777777" w:rsidR="00BC509D" w:rsidRDefault="00B954B7" w:rsidP="00D01BDB">
      <w:pPr>
        <w:pStyle w:val="a3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55261B">
        <w:rPr>
          <w:rFonts w:ascii="Times New Roman" w:hAnsi="Times New Roman" w:cs="Times New Roman"/>
          <w:kern w:val="24"/>
          <w:sz w:val="28"/>
          <w:szCs w:val="28"/>
          <w:u w:val="single"/>
        </w:rPr>
        <w:t>Новизна программы</w:t>
      </w:r>
      <w:r w:rsidRPr="00B954B7">
        <w:rPr>
          <w:rFonts w:ascii="Times New Roman" w:hAnsi="Times New Roman" w:cs="Times New Roman"/>
          <w:kern w:val="24"/>
          <w:sz w:val="28"/>
          <w:szCs w:val="28"/>
        </w:rPr>
        <w:t>:</w:t>
      </w:r>
      <w:r w:rsidR="005311A2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</w:p>
    <w:p w14:paraId="44A57B66" w14:textId="77777777" w:rsidR="00BC509D" w:rsidRPr="00BC509D" w:rsidRDefault="00BC509D" w:rsidP="00D01BDB">
      <w:pPr>
        <w:pStyle w:val="a3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BC509D">
        <w:rPr>
          <w:rFonts w:ascii="Times New Roman" w:hAnsi="Times New Roman" w:cs="Times New Roman"/>
          <w:kern w:val="24"/>
          <w:sz w:val="28"/>
          <w:szCs w:val="28"/>
        </w:rPr>
        <w:t>Ведущая идея данной программы — создание комфортной среды общения, развитие способностей, творческого потенциала каждого ребенка и его самореализации. Она предусматривает развитие у детей изобразительных, художественно-конструкторских способностей, нестандартного мышления, творческой индивидуальности.</w:t>
      </w:r>
    </w:p>
    <w:p w14:paraId="1B7BE288" w14:textId="77777777" w:rsidR="00BC509D" w:rsidRDefault="00B954B7" w:rsidP="00D01BDB">
      <w:pPr>
        <w:pStyle w:val="a3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B954B7">
        <w:rPr>
          <w:rFonts w:ascii="Times New Roman" w:hAnsi="Times New Roman" w:cs="Times New Roman"/>
          <w:sz w:val="28"/>
          <w:szCs w:val="28"/>
          <w:u w:val="single"/>
        </w:rPr>
        <w:t>Педагогическая целесообразность</w:t>
      </w:r>
      <w:r w:rsidRPr="00B954B7">
        <w:rPr>
          <w:rFonts w:ascii="Times New Roman" w:hAnsi="Times New Roman" w:cs="Times New Roman"/>
          <w:sz w:val="28"/>
          <w:szCs w:val="28"/>
        </w:rPr>
        <w:t xml:space="preserve">: </w:t>
      </w:r>
      <w:r w:rsidR="00BC509D" w:rsidRPr="00BC509D">
        <w:rPr>
          <w:rFonts w:ascii="Times New Roman" w:hAnsi="Times New Roman" w:cs="Times New Roman"/>
          <w:kern w:val="24"/>
          <w:sz w:val="28"/>
          <w:szCs w:val="28"/>
        </w:rPr>
        <w:t xml:space="preserve">Одной из основных целей конструкторской деятельности из бумаги является развитие личности ребенка, его способностей, творческих задатков, интеллекта. Обучение умениям не вытесняет непосредственности детского восприятия.  В процессе конструирования из бумаги помимо развития мелкой моторики у ребенка развивается пространственное воображение, художественный вкус и аккуратность. Конструкторская деятельность из бумаги учит концентрации внимания, так </w:t>
      </w:r>
      <w:r w:rsidR="00BC509D">
        <w:rPr>
          <w:rFonts w:ascii="Times New Roman" w:hAnsi="Times New Roman" w:cs="Times New Roman"/>
          <w:kern w:val="24"/>
          <w:sz w:val="28"/>
          <w:szCs w:val="28"/>
        </w:rPr>
        <w:t xml:space="preserve">как заставляет </w:t>
      </w:r>
      <w:r w:rsidR="00BC509D">
        <w:rPr>
          <w:rFonts w:ascii="Times New Roman" w:hAnsi="Times New Roman" w:cs="Times New Roman"/>
          <w:kern w:val="24"/>
          <w:sz w:val="28"/>
          <w:szCs w:val="28"/>
        </w:rPr>
        <w:lastRenderedPageBreak/>
        <w:t xml:space="preserve">сосредоточиться </w:t>
      </w:r>
      <w:r w:rsidR="00BC509D" w:rsidRPr="00BC509D">
        <w:rPr>
          <w:rFonts w:ascii="Times New Roman" w:hAnsi="Times New Roman" w:cs="Times New Roman"/>
          <w:kern w:val="24"/>
          <w:sz w:val="28"/>
          <w:szCs w:val="28"/>
        </w:rPr>
        <w:t>на процессе изготовления поделок, учит следовать устным инструкциям, а также стимулирует развитие памяти, пространственное воображение.</w:t>
      </w:r>
    </w:p>
    <w:p w14:paraId="7AAE3326" w14:textId="77777777" w:rsidR="00BC509D" w:rsidRPr="00BC509D" w:rsidRDefault="00BC509D" w:rsidP="00D01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09D">
        <w:rPr>
          <w:rFonts w:ascii="Times New Roman" w:hAnsi="Times New Roman" w:cs="Times New Roman"/>
          <w:sz w:val="28"/>
          <w:szCs w:val="28"/>
        </w:rPr>
        <w:t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14:paraId="07ED3E68" w14:textId="77777777" w:rsidR="00BC509D" w:rsidRDefault="00BC509D" w:rsidP="00D01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09D">
        <w:rPr>
          <w:rFonts w:ascii="Times New Roman" w:hAnsi="Times New Roman" w:cs="Times New Roman"/>
          <w:sz w:val="28"/>
          <w:szCs w:val="28"/>
        </w:rPr>
        <w:t xml:space="preserve">В процессе работы по программе </w:t>
      </w:r>
      <w:r w:rsidR="003404D9">
        <w:rPr>
          <w:rFonts w:ascii="Times New Roman" w:hAnsi="Times New Roman" w:cs="Times New Roman"/>
          <w:sz w:val="28"/>
          <w:szCs w:val="28"/>
        </w:rPr>
        <w:t>«</w:t>
      </w:r>
      <w:r w:rsidRPr="00BC509D">
        <w:rPr>
          <w:rFonts w:ascii="Times New Roman" w:hAnsi="Times New Roman" w:cs="Times New Roman"/>
          <w:sz w:val="28"/>
          <w:szCs w:val="28"/>
        </w:rPr>
        <w:t xml:space="preserve">Волшебный </w:t>
      </w:r>
      <w:proofErr w:type="spellStart"/>
      <w:r w:rsidRPr="00BC509D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3404D9">
        <w:rPr>
          <w:rFonts w:ascii="Times New Roman" w:hAnsi="Times New Roman" w:cs="Times New Roman"/>
          <w:sz w:val="28"/>
          <w:szCs w:val="28"/>
        </w:rPr>
        <w:t>»</w:t>
      </w:r>
      <w:r w:rsidRPr="00BC509D">
        <w:rPr>
          <w:rFonts w:ascii="Times New Roman" w:hAnsi="Times New Roman" w:cs="Times New Roman"/>
          <w:sz w:val="28"/>
          <w:szCs w:val="28"/>
        </w:rPr>
        <w:t>, дети постоянно совмещают и объединяют в одно целое все компоненты бумажного образа: материал, изобразительное и цветовое решение, технологию изготовления, назначение и др.</w:t>
      </w:r>
    </w:p>
    <w:p w14:paraId="337FCA2A" w14:textId="77777777" w:rsidR="00BC509D" w:rsidRDefault="00B954B7" w:rsidP="00D01BDB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A3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доступна для детей</w:t>
      </w:r>
      <w:r w:rsidR="00E23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2A03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старшего</w:t>
      </w:r>
      <w:r w:rsidR="00E23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46FD" w:rsidRPr="00597A3B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возраста</w:t>
      </w:r>
      <w:r w:rsidR="004D2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(5–7 лет), </w:t>
      </w:r>
      <w:r w:rsidR="000F6556" w:rsidRPr="000F6556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возраст психологического взросления</w:t>
      </w:r>
      <w:r w:rsidR="00BF0EA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23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0EAD" w:rsidRPr="000F655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</w:t>
      </w:r>
      <w:r w:rsidR="00BF0EA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BF0EAD" w:rsidRPr="000F6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познавательной сферы ребенка, интеллектуальной и личностной.</w:t>
      </w:r>
      <w:r w:rsidR="00E23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F0D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</w:t>
      </w:r>
      <w:r w:rsidR="00BF0EAD" w:rsidRPr="000F6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</w:t>
      </w:r>
      <w:r w:rsidR="00BF0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BF0EAD" w:rsidRPr="000F655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F0EAD">
        <w:rPr>
          <w:rFonts w:ascii="Times New Roman" w:hAnsi="Times New Roman" w:cs="Times New Roman"/>
          <w:sz w:val="28"/>
          <w:szCs w:val="28"/>
          <w:shd w:val="clear" w:color="auto" w:fill="FFFFFF"/>
        </w:rPr>
        <w:t>жно назвать</w:t>
      </w:r>
      <w:r w:rsidR="00E23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0EAD" w:rsidRPr="000F6556">
        <w:rPr>
          <w:rFonts w:ascii="Times New Roman" w:hAnsi="Times New Roman" w:cs="Times New Roman"/>
          <w:sz w:val="28"/>
          <w:szCs w:val="28"/>
          <w:shd w:val="clear" w:color="auto" w:fill="FFFFFF"/>
        </w:rPr>
        <w:t>базовым, когда в ребенке закладываются многие личностные аспекты, прорабатываются все моменты становления «Я» позиции.</w:t>
      </w:r>
      <w:r w:rsidR="00E23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6556" w:rsidRPr="000F6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ребенка изменяется социальный статус. </w:t>
      </w:r>
    </w:p>
    <w:p w14:paraId="487B7171" w14:textId="77777777" w:rsidR="00D01BDB" w:rsidRPr="00D01BDB" w:rsidRDefault="00D01BDB" w:rsidP="00D01BDB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BD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подходит для работы с детьми, находящимися в трудной жизненной ситуации. Это могут быть дети с личностными проблемами, проблемами в семье, проблемами в обучении, дети, стоящие на учете, дети из малообеспеченных семей. Реализация программы помогает решить такие задачи, как организация досуга «сложных» детей, формирование личностных нравственных качеств, их адаптация в социуме. При обучении таких детей акцент делается на следующие методы и технологии:</w:t>
      </w:r>
    </w:p>
    <w:p w14:paraId="42BBE121" w14:textId="77777777" w:rsidR="00D01BDB" w:rsidRPr="00D01BDB" w:rsidRDefault="00D01BDB" w:rsidP="00D01BDB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BDB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и задания, направленные на формирование позитивного отношения к себе и окружающим;</w:t>
      </w:r>
    </w:p>
    <w:p w14:paraId="3CB88A1A" w14:textId="77777777" w:rsidR="00D01BDB" w:rsidRPr="00D01BDB" w:rsidRDefault="00D01BDB" w:rsidP="00D01BDB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BDB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индивидуальные консультации;</w:t>
      </w:r>
    </w:p>
    <w:p w14:paraId="0E96DC7E" w14:textId="77777777" w:rsidR="00D01BDB" w:rsidRPr="00D01BDB" w:rsidRDefault="00D01BDB" w:rsidP="00D01BDB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BDB">
        <w:rPr>
          <w:rFonts w:ascii="Times New Roman" w:eastAsia="Times New Roman" w:hAnsi="Times New Roman" w:cs="Times New Roman"/>
          <w:color w:val="000000"/>
          <w:sz w:val="28"/>
          <w:szCs w:val="28"/>
        </w:rPr>
        <w:t>- доверительные беседы;</w:t>
      </w:r>
    </w:p>
    <w:p w14:paraId="4C958778" w14:textId="77777777" w:rsidR="00D01BDB" w:rsidRPr="00D01BDB" w:rsidRDefault="00D01BDB" w:rsidP="00D01BDB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BDB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ситуации успеха для каждого обучающегося.</w:t>
      </w:r>
    </w:p>
    <w:p w14:paraId="1F7ADB31" w14:textId="77777777" w:rsidR="00D01BDB" w:rsidRPr="00D01BDB" w:rsidRDefault="00D01BDB" w:rsidP="00D01BDB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BD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Специального оборудования не требуется.</w:t>
      </w:r>
    </w:p>
    <w:p w14:paraId="47379D0C" w14:textId="77777777" w:rsidR="00B954B7" w:rsidRDefault="00B954B7" w:rsidP="00D01BD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5A0E">
        <w:rPr>
          <w:rFonts w:ascii="Times New Roman" w:eastAsia="Times New Roman" w:hAnsi="Times New Roman" w:cs="Times New Roman"/>
          <w:sz w:val="28"/>
          <w:szCs w:val="28"/>
          <w:u w:val="single"/>
        </w:rPr>
        <w:t>Учреждение (адрес):</w:t>
      </w:r>
      <w:r w:rsidRPr="00597A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бюджетное</w:t>
      </w:r>
      <w:r w:rsidR="00597A3B" w:rsidRPr="00597A3B">
        <w:rPr>
          <w:rFonts w:ascii="Times New Roman" w:eastAsia="Times New Roman" w:hAnsi="Times New Roman" w:cs="Times New Roman"/>
          <w:sz w:val="28"/>
          <w:szCs w:val="28"/>
        </w:rPr>
        <w:t xml:space="preserve"> дошкольное образовательное </w:t>
      </w:r>
      <w:r w:rsidRPr="00597A3B">
        <w:rPr>
          <w:rFonts w:ascii="Times New Roman" w:eastAsia="Times New Roman" w:hAnsi="Times New Roman" w:cs="Times New Roman"/>
          <w:sz w:val="28"/>
          <w:szCs w:val="28"/>
        </w:rPr>
        <w:t>учреждение «</w:t>
      </w:r>
      <w:r w:rsidR="00597A3B" w:rsidRPr="00597A3B">
        <w:rPr>
          <w:rFonts w:ascii="Times New Roman" w:eastAsia="Times New Roman" w:hAnsi="Times New Roman" w:cs="Times New Roman"/>
          <w:sz w:val="28"/>
          <w:szCs w:val="28"/>
        </w:rPr>
        <w:t>Детский сад «Ласточка»</w:t>
      </w:r>
      <w:r w:rsidRPr="00597A3B">
        <w:rPr>
          <w:rFonts w:ascii="Times New Roman" w:eastAsia="Times New Roman" w:hAnsi="Times New Roman" w:cs="Times New Roman"/>
          <w:sz w:val="28"/>
          <w:szCs w:val="28"/>
        </w:rPr>
        <w:t xml:space="preserve"> (216500 Смоленская область, город Рославль, ул. </w:t>
      </w:r>
      <w:r w:rsidR="00597A3B" w:rsidRPr="00597A3B">
        <w:rPr>
          <w:rFonts w:ascii="Times New Roman" w:eastAsia="Times New Roman" w:hAnsi="Times New Roman" w:cs="Times New Roman"/>
          <w:sz w:val="28"/>
          <w:szCs w:val="28"/>
        </w:rPr>
        <w:t>Кирова</w:t>
      </w:r>
      <w:r w:rsidRPr="00597A3B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597A3B" w:rsidRPr="00597A3B">
        <w:rPr>
          <w:rFonts w:ascii="Times New Roman" w:eastAsia="Times New Roman" w:hAnsi="Times New Roman" w:cs="Times New Roman"/>
          <w:sz w:val="28"/>
          <w:szCs w:val="28"/>
        </w:rPr>
        <w:t>25-а</w:t>
      </w:r>
      <w:r w:rsidRPr="00597A3B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14:paraId="3B90C2AE" w14:textId="77777777" w:rsidR="00B954B7" w:rsidRDefault="00B954B7" w:rsidP="00D01BDB">
      <w:pPr>
        <w:tabs>
          <w:tab w:val="left" w:pos="57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AF4">
        <w:rPr>
          <w:rFonts w:ascii="Times New Roman" w:eastAsia="Times New Roman" w:hAnsi="Times New Roman" w:cs="Times New Roman"/>
          <w:sz w:val="28"/>
          <w:szCs w:val="28"/>
          <w:u w:val="single"/>
        </w:rPr>
        <w:t>Коли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чество часов по программе в год – </w:t>
      </w:r>
      <w:r w:rsidRPr="00B954B7">
        <w:rPr>
          <w:rFonts w:ascii="Times New Roman" w:eastAsia="Times New Roman" w:hAnsi="Times New Roman" w:cs="Times New Roman"/>
          <w:sz w:val="28"/>
          <w:szCs w:val="28"/>
        </w:rPr>
        <w:t>3</w:t>
      </w:r>
      <w:r w:rsidR="005332E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954B7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2 года – </w:t>
      </w:r>
      <w:r w:rsidR="005332E0"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часа.</w:t>
      </w:r>
    </w:p>
    <w:p w14:paraId="3B896793" w14:textId="77777777" w:rsidR="00B954B7" w:rsidRDefault="00B954B7" w:rsidP="00D01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F9A">
        <w:rPr>
          <w:rFonts w:ascii="Times New Roman" w:eastAsia="Times New Roman" w:hAnsi="Times New Roman" w:cs="Times New Roman"/>
          <w:sz w:val="28"/>
          <w:szCs w:val="28"/>
          <w:u w:val="single"/>
        </w:rPr>
        <w:t>По продолжительности реализации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программа</w:t>
      </w:r>
      <w:r w:rsidRPr="009F3F9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14FBE">
        <w:rPr>
          <w:rFonts w:ascii="Times New Roman" w:eastAsia="Times New Roman" w:hAnsi="Times New Roman" w:cs="Times New Roman"/>
          <w:sz w:val="28"/>
          <w:szCs w:val="28"/>
        </w:rPr>
        <w:t>двухгодичная.</w:t>
      </w:r>
    </w:p>
    <w:p w14:paraId="21574E7E" w14:textId="77777777" w:rsidR="00B954B7" w:rsidRDefault="00B954B7" w:rsidP="00D01BD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68D">
        <w:rPr>
          <w:rFonts w:ascii="Times New Roman" w:eastAsia="Times New Roman" w:hAnsi="Times New Roman" w:cs="Times New Roman"/>
          <w:sz w:val="28"/>
          <w:szCs w:val="28"/>
          <w:u w:val="single"/>
        </w:rPr>
        <w:t>Занятия проводятся</w:t>
      </w:r>
      <w:r w:rsidR="000407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r w:rsidRPr="00E14FBE">
        <w:rPr>
          <w:rFonts w:ascii="Times New Roman" w:eastAsia="Times New Roman" w:hAnsi="Times New Roman" w:cs="Times New Roman"/>
          <w:sz w:val="28"/>
          <w:szCs w:val="28"/>
        </w:rPr>
        <w:t xml:space="preserve">с группой </w:t>
      </w:r>
      <w:r w:rsidR="00E14FBE" w:rsidRPr="00E14FB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4FBE">
        <w:rPr>
          <w:rFonts w:ascii="Times New Roman" w:eastAsia="Times New Roman" w:hAnsi="Times New Roman" w:cs="Times New Roman"/>
          <w:sz w:val="28"/>
          <w:szCs w:val="28"/>
        </w:rPr>
        <w:t xml:space="preserve"> раз в неделю по </w:t>
      </w:r>
      <w:r w:rsidR="005D57A3">
        <w:rPr>
          <w:rFonts w:ascii="Times New Roman" w:eastAsia="Times New Roman" w:hAnsi="Times New Roman" w:cs="Times New Roman"/>
          <w:sz w:val="28"/>
          <w:szCs w:val="28"/>
        </w:rPr>
        <w:t xml:space="preserve">25 – </w:t>
      </w:r>
      <w:r w:rsidRPr="00E14FBE">
        <w:rPr>
          <w:rFonts w:ascii="Times New Roman" w:eastAsia="Times New Roman" w:hAnsi="Times New Roman" w:cs="Times New Roman"/>
          <w:sz w:val="28"/>
          <w:szCs w:val="28"/>
        </w:rPr>
        <w:t>30 минут</w:t>
      </w:r>
      <w:r w:rsidR="00E5660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6AF451" w14:textId="77777777" w:rsidR="00E56604" w:rsidRDefault="00E56604" w:rsidP="00D01BD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604">
        <w:rPr>
          <w:rFonts w:ascii="Times New Roman" w:eastAsia="Times New Roman" w:hAnsi="Times New Roman" w:cs="Times New Roman"/>
          <w:sz w:val="28"/>
          <w:szCs w:val="28"/>
          <w:u w:val="single"/>
        </w:rPr>
        <w:t>Занятия проводятся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детьми дошкольного возраста (5–7 лет).</w:t>
      </w:r>
    </w:p>
    <w:p w14:paraId="7B2B9845" w14:textId="77777777" w:rsidR="00B954B7" w:rsidRPr="006C2939" w:rsidRDefault="00B954B7" w:rsidP="00D01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Форма</w:t>
      </w:r>
      <w:r w:rsidRPr="009F3F9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организации образовательного процесса</w:t>
      </w:r>
      <w:r w:rsidRPr="009F3F9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271FB">
        <w:rPr>
          <w:rFonts w:ascii="Times New Roman" w:eastAsia="Times New Roman" w:hAnsi="Times New Roman" w:cs="Times New Roman"/>
          <w:sz w:val="28"/>
          <w:szCs w:val="28"/>
        </w:rPr>
        <w:t xml:space="preserve">очная и </w:t>
      </w:r>
      <w:r w:rsidRPr="00E14FBE">
        <w:rPr>
          <w:rFonts w:ascii="Times New Roman" w:eastAsia="Times New Roman" w:hAnsi="Times New Roman" w:cs="Times New Roman"/>
          <w:sz w:val="28"/>
          <w:szCs w:val="28"/>
        </w:rPr>
        <w:t>групповая.</w:t>
      </w:r>
    </w:p>
    <w:p w14:paraId="35DFBC89" w14:textId="77777777" w:rsidR="00B954B7" w:rsidRDefault="00B954B7" w:rsidP="00D01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F9A">
        <w:rPr>
          <w:rFonts w:ascii="Times New Roman" w:eastAsia="Times New Roman" w:hAnsi="Times New Roman" w:cs="Times New Roman"/>
          <w:sz w:val="28"/>
          <w:szCs w:val="28"/>
          <w:u w:val="single"/>
        </w:rPr>
        <w:t>По содержанию деятельности</w:t>
      </w:r>
      <w:r w:rsidRPr="009F3F9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E14FBE">
        <w:rPr>
          <w:rFonts w:ascii="Times New Roman" w:eastAsia="Times New Roman" w:hAnsi="Times New Roman" w:cs="Times New Roman"/>
          <w:sz w:val="28"/>
          <w:szCs w:val="28"/>
        </w:rPr>
        <w:t>интегрированная</w:t>
      </w:r>
      <w:proofErr w:type="gramEnd"/>
      <w:r w:rsidRPr="00E14F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50A956" w14:textId="77777777" w:rsidR="00B954B7" w:rsidRDefault="00B954B7" w:rsidP="00D01BD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3170AB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:u w:val="single"/>
        </w:rPr>
        <w:t>Уровень сложности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– </w:t>
      </w:r>
      <w:r w:rsidRPr="00EC5221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стартовый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.</w:t>
      </w:r>
    </w:p>
    <w:p w14:paraId="287D32B8" w14:textId="77777777" w:rsidR="00B954B7" w:rsidRPr="003170AB" w:rsidRDefault="00B954B7" w:rsidP="00D01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0AB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:u w:val="single"/>
        </w:rPr>
        <w:t>По уровню образования</w:t>
      </w:r>
      <w:r w:rsidR="00E14FB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–</w:t>
      </w:r>
      <w:r w:rsidRPr="00E14FB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общеразвивающая</w:t>
      </w:r>
      <w:r w:rsidR="00E14FB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. </w:t>
      </w:r>
    </w:p>
    <w:p w14:paraId="660F7497" w14:textId="77777777" w:rsidR="000A0E4B" w:rsidRPr="000A0E4B" w:rsidRDefault="000A0E4B" w:rsidP="00D01BDB">
      <w:pPr>
        <w:pStyle w:val="a3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0A0E4B">
        <w:rPr>
          <w:rFonts w:ascii="Times New Roman" w:hAnsi="Times New Roman" w:cs="Times New Roman"/>
          <w:kern w:val="24"/>
          <w:sz w:val="28"/>
          <w:szCs w:val="28"/>
        </w:rPr>
        <w:t>Формы занятий: в процессе реализации программы используются разнообразные формы занятий:</w:t>
      </w:r>
    </w:p>
    <w:p w14:paraId="79F8A416" w14:textId="77777777" w:rsidR="000A0E4B" w:rsidRPr="000A0E4B" w:rsidRDefault="00645F4F" w:rsidP="00D01BDB">
      <w:pPr>
        <w:pStyle w:val="a3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§ </w:t>
      </w:r>
      <w:r w:rsidR="000A0E4B" w:rsidRPr="000A0E4B">
        <w:rPr>
          <w:rFonts w:ascii="Times New Roman" w:hAnsi="Times New Roman" w:cs="Times New Roman"/>
          <w:kern w:val="24"/>
          <w:sz w:val="28"/>
          <w:szCs w:val="28"/>
        </w:rPr>
        <w:t>учебное занятие (комбинированное);</w:t>
      </w:r>
    </w:p>
    <w:p w14:paraId="52BBDB06" w14:textId="77777777" w:rsidR="000A0E4B" w:rsidRPr="000A0E4B" w:rsidRDefault="00645F4F" w:rsidP="00D01BDB">
      <w:pPr>
        <w:pStyle w:val="a3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lastRenderedPageBreak/>
        <w:t xml:space="preserve">§ </w:t>
      </w:r>
      <w:r w:rsidR="000A0E4B" w:rsidRPr="000A0E4B">
        <w:rPr>
          <w:rFonts w:ascii="Times New Roman" w:hAnsi="Times New Roman" w:cs="Times New Roman"/>
          <w:kern w:val="24"/>
          <w:sz w:val="28"/>
          <w:szCs w:val="28"/>
        </w:rPr>
        <w:t xml:space="preserve">занятие </w:t>
      </w:r>
      <w:proofErr w:type="gramStart"/>
      <w:r w:rsidR="000A0E4B" w:rsidRPr="000A0E4B">
        <w:rPr>
          <w:rFonts w:ascii="Times New Roman" w:hAnsi="Times New Roman" w:cs="Times New Roman"/>
          <w:kern w:val="24"/>
          <w:sz w:val="28"/>
          <w:szCs w:val="28"/>
        </w:rPr>
        <w:t>–п</w:t>
      </w:r>
      <w:proofErr w:type="gramEnd"/>
      <w:r w:rsidR="000A0E4B" w:rsidRPr="000A0E4B">
        <w:rPr>
          <w:rFonts w:ascii="Times New Roman" w:hAnsi="Times New Roman" w:cs="Times New Roman"/>
          <w:kern w:val="24"/>
          <w:sz w:val="28"/>
          <w:szCs w:val="28"/>
        </w:rPr>
        <w:t>резентация;</w:t>
      </w:r>
    </w:p>
    <w:p w14:paraId="0BCE58EA" w14:textId="77777777" w:rsidR="000A0E4B" w:rsidRPr="000A0E4B" w:rsidRDefault="00645F4F" w:rsidP="00D01BDB">
      <w:pPr>
        <w:pStyle w:val="a3"/>
        <w:ind w:left="426" w:firstLine="141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§ </w:t>
      </w:r>
      <w:r w:rsidR="000A0E4B" w:rsidRPr="000A0E4B">
        <w:rPr>
          <w:rFonts w:ascii="Times New Roman" w:hAnsi="Times New Roman" w:cs="Times New Roman"/>
          <w:kern w:val="24"/>
          <w:sz w:val="28"/>
          <w:szCs w:val="28"/>
        </w:rPr>
        <w:t xml:space="preserve">занятие </w:t>
      </w:r>
      <w:proofErr w:type="gramStart"/>
      <w:r w:rsidR="000A0E4B" w:rsidRPr="000A0E4B">
        <w:rPr>
          <w:rFonts w:ascii="Times New Roman" w:hAnsi="Times New Roman" w:cs="Times New Roman"/>
          <w:kern w:val="24"/>
          <w:sz w:val="28"/>
          <w:szCs w:val="28"/>
        </w:rPr>
        <w:t>–т</w:t>
      </w:r>
      <w:proofErr w:type="gramEnd"/>
      <w:r w:rsidR="000A0E4B" w:rsidRPr="000A0E4B">
        <w:rPr>
          <w:rFonts w:ascii="Times New Roman" w:hAnsi="Times New Roman" w:cs="Times New Roman"/>
          <w:kern w:val="24"/>
          <w:sz w:val="28"/>
          <w:szCs w:val="28"/>
        </w:rPr>
        <w:t>ворческая мастерская;</w:t>
      </w:r>
    </w:p>
    <w:p w14:paraId="0635B36C" w14:textId="77777777" w:rsidR="000A0E4B" w:rsidRPr="000A0E4B" w:rsidRDefault="00645F4F" w:rsidP="00D01BDB">
      <w:pPr>
        <w:pStyle w:val="a3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§ </w:t>
      </w:r>
      <w:r w:rsidRPr="00645F4F">
        <w:rPr>
          <w:rFonts w:ascii="Times New Roman" w:hAnsi="Times New Roman" w:cs="Times New Roman"/>
          <w:sz w:val="28"/>
          <w:szCs w:val="28"/>
        </w:rPr>
        <w:t>комбинированн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5F4F">
        <w:rPr>
          <w:rFonts w:ascii="Times New Roman" w:hAnsi="Times New Roman" w:cs="Times New Roman"/>
          <w:sz w:val="28"/>
          <w:szCs w:val="28"/>
        </w:rPr>
        <w:t>е</w:t>
      </w:r>
      <w:r w:rsidRPr="000A0E4B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0A0E4B" w:rsidRPr="000A0E4B">
        <w:rPr>
          <w:rFonts w:ascii="Times New Roman" w:hAnsi="Times New Roman" w:cs="Times New Roman"/>
          <w:kern w:val="24"/>
          <w:sz w:val="28"/>
          <w:szCs w:val="28"/>
        </w:rPr>
        <w:t>занятие;</w:t>
      </w:r>
    </w:p>
    <w:p w14:paraId="5530E25E" w14:textId="77777777" w:rsidR="000A0E4B" w:rsidRDefault="00645F4F" w:rsidP="00D01BDB">
      <w:pPr>
        <w:pStyle w:val="a3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§ </w:t>
      </w:r>
      <w:r w:rsidR="000A0E4B" w:rsidRPr="000A0E4B">
        <w:rPr>
          <w:rFonts w:ascii="Times New Roman" w:hAnsi="Times New Roman" w:cs="Times New Roman"/>
          <w:kern w:val="24"/>
          <w:sz w:val="28"/>
          <w:szCs w:val="28"/>
        </w:rPr>
        <w:t xml:space="preserve">занятие </w:t>
      </w:r>
      <w:proofErr w:type="gramStart"/>
      <w:r w:rsidR="000A0E4B" w:rsidRPr="000A0E4B">
        <w:rPr>
          <w:rFonts w:ascii="Times New Roman" w:hAnsi="Times New Roman" w:cs="Times New Roman"/>
          <w:kern w:val="24"/>
          <w:sz w:val="28"/>
          <w:szCs w:val="28"/>
        </w:rPr>
        <w:t>–и</w:t>
      </w:r>
      <w:proofErr w:type="gramEnd"/>
      <w:r w:rsidR="000A0E4B" w:rsidRPr="000A0E4B">
        <w:rPr>
          <w:rFonts w:ascii="Times New Roman" w:hAnsi="Times New Roman" w:cs="Times New Roman"/>
          <w:kern w:val="24"/>
          <w:sz w:val="28"/>
          <w:szCs w:val="28"/>
        </w:rPr>
        <w:t>гра</w:t>
      </w:r>
      <w:r w:rsidR="005D2A3C">
        <w:rPr>
          <w:rFonts w:ascii="Times New Roman" w:hAnsi="Times New Roman" w:cs="Times New Roman"/>
          <w:kern w:val="24"/>
          <w:sz w:val="28"/>
          <w:szCs w:val="28"/>
        </w:rPr>
        <w:t>;</w:t>
      </w:r>
    </w:p>
    <w:p w14:paraId="4F690976" w14:textId="77777777" w:rsidR="005D2A3C" w:rsidRPr="005D2A3C" w:rsidRDefault="00645F4F" w:rsidP="00D01BDB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>
        <w:rPr>
          <w:kern w:val="24"/>
          <w:sz w:val="28"/>
          <w:szCs w:val="28"/>
        </w:rPr>
        <w:t>§</w:t>
      </w:r>
      <w:r w:rsidR="005D2A3C" w:rsidRPr="005D2A3C">
        <w:rPr>
          <w:color w:val="000000"/>
          <w:sz w:val="28"/>
          <w:szCs w:val="28"/>
        </w:rPr>
        <w:t xml:space="preserve"> занятие-конкурс;</w:t>
      </w:r>
    </w:p>
    <w:p w14:paraId="0B9CE17E" w14:textId="77777777" w:rsidR="005D2A3C" w:rsidRDefault="00645F4F" w:rsidP="00D01BDB">
      <w:pPr>
        <w:pStyle w:val="a5"/>
        <w:shd w:val="clear" w:color="auto" w:fill="FFFFFF"/>
        <w:spacing w:before="0" w:beforeAutospacing="0" w:after="0" w:afterAutospacing="0"/>
        <w:ind w:firstLine="567"/>
        <w:rPr>
          <w:kern w:val="24"/>
          <w:sz w:val="28"/>
          <w:szCs w:val="28"/>
        </w:rPr>
      </w:pPr>
      <w:r>
        <w:rPr>
          <w:color w:val="000000"/>
          <w:sz w:val="28"/>
          <w:szCs w:val="28"/>
        </w:rPr>
        <w:t>§</w:t>
      </w:r>
      <w:r w:rsidR="005D2A3C" w:rsidRPr="005D2A3C">
        <w:rPr>
          <w:color w:val="000000"/>
          <w:sz w:val="28"/>
          <w:szCs w:val="28"/>
        </w:rPr>
        <w:t xml:space="preserve"> занятие-соревнование</w:t>
      </w:r>
      <w:r w:rsidR="005D2A3C">
        <w:rPr>
          <w:color w:val="000000"/>
          <w:sz w:val="28"/>
          <w:szCs w:val="28"/>
        </w:rPr>
        <w:t>.</w:t>
      </w:r>
    </w:p>
    <w:p w14:paraId="1C834849" w14:textId="77777777" w:rsidR="003404D9" w:rsidRPr="003404D9" w:rsidRDefault="003404D9" w:rsidP="00D01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7A3">
        <w:rPr>
          <w:rFonts w:ascii="Times New Roman" w:hAnsi="Times New Roman" w:cs="Times New Roman"/>
          <w:sz w:val="28"/>
          <w:szCs w:val="28"/>
          <w:u w:val="single"/>
        </w:rPr>
        <w:t>Методы, в основе которых лежит способ организации занятия</w:t>
      </w:r>
      <w:r w:rsidRPr="003404D9">
        <w:rPr>
          <w:rFonts w:ascii="Times New Roman" w:hAnsi="Times New Roman" w:cs="Times New Roman"/>
          <w:sz w:val="28"/>
          <w:szCs w:val="28"/>
        </w:rPr>
        <w:t>:</w:t>
      </w:r>
    </w:p>
    <w:p w14:paraId="7378E41F" w14:textId="77777777" w:rsidR="003404D9" w:rsidRPr="003404D9" w:rsidRDefault="003404D9" w:rsidP="00D01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4D9">
        <w:rPr>
          <w:rFonts w:ascii="Times New Roman" w:hAnsi="Times New Roman" w:cs="Times New Roman"/>
          <w:sz w:val="28"/>
          <w:szCs w:val="28"/>
        </w:rPr>
        <w:t>• словесный (устное изложение, беседа, рассказ.)</w:t>
      </w:r>
      <w:r w:rsidR="005D57A3">
        <w:rPr>
          <w:rFonts w:ascii="Times New Roman" w:hAnsi="Times New Roman" w:cs="Times New Roman"/>
          <w:sz w:val="28"/>
          <w:szCs w:val="28"/>
        </w:rPr>
        <w:t>;</w:t>
      </w:r>
    </w:p>
    <w:p w14:paraId="7FD45DA9" w14:textId="77777777" w:rsidR="003404D9" w:rsidRPr="003404D9" w:rsidRDefault="003404D9" w:rsidP="00D01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 наглядный (</w:t>
      </w:r>
      <w:r w:rsidRPr="003404D9">
        <w:rPr>
          <w:rFonts w:ascii="Times New Roman" w:hAnsi="Times New Roman" w:cs="Times New Roman"/>
          <w:sz w:val="28"/>
          <w:szCs w:val="28"/>
        </w:rPr>
        <w:t>иллюстраций, наблюдение, показ (выполнение) педагогом, работа по образцу и др.)</w:t>
      </w:r>
      <w:r w:rsidR="005D57A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111A2BE3" w14:textId="77777777" w:rsidR="003404D9" w:rsidRPr="003404D9" w:rsidRDefault="003404D9" w:rsidP="00D01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4D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3404D9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3404D9">
        <w:rPr>
          <w:rFonts w:ascii="Times New Roman" w:hAnsi="Times New Roman" w:cs="Times New Roman"/>
          <w:sz w:val="28"/>
          <w:szCs w:val="28"/>
        </w:rPr>
        <w:t xml:space="preserve"> (выполнение работ по инструкционным картам, схемам и др.)</w:t>
      </w:r>
    </w:p>
    <w:p w14:paraId="341250F3" w14:textId="77777777" w:rsidR="003404D9" w:rsidRPr="003404D9" w:rsidRDefault="003404D9" w:rsidP="00D01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7A3">
        <w:rPr>
          <w:rFonts w:ascii="Times New Roman" w:hAnsi="Times New Roman" w:cs="Times New Roman"/>
          <w:sz w:val="28"/>
          <w:szCs w:val="28"/>
          <w:u w:val="single"/>
        </w:rPr>
        <w:t>Методы, в основе которых лежит уровень деятельности детей</w:t>
      </w:r>
      <w:r w:rsidRPr="003404D9">
        <w:rPr>
          <w:rFonts w:ascii="Times New Roman" w:hAnsi="Times New Roman" w:cs="Times New Roman"/>
          <w:sz w:val="28"/>
          <w:szCs w:val="28"/>
        </w:rPr>
        <w:t>:</w:t>
      </w:r>
    </w:p>
    <w:p w14:paraId="3DB83792" w14:textId="77777777" w:rsidR="003404D9" w:rsidRPr="003404D9" w:rsidRDefault="003404D9" w:rsidP="00D01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4D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3404D9"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 w:rsidRPr="003404D9">
        <w:rPr>
          <w:rFonts w:ascii="Times New Roman" w:hAnsi="Times New Roman" w:cs="Times New Roman"/>
          <w:sz w:val="28"/>
          <w:szCs w:val="28"/>
        </w:rPr>
        <w:t xml:space="preserve"> – дети воспринимают и усваивают готовую информацию</w:t>
      </w:r>
      <w:r w:rsidR="005D57A3">
        <w:rPr>
          <w:rFonts w:ascii="Times New Roman" w:hAnsi="Times New Roman" w:cs="Times New Roman"/>
          <w:sz w:val="28"/>
          <w:szCs w:val="28"/>
        </w:rPr>
        <w:t>;</w:t>
      </w:r>
    </w:p>
    <w:p w14:paraId="5F38A5D8" w14:textId="77777777" w:rsidR="003404D9" w:rsidRPr="003404D9" w:rsidRDefault="003404D9" w:rsidP="00D01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4D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3404D9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3404D9">
        <w:rPr>
          <w:rFonts w:ascii="Times New Roman" w:hAnsi="Times New Roman" w:cs="Times New Roman"/>
          <w:sz w:val="28"/>
          <w:szCs w:val="28"/>
        </w:rPr>
        <w:t xml:space="preserve"> – учащиеся воспроизводят полученные знания и освоенные способы деятельности</w:t>
      </w:r>
      <w:r w:rsidR="005D57A3">
        <w:rPr>
          <w:rFonts w:ascii="Times New Roman" w:hAnsi="Times New Roman" w:cs="Times New Roman"/>
          <w:sz w:val="28"/>
          <w:szCs w:val="28"/>
        </w:rPr>
        <w:t>;</w:t>
      </w:r>
    </w:p>
    <w:p w14:paraId="1B3F2617" w14:textId="77777777" w:rsidR="003404D9" w:rsidRPr="003404D9" w:rsidRDefault="003404D9" w:rsidP="00D01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4D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3404D9"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  <w:r w:rsidRPr="003404D9">
        <w:rPr>
          <w:rFonts w:ascii="Times New Roman" w:hAnsi="Times New Roman" w:cs="Times New Roman"/>
          <w:sz w:val="28"/>
          <w:szCs w:val="28"/>
        </w:rPr>
        <w:t xml:space="preserve"> – участие детей в коллективном поиске, решение поставленной задачи совместно с педагогом</w:t>
      </w:r>
      <w:r w:rsidR="005D57A3">
        <w:rPr>
          <w:rFonts w:ascii="Times New Roman" w:hAnsi="Times New Roman" w:cs="Times New Roman"/>
          <w:sz w:val="28"/>
          <w:szCs w:val="28"/>
        </w:rPr>
        <w:t>;</w:t>
      </w:r>
    </w:p>
    <w:p w14:paraId="60A4F2EE" w14:textId="77777777" w:rsidR="003404D9" w:rsidRPr="003404D9" w:rsidRDefault="00A82455" w:rsidP="00D01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4D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04D9" w:rsidRPr="003404D9"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 w:rsidR="003404D9" w:rsidRPr="003404D9">
        <w:rPr>
          <w:rFonts w:ascii="Times New Roman" w:hAnsi="Times New Roman" w:cs="Times New Roman"/>
          <w:sz w:val="28"/>
          <w:szCs w:val="28"/>
        </w:rPr>
        <w:t xml:space="preserve"> – самостоятельная творческая работа детей</w:t>
      </w:r>
      <w:r w:rsidR="005D57A3">
        <w:rPr>
          <w:rFonts w:ascii="Times New Roman" w:hAnsi="Times New Roman" w:cs="Times New Roman"/>
          <w:sz w:val="28"/>
          <w:szCs w:val="28"/>
        </w:rPr>
        <w:t>.</w:t>
      </w:r>
    </w:p>
    <w:p w14:paraId="3308859B" w14:textId="77777777" w:rsidR="003404D9" w:rsidRPr="005D57A3" w:rsidRDefault="003404D9" w:rsidP="00D01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7A3">
        <w:rPr>
          <w:rFonts w:ascii="Times New Roman" w:hAnsi="Times New Roman" w:cs="Times New Roman"/>
          <w:sz w:val="28"/>
          <w:szCs w:val="28"/>
          <w:u w:val="single"/>
        </w:rPr>
        <w:t>Методы, в основе которых лежит форма организации деятельности детей на занятиях:</w:t>
      </w:r>
    </w:p>
    <w:p w14:paraId="68FA496C" w14:textId="77777777" w:rsidR="003404D9" w:rsidRPr="003404D9" w:rsidRDefault="003404D9" w:rsidP="00D01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4D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3404D9"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Pr="003404D9">
        <w:rPr>
          <w:rFonts w:ascii="Times New Roman" w:hAnsi="Times New Roman" w:cs="Times New Roman"/>
          <w:sz w:val="28"/>
          <w:szCs w:val="28"/>
        </w:rPr>
        <w:t xml:space="preserve"> – одновременная работа со всеми учащимися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AFFA29" w14:textId="77777777" w:rsidR="003404D9" w:rsidRDefault="003404D9" w:rsidP="00D01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4D9">
        <w:rPr>
          <w:rFonts w:ascii="Times New Roman" w:hAnsi="Times New Roman" w:cs="Times New Roman"/>
          <w:sz w:val="28"/>
          <w:szCs w:val="28"/>
        </w:rPr>
        <w:t>• групповой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организация работы в группах;</w:t>
      </w:r>
    </w:p>
    <w:p w14:paraId="641CFA51" w14:textId="64F46703" w:rsidR="003404D9" w:rsidRPr="003404D9" w:rsidRDefault="003404D9" w:rsidP="00D01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4D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3404D9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Pr="003404D9">
        <w:rPr>
          <w:rFonts w:ascii="Times New Roman" w:hAnsi="Times New Roman" w:cs="Times New Roman"/>
          <w:sz w:val="28"/>
          <w:szCs w:val="28"/>
        </w:rPr>
        <w:t xml:space="preserve"> – индивидуальное выпо</w:t>
      </w:r>
      <w:r w:rsidR="00A13045">
        <w:rPr>
          <w:rFonts w:ascii="Times New Roman" w:hAnsi="Times New Roman" w:cs="Times New Roman"/>
          <w:sz w:val="28"/>
          <w:szCs w:val="28"/>
        </w:rPr>
        <w:t>лнение заданий, решение проблем.</w:t>
      </w:r>
    </w:p>
    <w:p w14:paraId="31808D8B" w14:textId="77777777" w:rsidR="003404D9" w:rsidRPr="003404D9" w:rsidRDefault="003404D9" w:rsidP="00D01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4D9">
        <w:rPr>
          <w:rFonts w:ascii="Times New Roman" w:hAnsi="Times New Roman" w:cs="Times New Roman"/>
          <w:sz w:val="28"/>
          <w:szCs w:val="28"/>
        </w:rPr>
        <w:t>Среди приемов, используемых в процессе реализации кружковой деятельности, усиливающих мотивацию обучения, следует назвать:</w:t>
      </w:r>
    </w:p>
    <w:p w14:paraId="2BC2E397" w14:textId="77777777" w:rsidR="003404D9" w:rsidRPr="003404D9" w:rsidRDefault="003404D9" w:rsidP="00D01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4D9">
        <w:rPr>
          <w:rFonts w:ascii="Times New Roman" w:hAnsi="Times New Roman" w:cs="Times New Roman"/>
          <w:sz w:val="28"/>
          <w:szCs w:val="28"/>
        </w:rPr>
        <w:t xml:space="preserve"> активизация и индивидуализация обучения;</w:t>
      </w:r>
    </w:p>
    <w:p w14:paraId="6EA1E661" w14:textId="77777777" w:rsidR="003404D9" w:rsidRPr="003404D9" w:rsidRDefault="003404D9" w:rsidP="00D01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4D9">
        <w:rPr>
          <w:rFonts w:ascii="Times New Roman" w:hAnsi="Times New Roman" w:cs="Times New Roman"/>
          <w:sz w:val="28"/>
          <w:szCs w:val="28"/>
        </w:rPr>
        <w:t xml:space="preserve"> игры и игровые ситуации;</w:t>
      </w:r>
    </w:p>
    <w:p w14:paraId="540FFEDD" w14:textId="77777777" w:rsidR="00645F4F" w:rsidRDefault="003404D9" w:rsidP="00D01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4D9">
        <w:rPr>
          <w:rFonts w:ascii="Times New Roman" w:hAnsi="Times New Roman" w:cs="Times New Roman"/>
          <w:sz w:val="28"/>
          <w:szCs w:val="28"/>
        </w:rPr>
        <w:t xml:space="preserve"> творческие работы и т.д.</w:t>
      </w:r>
    </w:p>
    <w:p w14:paraId="04B14638" w14:textId="77777777" w:rsidR="003F2D10" w:rsidRDefault="005A07D6" w:rsidP="00D01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C60">
        <w:rPr>
          <w:rFonts w:ascii="Times New Roman" w:hAnsi="Times New Roman" w:cs="Times New Roman"/>
          <w:sz w:val="28"/>
          <w:szCs w:val="28"/>
        </w:rPr>
        <w:t xml:space="preserve">На занятиях у обучающихся формируются образные представления, </w:t>
      </w:r>
      <w:r w:rsidR="003F2D10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3F2D10" w:rsidRPr="003F2D10">
        <w:rPr>
          <w:rFonts w:ascii="Times New Roman" w:hAnsi="Times New Roman" w:cs="Times New Roman"/>
          <w:sz w:val="28"/>
          <w:szCs w:val="28"/>
        </w:rPr>
        <w:t>гармонизаци</w:t>
      </w:r>
      <w:r w:rsidR="003F2D10">
        <w:rPr>
          <w:rFonts w:ascii="Times New Roman" w:hAnsi="Times New Roman" w:cs="Times New Roman"/>
          <w:sz w:val="28"/>
          <w:szCs w:val="28"/>
        </w:rPr>
        <w:t>я</w:t>
      </w:r>
      <w:r w:rsidR="003F2D10" w:rsidRPr="003F2D10">
        <w:rPr>
          <w:rFonts w:ascii="Times New Roman" w:hAnsi="Times New Roman" w:cs="Times New Roman"/>
          <w:sz w:val="28"/>
          <w:szCs w:val="28"/>
        </w:rPr>
        <w:t xml:space="preserve"> личностной структуры старшего дошкольника через игру, за счет работы с мо</w:t>
      </w:r>
      <w:r w:rsidR="003F2D10">
        <w:rPr>
          <w:rFonts w:ascii="Times New Roman" w:hAnsi="Times New Roman" w:cs="Times New Roman"/>
          <w:sz w:val="28"/>
          <w:szCs w:val="28"/>
        </w:rPr>
        <w:t xml:space="preserve">тивационной, интеллектуальной, </w:t>
      </w:r>
      <w:r w:rsidR="003F2D10" w:rsidRPr="003F2D10">
        <w:rPr>
          <w:rFonts w:ascii="Times New Roman" w:hAnsi="Times New Roman" w:cs="Times New Roman"/>
          <w:sz w:val="28"/>
          <w:szCs w:val="28"/>
        </w:rPr>
        <w:t>э</w:t>
      </w:r>
      <w:r w:rsidR="003F2D10">
        <w:rPr>
          <w:rFonts w:ascii="Times New Roman" w:hAnsi="Times New Roman" w:cs="Times New Roman"/>
          <w:sz w:val="28"/>
          <w:szCs w:val="28"/>
        </w:rPr>
        <w:t xml:space="preserve">моциональной и коммуникативной </w:t>
      </w:r>
      <w:r w:rsidR="003F2D10" w:rsidRPr="003F2D10">
        <w:rPr>
          <w:rFonts w:ascii="Times New Roman" w:hAnsi="Times New Roman" w:cs="Times New Roman"/>
          <w:sz w:val="28"/>
          <w:szCs w:val="28"/>
        </w:rPr>
        <w:t>сферой</w:t>
      </w:r>
      <w:r w:rsidR="003F2D10">
        <w:rPr>
          <w:rFonts w:ascii="Times New Roman" w:hAnsi="Times New Roman" w:cs="Times New Roman"/>
          <w:sz w:val="28"/>
          <w:szCs w:val="28"/>
        </w:rPr>
        <w:t>,</w:t>
      </w:r>
      <w:r w:rsidR="003F2D10" w:rsidRPr="003F2D10">
        <w:rPr>
          <w:rFonts w:ascii="Times New Roman" w:hAnsi="Times New Roman" w:cs="Times New Roman"/>
          <w:sz w:val="28"/>
          <w:szCs w:val="28"/>
        </w:rPr>
        <w:t xml:space="preserve"> развитием </w:t>
      </w:r>
      <w:r w:rsidR="003F2D10" w:rsidRPr="00A01C60">
        <w:rPr>
          <w:rFonts w:ascii="Times New Roman" w:hAnsi="Times New Roman" w:cs="Times New Roman"/>
          <w:sz w:val="28"/>
          <w:szCs w:val="28"/>
        </w:rPr>
        <w:t>мышлени</w:t>
      </w:r>
      <w:r w:rsidR="003F2D10">
        <w:rPr>
          <w:rFonts w:ascii="Times New Roman" w:hAnsi="Times New Roman" w:cs="Times New Roman"/>
          <w:sz w:val="28"/>
          <w:szCs w:val="28"/>
        </w:rPr>
        <w:t>я,</w:t>
      </w:r>
      <w:r w:rsidR="003F2D10" w:rsidRPr="00A01C60">
        <w:rPr>
          <w:rFonts w:ascii="Times New Roman" w:hAnsi="Times New Roman" w:cs="Times New Roman"/>
          <w:sz w:val="28"/>
          <w:szCs w:val="28"/>
        </w:rPr>
        <w:t xml:space="preserve"> воображени</w:t>
      </w:r>
      <w:r w:rsidR="003F2D10">
        <w:rPr>
          <w:rFonts w:ascii="Times New Roman" w:hAnsi="Times New Roman" w:cs="Times New Roman"/>
          <w:sz w:val="28"/>
          <w:szCs w:val="28"/>
        </w:rPr>
        <w:t>я и</w:t>
      </w:r>
      <w:r w:rsidR="003F2D10" w:rsidRPr="003F2D10">
        <w:rPr>
          <w:rFonts w:ascii="Times New Roman" w:hAnsi="Times New Roman" w:cs="Times New Roman"/>
          <w:sz w:val="28"/>
          <w:szCs w:val="28"/>
        </w:rPr>
        <w:t xml:space="preserve"> мелкой моторики.</w:t>
      </w:r>
      <w:proofErr w:type="gramEnd"/>
    </w:p>
    <w:p w14:paraId="1FDF9555" w14:textId="77777777" w:rsidR="003404D9" w:rsidRDefault="003C6FEA" w:rsidP="00D01BD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FEA">
        <w:rPr>
          <w:rFonts w:ascii="Times New Roman" w:eastAsia="Times New Roman" w:hAnsi="Times New Roman" w:cs="Times New Roman"/>
          <w:sz w:val="28"/>
          <w:szCs w:val="28"/>
        </w:rPr>
        <w:t>Педагог путем создания проблемных ситуаций развивает творческую активность ребенка, вызывая у него стремление к самостоятельному поиску, построению простейших умозаключений; подводят его к определённым предположениям.</w:t>
      </w:r>
    </w:p>
    <w:p w14:paraId="5F70A030" w14:textId="77777777" w:rsidR="003C6FEA" w:rsidRPr="003C6FEA" w:rsidRDefault="003C6FEA" w:rsidP="00D01BD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FEA">
        <w:rPr>
          <w:rFonts w:ascii="Times New Roman" w:eastAsia="Times New Roman" w:hAnsi="Times New Roman" w:cs="Times New Roman"/>
          <w:sz w:val="28"/>
          <w:szCs w:val="28"/>
        </w:rPr>
        <w:t>Обязательными условиями проведения занятий являются:</w:t>
      </w:r>
    </w:p>
    <w:p w14:paraId="7EBE481F" w14:textId="77777777" w:rsidR="003C6FEA" w:rsidRPr="003C6FEA" w:rsidRDefault="003C6FEA" w:rsidP="00D01BD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FEA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игровых методов преподавания; </w:t>
      </w:r>
    </w:p>
    <w:p w14:paraId="64E1C2AC" w14:textId="77777777" w:rsidR="003C6FEA" w:rsidRPr="003C6FEA" w:rsidRDefault="003C6FEA" w:rsidP="00D01BD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FEA">
        <w:rPr>
          <w:rFonts w:ascii="Times New Roman" w:eastAsia="Times New Roman" w:hAnsi="Times New Roman" w:cs="Times New Roman"/>
          <w:sz w:val="28"/>
          <w:szCs w:val="28"/>
        </w:rPr>
        <w:t xml:space="preserve">- смена видов деятельности; </w:t>
      </w:r>
    </w:p>
    <w:p w14:paraId="43F6329A" w14:textId="77777777" w:rsidR="003C6FEA" w:rsidRPr="003C6FEA" w:rsidRDefault="003C6FEA" w:rsidP="00D01BD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FEA">
        <w:rPr>
          <w:rFonts w:ascii="Times New Roman" w:eastAsia="Times New Roman" w:hAnsi="Times New Roman" w:cs="Times New Roman"/>
          <w:sz w:val="28"/>
          <w:szCs w:val="28"/>
        </w:rPr>
        <w:t xml:space="preserve">- положительная оценка личных достижений каждого обучающегося; </w:t>
      </w:r>
    </w:p>
    <w:p w14:paraId="570009EC" w14:textId="77777777" w:rsidR="003C6FEA" w:rsidRPr="003C6FEA" w:rsidRDefault="003C6FEA" w:rsidP="00D01BD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FEA">
        <w:rPr>
          <w:rFonts w:ascii="Times New Roman" w:eastAsia="Times New Roman" w:hAnsi="Times New Roman" w:cs="Times New Roman"/>
          <w:sz w:val="28"/>
          <w:szCs w:val="28"/>
        </w:rPr>
        <w:t>- отсутствие каких – либо отметок и домашних заданий.</w:t>
      </w:r>
    </w:p>
    <w:p w14:paraId="3789839E" w14:textId="77777777" w:rsidR="003C6FEA" w:rsidRDefault="003C6FEA" w:rsidP="00D01BD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FEA">
        <w:rPr>
          <w:rFonts w:ascii="Times New Roman" w:eastAsia="Times New Roman" w:hAnsi="Times New Roman" w:cs="Times New Roman"/>
          <w:sz w:val="28"/>
          <w:szCs w:val="28"/>
        </w:rPr>
        <w:t>В процессе занятий важна доброжелательность, творческая атмосфера, когда ребенок может высказывать свои мысли вслух, не боясь того, что его засмеют или подвергнут критике.</w:t>
      </w:r>
    </w:p>
    <w:p w14:paraId="318B18EB" w14:textId="77777777" w:rsidR="001B3109" w:rsidRDefault="003C6FEA" w:rsidP="00D01BD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FEA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Учебный материал должен преподноситься доступно, дети должны учиться с удовольствием, а значит – успешно. Достичь этой триады (доступно – с удовольствием – успешно) помогает основной метод проведения занятий, соответствующий основному виду детской деятельности – игра.</w:t>
      </w:r>
      <w:r w:rsidR="001B3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47C504" w14:textId="77777777" w:rsidR="003C6FEA" w:rsidRDefault="001B3109" w:rsidP="003C6FEA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русском языке.</w:t>
      </w:r>
    </w:p>
    <w:p w14:paraId="1C5DF589" w14:textId="77777777" w:rsidR="003404D9" w:rsidRDefault="003404D9" w:rsidP="00D50AD4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 программы</w:t>
      </w:r>
      <w:r w:rsidR="007F3F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7F3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4D9">
        <w:rPr>
          <w:rFonts w:ascii="Times New Roman" w:eastAsia="Times New Roman" w:hAnsi="Times New Roman" w:cs="Times New Roman"/>
          <w:sz w:val="28"/>
          <w:szCs w:val="28"/>
        </w:rPr>
        <w:t xml:space="preserve">всестороннее интеллектуальное и эстетическое развитие детей в процессе овладение элементарными приемами техники </w:t>
      </w:r>
      <w:proofErr w:type="spellStart"/>
      <w:r w:rsidRPr="003404D9">
        <w:rPr>
          <w:rFonts w:ascii="Times New Roman" w:eastAsia="Times New Roman" w:hAnsi="Times New Roman" w:cs="Times New Roman"/>
          <w:sz w:val="28"/>
          <w:szCs w:val="28"/>
        </w:rPr>
        <w:t>квиллинга</w:t>
      </w:r>
      <w:proofErr w:type="spellEnd"/>
      <w:r w:rsidRPr="003404D9">
        <w:rPr>
          <w:rFonts w:ascii="Times New Roman" w:eastAsia="Times New Roman" w:hAnsi="Times New Roman" w:cs="Times New Roman"/>
          <w:sz w:val="28"/>
          <w:szCs w:val="28"/>
        </w:rPr>
        <w:t>, как художественного способа конструирования из бумаги.</w:t>
      </w:r>
    </w:p>
    <w:p w14:paraId="5BA13C65" w14:textId="77777777" w:rsidR="007F3FD1" w:rsidRPr="007F3FD1" w:rsidRDefault="007F3FD1" w:rsidP="007F3FD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F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 программы</w:t>
      </w:r>
      <w:r w:rsidRPr="007F3FD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96CE4D" w14:textId="77777777" w:rsidR="007F3FD1" w:rsidRPr="007F3FD1" w:rsidRDefault="007F3FD1" w:rsidP="007F3FD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FD1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Образовательные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B75311E" w14:textId="77777777" w:rsidR="007F3FD1" w:rsidRPr="007F3FD1" w:rsidRDefault="007F3FD1" w:rsidP="007F3FD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FD1">
        <w:rPr>
          <w:rFonts w:ascii="Times New Roman" w:eastAsia="Times New Roman" w:hAnsi="Times New Roman" w:cs="Times New Roman"/>
          <w:sz w:val="28"/>
          <w:szCs w:val="28"/>
        </w:rPr>
        <w:t xml:space="preserve">• Знакомить детей с основными понятиями и базовыми формами </w:t>
      </w:r>
      <w:proofErr w:type="spellStart"/>
      <w:r w:rsidRPr="007F3FD1">
        <w:rPr>
          <w:rFonts w:ascii="Times New Roman" w:eastAsia="Times New Roman" w:hAnsi="Times New Roman" w:cs="Times New Roman"/>
          <w:sz w:val="28"/>
          <w:szCs w:val="28"/>
        </w:rPr>
        <w:t>квиллинга</w:t>
      </w:r>
      <w:proofErr w:type="spellEnd"/>
      <w:r w:rsidRPr="007F3F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EA413D" w14:textId="77777777" w:rsidR="007F3FD1" w:rsidRPr="007F3FD1" w:rsidRDefault="007F3FD1" w:rsidP="007F3FD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FD1">
        <w:rPr>
          <w:rFonts w:ascii="Times New Roman" w:eastAsia="Times New Roman" w:hAnsi="Times New Roman" w:cs="Times New Roman"/>
          <w:sz w:val="28"/>
          <w:szCs w:val="28"/>
        </w:rPr>
        <w:t>• Обучать различным приемам работы с бумагой.</w:t>
      </w:r>
    </w:p>
    <w:p w14:paraId="6AD585DE" w14:textId="77777777" w:rsidR="007F3FD1" w:rsidRPr="007F3FD1" w:rsidRDefault="007F3FD1" w:rsidP="007F3FD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FD1">
        <w:rPr>
          <w:rFonts w:ascii="Times New Roman" w:eastAsia="Times New Roman" w:hAnsi="Times New Roman" w:cs="Times New Roman"/>
          <w:sz w:val="28"/>
          <w:szCs w:val="28"/>
        </w:rPr>
        <w:t>• Формировать умения следовать устным инструкциям.</w:t>
      </w:r>
    </w:p>
    <w:p w14:paraId="1C7D8525" w14:textId="77777777" w:rsidR="007F3FD1" w:rsidRPr="007F3FD1" w:rsidRDefault="007F3FD1" w:rsidP="007F3FD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3FD1">
        <w:rPr>
          <w:rFonts w:ascii="Times New Roman" w:eastAsia="Times New Roman" w:hAnsi="Times New Roman" w:cs="Times New Roman"/>
          <w:sz w:val="28"/>
          <w:szCs w:val="28"/>
        </w:rPr>
        <w:t>• Знакомить детей с основными геометрическими понятиями: круг, квадрат, треугольник, угол, сторона, вершина и т.д.</w:t>
      </w:r>
      <w:proofErr w:type="gramEnd"/>
      <w:r w:rsidRPr="007F3FD1">
        <w:rPr>
          <w:rFonts w:ascii="Times New Roman" w:eastAsia="Times New Roman" w:hAnsi="Times New Roman" w:cs="Times New Roman"/>
          <w:sz w:val="28"/>
          <w:szCs w:val="28"/>
        </w:rPr>
        <w:t xml:space="preserve"> Обогащать словарь ребенка специальными терминами.</w:t>
      </w:r>
    </w:p>
    <w:p w14:paraId="16699AB6" w14:textId="77777777" w:rsidR="003404D9" w:rsidRDefault="007F3FD1" w:rsidP="007F3FD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FD1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FD1">
        <w:rPr>
          <w:rFonts w:ascii="Times New Roman" w:eastAsia="Times New Roman" w:hAnsi="Times New Roman" w:cs="Times New Roman"/>
          <w:sz w:val="28"/>
          <w:szCs w:val="28"/>
        </w:rPr>
        <w:t xml:space="preserve">Создавать композиции с изделиями, выполненными в технике </w:t>
      </w:r>
      <w:proofErr w:type="spellStart"/>
      <w:r w:rsidRPr="007F3FD1">
        <w:rPr>
          <w:rFonts w:ascii="Times New Roman" w:eastAsia="Times New Roman" w:hAnsi="Times New Roman" w:cs="Times New Roman"/>
          <w:sz w:val="28"/>
          <w:szCs w:val="28"/>
        </w:rPr>
        <w:t>квиллинга</w:t>
      </w:r>
      <w:proofErr w:type="spellEnd"/>
      <w:r w:rsidRPr="007F3F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60E96B" w14:textId="77777777" w:rsidR="007F3FD1" w:rsidRPr="007F3FD1" w:rsidRDefault="007F3FD1" w:rsidP="007F3FD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FD1"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Развивающие</w:t>
      </w:r>
      <w:r w:rsidRPr="007F3FD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CE79BA4" w14:textId="77777777" w:rsidR="007F3FD1" w:rsidRPr="007F3FD1" w:rsidRDefault="007F3FD1" w:rsidP="007F3FD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FD1">
        <w:rPr>
          <w:rFonts w:ascii="Times New Roman" w:eastAsia="Times New Roman" w:hAnsi="Times New Roman" w:cs="Times New Roman"/>
          <w:sz w:val="28"/>
          <w:szCs w:val="28"/>
        </w:rPr>
        <w:t>• Развивать внимание, память, логическое и пространственное воображения.</w:t>
      </w:r>
    </w:p>
    <w:p w14:paraId="3C4AC077" w14:textId="77777777" w:rsidR="007F3FD1" w:rsidRPr="007F3FD1" w:rsidRDefault="007F3FD1" w:rsidP="007F3FD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FD1">
        <w:rPr>
          <w:rFonts w:ascii="Times New Roman" w:eastAsia="Times New Roman" w:hAnsi="Times New Roman" w:cs="Times New Roman"/>
          <w:sz w:val="28"/>
          <w:szCs w:val="28"/>
        </w:rPr>
        <w:t>• Развивать мелкую моторику рук и глазомер.</w:t>
      </w:r>
    </w:p>
    <w:p w14:paraId="1AC65F90" w14:textId="77777777" w:rsidR="007F3FD1" w:rsidRPr="007F3FD1" w:rsidRDefault="007F3FD1" w:rsidP="007F3FD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FD1">
        <w:rPr>
          <w:rFonts w:ascii="Times New Roman" w:eastAsia="Times New Roman" w:hAnsi="Times New Roman" w:cs="Times New Roman"/>
          <w:sz w:val="28"/>
          <w:szCs w:val="28"/>
        </w:rPr>
        <w:t>• Развивать художественный вкус, творческие способности и фантазии детей.</w:t>
      </w:r>
    </w:p>
    <w:p w14:paraId="474CD1FB" w14:textId="77777777" w:rsidR="007F3FD1" w:rsidRPr="007F3FD1" w:rsidRDefault="007F3FD1" w:rsidP="007F3FD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FD1">
        <w:rPr>
          <w:rFonts w:ascii="Times New Roman" w:eastAsia="Times New Roman" w:hAnsi="Times New Roman" w:cs="Times New Roman"/>
          <w:sz w:val="28"/>
          <w:szCs w:val="28"/>
        </w:rPr>
        <w:t>• Развивать у детей способность работать руками, приучать к точным движениям пальцев, совершенствовать мелкую моторику рук, развивать глазомер.</w:t>
      </w:r>
    </w:p>
    <w:p w14:paraId="69206CA3" w14:textId="77777777" w:rsidR="003404D9" w:rsidRDefault="007F3FD1" w:rsidP="007F3FD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FD1">
        <w:rPr>
          <w:rFonts w:ascii="Times New Roman" w:eastAsia="Times New Roman" w:hAnsi="Times New Roman" w:cs="Times New Roman"/>
          <w:sz w:val="28"/>
          <w:szCs w:val="28"/>
        </w:rPr>
        <w:t>• Развивать пространственное воображение.</w:t>
      </w:r>
    </w:p>
    <w:p w14:paraId="1BF49CFB" w14:textId="77777777" w:rsidR="007F3FD1" w:rsidRPr="007F3FD1" w:rsidRDefault="007F3FD1" w:rsidP="007F3FD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FD1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Воспитательные</w:t>
      </w:r>
      <w:r w:rsidRPr="007F3FD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2371504" w14:textId="77777777" w:rsidR="007F3FD1" w:rsidRPr="007F3FD1" w:rsidRDefault="007F3FD1" w:rsidP="007F3FD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FD1">
        <w:rPr>
          <w:rFonts w:ascii="Times New Roman" w:eastAsia="Times New Roman" w:hAnsi="Times New Roman" w:cs="Times New Roman"/>
          <w:sz w:val="28"/>
          <w:szCs w:val="28"/>
        </w:rPr>
        <w:t xml:space="preserve">• Воспитывать интерес к искусству </w:t>
      </w:r>
      <w:proofErr w:type="spellStart"/>
      <w:r w:rsidRPr="007F3FD1">
        <w:rPr>
          <w:rFonts w:ascii="Times New Roman" w:eastAsia="Times New Roman" w:hAnsi="Times New Roman" w:cs="Times New Roman"/>
          <w:sz w:val="28"/>
          <w:szCs w:val="28"/>
        </w:rPr>
        <w:t>квиллинга</w:t>
      </w:r>
      <w:proofErr w:type="spellEnd"/>
      <w:r w:rsidRPr="007F3F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2DE709" w14:textId="77777777" w:rsidR="007F3FD1" w:rsidRPr="007F3FD1" w:rsidRDefault="007F3FD1" w:rsidP="007F3FD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FD1">
        <w:rPr>
          <w:rFonts w:ascii="Times New Roman" w:eastAsia="Times New Roman" w:hAnsi="Times New Roman" w:cs="Times New Roman"/>
          <w:sz w:val="28"/>
          <w:szCs w:val="28"/>
        </w:rPr>
        <w:t>• Формировать культуру труда и совершенствовать трудовые навыки.</w:t>
      </w:r>
    </w:p>
    <w:p w14:paraId="0A052109" w14:textId="77777777" w:rsidR="007F3FD1" w:rsidRPr="007F3FD1" w:rsidRDefault="007F3FD1" w:rsidP="007F3FD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FD1">
        <w:rPr>
          <w:rFonts w:ascii="Times New Roman" w:eastAsia="Times New Roman" w:hAnsi="Times New Roman" w:cs="Times New Roman"/>
          <w:sz w:val="28"/>
          <w:szCs w:val="28"/>
        </w:rPr>
        <w:t>• Способствовать созданию игровых ситуаций, расширять коммуникативные способности детей.</w:t>
      </w:r>
    </w:p>
    <w:p w14:paraId="01D104CE" w14:textId="77777777" w:rsidR="007F3FD1" w:rsidRDefault="007F3FD1" w:rsidP="007F3FD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FD1">
        <w:rPr>
          <w:rFonts w:ascii="Times New Roman" w:eastAsia="Times New Roman" w:hAnsi="Times New Roman" w:cs="Times New Roman"/>
          <w:sz w:val="28"/>
          <w:szCs w:val="28"/>
        </w:rPr>
        <w:t>• 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14:paraId="4AB1FE98" w14:textId="77777777" w:rsidR="00AF3C53" w:rsidRPr="00AF3C53" w:rsidRDefault="00AF3C53" w:rsidP="00AF3C5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C53">
        <w:rPr>
          <w:rFonts w:ascii="Times New Roman" w:eastAsia="Times New Roman" w:hAnsi="Times New Roman" w:cs="Times New Roman"/>
          <w:sz w:val="28"/>
          <w:szCs w:val="28"/>
          <w:u w:val="single"/>
        </w:rPr>
        <w:t>Ожидаемые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980EA0F" w14:textId="77777777" w:rsidR="00AF3C53" w:rsidRDefault="00AF3C53" w:rsidP="00AF3C5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C5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Предметные результаты</w:t>
      </w:r>
      <w:r w:rsidRPr="00AF3C5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1A00DF3" w14:textId="77777777" w:rsidR="00AF3C53" w:rsidRDefault="003C6FEA" w:rsidP="00AF3C5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FEA">
        <w:rPr>
          <w:rFonts w:ascii="Times New Roman" w:eastAsia="Times New Roman" w:hAnsi="Times New Roman" w:cs="Times New Roman"/>
          <w:sz w:val="28"/>
          <w:szCs w:val="28"/>
        </w:rPr>
        <w:t xml:space="preserve">К концу </w:t>
      </w:r>
      <w:proofErr w:type="gramStart"/>
      <w:r w:rsidRPr="003C6FEA"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3C6FEA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предполагается продвижение детей в развитии мышления, речи, психических функциях. Формирование у них познавательных процессов, коммуникативных умений и творческих способностей, развития мелкой моторики.</w:t>
      </w:r>
    </w:p>
    <w:p w14:paraId="04440E94" w14:textId="77777777" w:rsidR="00AF3C53" w:rsidRPr="00AF3C53" w:rsidRDefault="00AF3C53" w:rsidP="00AF3C53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3C53">
        <w:rPr>
          <w:rFonts w:ascii="Times New Roman" w:eastAsia="Times New Roman" w:hAnsi="Times New Roman" w:cs="Times New Roman"/>
          <w:i/>
          <w:sz w:val="28"/>
          <w:szCs w:val="28"/>
        </w:rPr>
        <w:t>К концу учебного года обучающиеся должны знать:</w:t>
      </w:r>
    </w:p>
    <w:p w14:paraId="41EFFB70" w14:textId="77777777" w:rsidR="00CC0189" w:rsidRDefault="00CC0189" w:rsidP="00AF3C5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C0189">
        <w:rPr>
          <w:rFonts w:ascii="Times New Roman" w:eastAsia="Times New Roman" w:hAnsi="Times New Roman" w:cs="Times New Roman"/>
          <w:sz w:val="28"/>
          <w:szCs w:val="28"/>
        </w:rPr>
        <w:t>правила организации рабочего места;</w:t>
      </w:r>
    </w:p>
    <w:p w14:paraId="2E8DCFF4" w14:textId="77777777" w:rsidR="00CC0189" w:rsidRDefault="00CC0189" w:rsidP="00AF3C5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C0189">
        <w:rPr>
          <w:rFonts w:ascii="Times New Roman" w:eastAsia="Times New Roman" w:hAnsi="Times New Roman" w:cs="Times New Roman"/>
          <w:sz w:val="28"/>
          <w:szCs w:val="28"/>
        </w:rPr>
        <w:t>правила поведения и техники безопасности при работе с режущими предметами, клеем;</w:t>
      </w:r>
    </w:p>
    <w:p w14:paraId="116F9C6F" w14:textId="77777777" w:rsidR="00CC0189" w:rsidRDefault="00CC0189" w:rsidP="00AF3C5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C0189">
        <w:rPr>
          <w:rFonts w:ascii="Times New Roman" w:eastAsia="Times New Roman" w:hAnsi="Times New Roman" w:cs="Times New Roman"/>
          <w:sz w:val="28"/>
          <w:szCs w:val="28"/>
        </w:rPr>
        <w:t xml:space="preserve"> различные приемы работы с бумагой;</w:t>
      </w:r>
    </w:p>
    <w:p w14:paraId="01D10B2C" w14:textId="77777777" w:rsidR="00CC0189" w:rsidRDefault="00CC0189" w:rsidP="00AF3C5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C0189">
        <w:rPr>
          <w:rFonts w:ascii="Times New Roman" w:eastAsia="Times New Roman" w:hAnsi="Times New Roman" w:cs="Times New Roman"/>
          <w:sz w:val="28"/>
          <w:szCs w:val="28"/>
        </w:rPr>
        <w:t xml:space="preserve"> основные геометрические понятия и базовые формы </w:t>
      </w:r>
      <w:proofErr w:type="spellStart"/>
      <w:r w:rsidRPr="00CC0189">
        <w:rPr>
          <w:rFonts w:ascii="Times New Roman" w:eastAsia="Times New Roman" w:hAnsi="Times New Roman" w:cs="Times New Roman"/>
          <w:sz w:val="28"/>
          <w:szCs w:val="28"/>
        </w:rPr>
        <w:t>квиллинга</w:t>
      </w:r>
      <w:proofErr w:type="spellEnd"/>
      <w:r w:rsidRPr="00CC01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BA636FA" w14:textId="77777777" w:rsidR="00AF3C53" w:rsidRPr="00AF3C53" w:rsidRDefault="00AF3C53" w:rsidP="00AF3C5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C53">
        <w:rPr>
          <w:rFonts w:ascii="Times New Roman" w:eastAsia="Times New Roman" w:hAnsi="Times New Roman" w:cs="Times New Roman"/>
          <w:sz w:val="28"/>
          <w:szCs w:val="28"/>
        </w:rPr>
        <w:t>– научатся различным приемам работы с бумагой;</w:t>
      </w:r>
    </w:p>
    <w:p w14:paraId="4298042B" w14:textId="77777777" w:rsidR="00AF3C53" w:rsidRPr="00AF3C53" w:rsidRDefault="00AF3C53" w:rsidP="00AF3C5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C53">
        <w:rPr>
          <w:rFonts w:ascii="Times New Roman" w:eastAsia="Times New Roman" w:hAnsi="Times New Roman" w:cs="Times New Roman"/>
          <w:sz w:val="28"/>
          <w:szCs w:val="28"/>
        </w:rPr>
        <w:t xml:space="preserve">– будут знать основные геометрические понятия и базовые формы </w:t>
      </w:r>
      <w:proofErr w:type="spellStart"/>
      <w:r w:rsidRPr="00AF3C53">
        <w:rPr>
          <w:rFonts w:ascii="Times New Roman" w:eastAsia="Times New Roman" w:hAnsi="Times New Roman" w:cs="Times New Roman"/>
          <w:sz w:val="28"/>
          <w:szCs w:val="28"/>
        </w:rPr>
        <w:t>квиллинга</w:t>
      </w:r>
      <w:proofErr w:type="spellEnd"/>
      <w:r w:rsidRPr="00AF3C5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E4ACF4" w14:textId="77777777" w:rsidR="00AF3C53" w:rsidRPr="00AF3C53" w:rsidRDefault="00AF3C53" w:rsidP="00AF3C5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C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научатся следовать устным инструкциям, читать и зарисовывать схемы изделий; создавать изделия </w:t>
      </w:r>
      <w:proofErr w:type="spellStart"/>
      <w:r w:rsidRPr="00AF3C53">
        <w:rPr>
          <w:rFonts w:ascii="Times New Roman" w:eastAsia="Times New Roman" w:hAnsi="Times New Roman" w:cs="Times New Roman"/>
          <w:sz w:val="28"/>
          <w:szCs w:val="28"/>
        </w:rPr>
        <w:t>квиллинга</w:t>
      </w:r>
      <w:proofErr w:type="spellEnd"/>
      <w:r w:rsidRPr="00AF3C53">
        <w:rPr>
          <w:rFonts w:ascii="Times New Roman" w:eastAsia="Times New Roman" w:hAnsi="Times New Roman" w:cs="Times New Roman"/>
          <w:sz w:val="28"/>
          <w:szCs w:val="28"/>
        </w:rPr>
        <w:t>, пользуясь инструкционными картами и схемами;</w:t>
      </w:r>
    </w:p>
    <w:p w14:paraId="4BCBE37B" w14:textId="77777777" w:rsidR="00AF3C53" w:rsidRPr="00AF3C53" w:rsidRDefault="00AF3C53" w:rsidP="00AF3C5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C53">
        <w:rPr>
          <w:rFonts w:ascii="Times New Roman" w:eastAsia="Times New Roman" w:hAnsi="Times New Roman" w:cs="Times New Roman"/>
          <w:sz w:val="28"/>
          <w:szCs w:val="28"/>
        </w:rPr>
        <w:t xml:space="preserve">– будут создавать композиции с изделиями, выполненными в технике </w:t>
      </w:r>
      <w:proofErr w:type="spellStart"/>
      <w:r w:rsidRPr="00AF3C53">
        <w:rPr>
          <w:rFonts w:ascii="Times New Roman" w:eastAsia="Times New Roman" w:hAnsi="Times New Roman" w:cs="Times New Roman"/>
          <w:sz w:val="28"/>
          <w:szCs w:val="28"/>
        </w:rPr>
        <w:t>квиллинга</w:t>
      </w:r>
      <w:proofErr w:type="spellEnd"/>
      <w:r w:rsidRPr="00AF3C5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E2D387" w14:textId="77777777" w:rsidR="00AF3C53" w:rsidRPr="00AF3C53" w:rsidRDefault="00AF3C53" w:rsidP="00AF3C5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C53">
        <w:rPr>
          <w:rFonts w:ascii="Times New Roman" w:eastAsia="Times New Roman" w:hAnsi="Times New Roman" w:cs="Times New Roman"/>
          <w:sz w:val="28"/>
          <w:szCs w:val="28"/>
        </w:rPr>
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фантазию.</w:t>
      </w:r>
    </w:p>
    <w:p w14:paraId="03D9C6D3" w14:textId="77777777" w:rsidR="00AF3C53" w:rsidRPr="00AF3C53" w:rsidRDefault="00AF3C53" w:rsidP="00AF3C5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C53">
        <w:rPr>
          <w:rFonts w:ascii="Times New Roman" w:eastAsia="Times New Roman" w:hAnsi="Times New Roman" w:cs="Times New Roman"/>
          <w:sz w:val="28"/>
          <w:szCs w:val="28"/>
        </w:rPr>
        <w:t xml:space="preserve">– познакомятся с искусством </w:t>
      </w:r>
      <w:proofErr w:type="spellStart"/>
      <w:r w:rsidRPr="00AF3C53">
        <w:rPr>
          <w:rFonts w:ascii="Times New Roman" w:eastAsia="Times New Roman" w:hAnsi="Times New Roman" w:cs="Times New Roman"/>
          <w:sz w:val="28"/>
          <w:szCs w:val="28"/>
        </w:rPr>
        <w:t>бумагокручения</w:t>
      </w:r>
      <w:proofErr w:type="spellEnd"/>
      <w:r w:rsidRPr="00AF3C5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AD4BE4" w14:textId="77777777" w:rsidR="00AF3C53" w:rsidRPr="00AF3C53" w:rsidRDefault="00AF3C53" w:rsidP="00AF3C5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C53">
        <w:rPr>
          <w:rFonts w:ascii="Times New Roman" w:eastAsia="Times New Roman" w:hAnsi="Times New Roman" w:cs="Times New Roman"/>
          <w:sz w:val="28"/>
          <w:szCs w:val="28"/>
        </w:rPr>
        <w:t>– овладеют навыками культуры труда;</w:t>
      </w:r>
    </w:p>
    <w:p w14:paraId="17454F5C" w14:textId="77777777" w:rsidR="007F3FD1" w:rsidRDefault="00AF3C53" w:rsidP="00AF3C5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C53">
        <w:rPr>
          <w:rFonts w:ascii="Times New Roman" w:eastAsia="Times New Roman" w:hAnsi="Times New Roman" w:cs="Times New Roman"/>
          <w:sz w:val="28"/>
          <w:szCs w:val="28"/>
        </w:rPr>
        <w:t>– улучшат свои коммуникативные способности и приобретут навыки работы</w:t>
      </w:r>
      <w:r w:rsidR="003C6F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02349E" w14:textId="77777777" w:rsidR="003C6FEA" w:rsidRPr="00CC0189" w:rsidRDefault="00CC0189" w:rsidP="00AF3C53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0189">
        <w:rPr>
          <w:rFonts w:ascii="Times New Roman" w:eastAsia="Times New Roman" w:hAnsi="Times New Roman" w:cs="Times New Roman"/>
          <w:i/>
          <w:sz w:val="28"/>
          <w:szCs w:val="28"/>
        </w:rPr>
        <w:t>должны уметь:</w:t>
      </w:r>
    </w:p>
    <w:p w14:paraId="44A97414" w14:textId="77777777" w:rsidR="00CC0189" w:rsidRDefault="00CC0189" w:rsidP="000677D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C6FEA" w:rsidRPr="003C6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элементы конструктивных форм </w:t>
      </w:r>
      <w:proofErr w:type="spellStart"/>
      <w:r w:rsidR="003C6FEA" w:rsidRPr="003C6FE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="003C6FEA" w:rsidRPr="003C6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создавать композици</w:t>
      </w:r>
      <w:proofErr w:type="gramStart"/>
      <w:r w:rsidR="003C6FEA" w:rsidRPr="003C6FEA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="003C6FEA" w:rsidRPr="003C6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открытки, картинки, игрушки; </w:t>
      </w:r>
    </w:p>
    <w:p w14:paraId="33D70593" w14:textId="77777777" w:rsidR="007F3FD1" w:rsidRPr="003C6FEA" w:rsidRDefault="00CC0189" w:rsidP="000677D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C6FEA" w:rsidRPr="003C6FEA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аккуратными, бережливыми, внимательными.</w:t>
      </w:r>
    </w:p>
    <w:p w14:paraId="5AFD97DE" w14:textId="77777777" w:rsidR="007F3FD1" w:rsidRPr="004F7272" w:rsidRDefault="004F7272" w:rsidP="000677D7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4F727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Метапредметные</w:t>
      </w:r>
      <w:proofErr w:type="spellEnd"/>
      <w:r w:rsidRPr="004F727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результаты</w:t>
      </w:r>
      <w:r w:rsidRPr="004F72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14:paraId="4DB7F3B8" w14:textId="77777777" w:rsidR="004F7272" w:rsidRPr="004F7272" w:rsidRDefault="004F7272" w:rsidP="004F727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Познавательные</w:t>
      </w:r>
      <w:r w:rsidRPr="004F727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50DAC0B" w14:textId="77777777" w:rsidR="004F7272" w:rsidRPr="004F7272" w:rsidRDefault="004F7272" w:rsidP="004F727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2A7">
        <w:rPr>
          <w:rFonts w:ascii="Times New Roman" w:eastAsia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7272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 и выделение необходимой информации из разных источников в разных формах (текст, рисунок, схема, инструкционная карта, презентация);</w:t>
      </w:r>
    </w:p>
    <w:p w14:paraId="188DDF71" w14:textId="77777777" w:rsidR="004F7272" w:rsidRPr="004F7272" w:rsidRDefault="004F7272" w:rsidP="004F727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2A7">
        <w:rPr>
          <w:rFonts w:ascii="Times New Roman" w:eastAsia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727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информации;</w:t>
      </w:r>
    </w:p>
    <w:p w14:paraId="15C1A36E" w14:textId="77777777" w:rsidR="004F7272" w:rsidRPr="004F7272" w:rsidRDefault="004F7272" w:rsidP="004F727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2A7">
        <w:rPr>
          <w:rFonts w:ascii="Times New Roman" w:eastAsia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7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анализ, синтез, сравнение, установление аналогий, установление </w:t>
      </w:r>
      <w:proofErr w:type="spellStart"/>
      <w:r w:rsidRPr="004F7272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причинно</w:t>
      </w:r>
      <w:proofErr w:type="spellEnd"/>
      <w:r w:rsidRPr="004F7272">
        <w:rPr>
          <w:rFonts w:ascii="Times New Roman" w:eastAsia="Times New Roman" w:hAnsi="Times New Roman" w:cs="Times New Roman"/>
          <w:color w:val="000000"/>
          <w:sz w:val="28"/>
          <w:szCs w:val="28"/>
        </w:rPr>
        <w:t>–следственных связей;</w:t>
      </w:r>
    </w:p>
    <w:p w14:paraId="40A78156" w14:textId="77777777" w:rsidR="004F7272" w:rsidRPr="004F7272" w:rsidRDefault="004F7272" w:rsidP="004F727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2A7">
        <w:rPr>
          <w:rFonts w:ascii="Times New Roman" w:eastAsia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727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рефлексии способов и условий действий, контролировать и оценивать процесс и результат деятельности;</w:t>
      </w:r>
    </w:p>
    <w:p w14:paraId="751999EE" w14:textId="77777777" w:rsidR="004F7272" w:rsidRPr="004F7272" w:rsidRDefault="004F7272" w:rsidP="004F727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72">
        <w:rPr>
          <w:rFonts w:ascii="Times New Roman" w:eastAsia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727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рассуждения, обобщение;</w:t>
      </w:r>
    </w:p>
    <w:p w14:paraId="7233298F" w14:textId="77777777" w:rsidR="00894D7E" w:rsidRPr="003C6FEA" w:rsidRDefault="004F7272" w:rsidP="004F727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72">
        <w:rPr>
          <w:rFonts w:ascii="Times New Roman" w:eastAsia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7272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моделирование и обобщённо фиксировать существенные признаки объектов с целью решения конкретных задач.</w:t>
      </w:r>
    </w:p>
    <w:p w14:paraId="2FCE3495" w14:textId="77777777" w:rsidR="004F7272" w:rsidRPr="004F7272" w:rsidRDefault="004F7272" w:rsidP="004F727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Регулятивные</w:t>
      </w:r>
      <w:r w:rsidRPr="004F727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4C405AF" w14:textId="77777777" w:rsidR="004F7272" w:rsidRPr="004F7272" w:rsidRDefault="004F7272" w:rsidP="004F727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2A7">
        <w:rPr>
          <w:rFonts w:ascii="Times New Roman" w:eastAsia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727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и удерживать учебную задачу;</w:t>
      </w:r>
    </w:p>
    <w:p w14:paraId="3F1ABDFA" w14:textId="77777777" w:rsidR="004F7272" w:rsidRPr="004F7272" w:rsidRDefault="004F7272" w:rsidP="004F727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2A7">
        <w:rPr>
          <w:rFonts w:ascii="Times New Roman" w:eastAsia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7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ставить новые учебные задачи в сотрудничестве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педагогом</w:t>
      </w:r>
      <w:r w:rsidRPr="004F72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FF6EA85" w14:textId="77777777" w:rsidR="004F7272" w:rsidRPr="004F7272" w:rsidRDefault="004F7272" w:rsidP="004F727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72">
        <w:rPr>
          <w:rFonts w:ascii="Times New Roman" w:eastAsia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727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план и последовательность действий;</w:t>
      </w:r>
    </w:p>
    <w:p w14:paraId="3E8FF431" w14:textId="77777777" w:rsidR="004F7272" w:rsidRPr="004F7272" w:rsidRDefault="004F7272" w:rsidP="004F727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72">
        <w:rPr>
          <w:rFonts w:ascii="Times New Roman" w:eastAsia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7272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воспринимать предложения учителя, товарищей, родителей по исправлению допущенных ошибок;</w:t>
      </w:r>
    </w:p>
    <w:p w14:paraId="3397C9A7" w14:textId="77777777" w:rsidR="004F7272" w:rsidRPr="004F7272" w:rsidRDefault="004F7272" w:rsidP="004F727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72">
        <w:rPr>
          <w:rFonts w:ascii="Times New Roman" w:eastAsia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7272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использовать речь для планирования и регуляции своей деятельности;</w:t>
      </w:r>
    </w:p>
    <w:p w14:paraId="611FDAF1" w14:textId="77777777" w:rsidR="004F7272" w:rsidRPr="004F7272" w:rsidRDefault="004F7272" w:rsidP="004F727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72">
        <w:rPr>
          <w:rFonts w:ascii="Times New Roman" w:eastAsia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7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выделять и формулировать то, что усвоено и что нужно </w:t>
      </w:r>
      <w:proofErr w:type="gramStart"/>
      <w:r w:rsidRPr="004F7272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усвоить</w:t>
      </w:r>
      <w:proofErr w:type="gramEnd"/>
      <w:r w:rsidRPr="004F72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E1F3023" w14:textId="77777777" w:rsidR="004F7272" w:rsidRPr="004F7272" w:rsidRDefault="004F7272" w:rsidP="004F727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72">
        <w:rPr>
          <w:rFonts w:ascii="Times New Roman" w:eastAsia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7272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способ и результат действия;</w:t>
      </w:r>
    </w:p>
    <w:p w14:paraId="2D86675D" w14:textId="77777777" w:rsidR="00894D7E" w:rsidRPr="003C6FEA" w:rsidRDefault="004F7272" w:rsidP="004F727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72">
        <w:rPr>
          <w:rFonts w:ascii="Times New Roman" w:eastAsia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727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констатирующий и прогнозирующий контроль по результату и по способу действий.</w:t>
      </w:r>
    </w:p>
    <w:p w14:paraId="18381A8D" w14:textId="77777777" w:rsidR="007B5F36" w:rsidRPr="007B5F36" w:rsidRDefault="007B5F36" w:rsidP="007B5F3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3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Коммуникативные</w:t>
      </w:r>
      <w:r w:rsidRPr="007B5F3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B5F5CCE" w14:textId="77777777" w:rsidR="007B5F36" w:rsidRPr="007B5F36" w:rsidRDefault="007B5F36" w:rsidP="007B5F3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2A7">
        <w:rPr>
          <w:rFonts w:ascii="Times New Roman" w:eastAsia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5F3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обращаться за помощью;</w:t>
      </w:r>
    </w:p>
    <w:p w14:paraId="54780C8C" w14:textId="77777777" w:rsidR="007B5F36" w:rsidRPr="007B5F36" w:rsidRDefault="007B5F36" w:rsidP="007B5F3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2A7">
        <w:rPr>
          <w:rFonts w:ascii="Times New Roman" w:eastAsia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5F3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задавать и отвечать на вопросы, необходимые для организации собственной деятельности и сотрудничества с партнёром;</w:t>
      </w:r>
    </w:p>
    <w:p w14:paraId="1C863C2A" w14:textId="77777777" w:rsidR="007B5F36" w:rsidRPr="007B5F36" w:rsidRDefault="007B5F36" w:rsidP="007B5F3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2A7">
        <w:rPr>
          <w:rFonts w:ascii="Times New Roman" w:eastAsia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5F36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договариваться о распределении функций и ролей в совместной деятельности;</w:t>
      </w:r>
    </w:p>
    <w:p w14:paraId="64BEE0E9" w14:textId="77777777" w:rsidR="007B5F36" w:rsidRPr="007B5F36" w:rsidRDefault="007B5F36" w:rsidP="007B5F3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2A7">
        <w:rPr>
          <w:rFonts w:ascii="Times New Roman" w:eastAsia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5F3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собственное мнение и позицию;</w:t>
      </w:r>
    </w:p>
    <w:p w14:paraId="09C739B1" w14:textId="77777777" w:rsidR="007B5F36" w:rsidRPr="007B5F36" w:rsidRDefault="007B5F36" w:rsidP="007B5F3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2A7">
        <w:rPr>
          <w:rFonts w:ascii="Times New Roman" w:eastAsia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5F3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предлагать помощь и сотрудничество;</w:t>
      </w:r>
    </w:p>
    <w:p w14:paraId="3AFCF61F" w14:textId="77777777" w:rsidR="007B5F36" w:rsidRPr="007B5F36" w:rsidRDefault="007B5F36" w:rsidP="007B5F3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5F3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общую цель и пути её достижения;</w:t>
      </w:r>
    </w:p>
    <w:p w14:paraId="157ACD4B" w14:textId="77777777" w:rsidR="007B5F36" w:rsidRPr="007B5F36" w:rsidRDefault="007B5F36" w:rsidP="007B5F3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36">
        <w:rPr>
          <w:rFonts w:ascii="Times New Roman" w:eastAsia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5F3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взаимный контроль;</w:t>
      </w:r>
    </w:p>
    <w:p w14:paraId="23227B68" w14:textId="77777777" w:rsidR="007B5F36" w:rsidRPr="007B5F36" w:rsidRDefault="007B5F36" w:rsidP="007B5F3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36">
        <w:rPr>
          <w:rFonts w:ascii="Times New Roman" w:eastAsia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5F36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устный диалог;</w:t>
      </w:r>
    </w:p>
    <w:p w14:paraId="7CE5115B" w14:textId="77777777" w:rsidR="007B5F36" w:rsidRPr="007B5F36" w:rsidRDefault="007B5F36" w:rsidP="007B5F3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36">
        <w:rPr>
          <w:rFonts w:ascii="Times New Roman" w:eastAsia="Times New Roman" w:hAnsi="Times New Roman" w:cs="Times New Roman"/>
          <w:color w:val="000000"/>
          <w:sz w:val="28"/>
          <w:szCs w:val="28"/>
        </w:rPr>
        <w:t>координировать и принимать различные позиции во взаимодействии;</w:t>
      </w:r>
    </w:p>
    <w:p w14:paraId="7AD7C252" w14:textId="77777777" w:rsidR="00894D7E" w:rsidRPr="003C6FEA" w:rsidRDefault="007B5F36" w:rsidP="007B5F3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36">
        <w:rPr>
          <w:rFonts w:ascii="Times New Roman" w:eastAsia="Times New Roman" w:hAnsi="Times New Roman" w:cs="Times New Roman"/>
          <w:color w:val="000000"/>
          <w:sz w:val="28"/>
          <w:szCs w:val="28"/>
        </w:rPr>
        <w:t>разрешать конфликты на основе учёта интересов и позиций всех участников.</w:t>
      </w:r>
    </w:p>
    <w:p w14:paraId="4246C424" w14:textId="77777777" w:rsidR="007B5F36" w:rsidRPr="007B5F36" w:rsidRDefault="007B5F36" w:rsidP="007B5F3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3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Личностные результаты</w:t>
      </w:r>
      <w:r w:rsidRPr="007B5F3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FDF78C3" w14:textId="77777777" w:rsidR="007B5F36" w:rsidRPr="007B5F36" w:rsidRDefault="007B5F36" w:rsidP="007B5F3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36">
        <w:rPr>
          <w:rFonts w:ascii="Times New Roman" w:eastAsia="Times New Roman" w:hAnsi="Times New Roman" w:cs="Times New Roman"/>
          <w:color w:val="000000"/>
          <w:sz w:val="28"/>
          <w:szCs w:val="28"/>
        </w:rPr>
        <w:t>развивать положительное отношение ребёнка к себе, другим людям, окружающему миру;</w:t>
      </w:r>
    </w:p>
    <w:p w14:paraId="2B28A8F5" w14:textId="77777777" w:rsidR="007B5F36" w:rsidRPr="007B5F36" w:rsidRDefault="008668EE" w:rsidP="007B5F3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</w:t>
      </w:r>
      <w:r w:rsidR="007B5F36" w:rsidRPr="007B5F3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формирования у ребенка положительного самоощущения, уверенности в своих возможностях;</w:t>
      </w:r>
    </w:p>
    <w:p w14:paraId="51E689DB" w14:textId="77777777" w:rsidR="007B5F36" w:rsidRPr="007B5F36" w:rsidRDefault="007B5F36" w:rsidP="007B5F3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36">
        <w:rPr>
          <w:rFonts w:ascii="Times New Roman" w:eastAsia="Times New Roman" w:hAnsi="Times New Roman" w:cs="Times New Roman"/>
          <w:color w:val="000000"/>
          <w:sz w:val="28"/>
          <w:szCs w:val="28"/>
        </w:rPr>
        <w:t></w:t>
      </w:r>
      <w:r w:rsidR="00866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5F3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ребёнка чувства собственного достоинства;</w:t>
      </w:r>
    </w:p>
    <w:p w14:paraId="14438202" w14:textId="77777777" w:rsidR="00894D7E" w:rsidRPr="004A50D7" w:rsidRDefault="008668EE" w:rsidP="007B5F3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</w:t>
      </w:r>
      <w:r w:rsidR="007B5F36" w:rsidRPr="007B5F3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первичные представления о себе, семье, обществе, государстве, мире и природе.</w:t>
      </w:r>
    </w:p>
    <w:p w14:paraId="1F438C34" w14:textId="77777777" w:rsidR="00D01291" w:rsidRDefault="00D01291" w:rsidP="00D01291">
      <w:pPr>
        <w:spacing w:before="225" w:after="0" w:line="240" w:lineRule="auto"/>
        <w:ind w:left="225" w:right="225"/>
        <w:jc w:val="both"/>
        <w:rPr>
          <w:rFonts w:ascii="Times New Roman" w:hAnsi="Times New Roman" w:cs="Times New Roman"/>
          <w:sz w:val="28"/>
          <w:szCs w:val="28"/>
        </w:rPr>
      </w:pPr>
      <w:r w:rsidRPr="00D46AB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Воспитательный компонент </w:t>
      </w:r>
    </w:p>
    <w:p w14:paraId="7D666F7E" w14:textId="77777777" w:rsidR="00D01291" w:rsidRDefault="00D01291" w:rsidP="00D01291">
      <w:pPr>
        <w:spacing w:before="225" w:after="0" w:line="240" w:lineRule="auto"/>
        <w:ind w:left="225" w:right="225"/>
        <w:jc w:val="both"/>
        <w:rPr>
          <w:rFonts w:ascii="Times New Roman" w:hAnsi="Times New Roman" w:cs="Times New Roman"/>
          <w:sz w:val="28"/>
          <w:szCs w:val="28"/>
        </w:rPr>
      </w:pPr>
      <w:r w:rsidRPr="00D46AB7">
        <w:rPr>
          <w:rFonts w:ascii="Times New Roman" w:hAnsi="Times New Roman" w:cs="Times New Roman"/>
          <w:sz w:val="28"/>
          <w:szCs w:val="28"/>
        </w:rPr>
        <w:t>Важнейшая цель современного образования, одна из приоритетных задач общества и государства - воспитание нравственного, ответственного, инициативного и компетентного гражданина России. В процессе обучения и воспитания осуществляется формирование и развитие личностных качеств у учащихся, проявляющихся в развитии таких качеств, как:</w:t>
      </w:r>
    </w:p>
    <w:p w14:paraId="5DD03559" w14:textId="77777777" w:rsidR="00D01291" w:rsidRDefault="00D01291" w:rsidP="00D01291">
      <w:pPr>
        <w:spacing w:before="225" w:after="0" w:line="240" w:lineRule="auto"/>
        <w:ind w:left="225" w:right="225"/>
        <w:jc w:val="both"/>
        <w:rPr>
          <w:rFonts w:ascii="Times New Roman" w:hAnsi="Times New Roman" w:cs="Times New Roman"/>
          <w:sz w:val="28"/>
          <w:szCs w:val="28"/>
        </w:rPr>
      </w:pPr>
      <w:r w:rsidRPr="00D46AB7">
        <w:rPr>
          <w:rFonts w:ascii="Times New Roman" w:hAnsi="Times New Roman" w:cs="Times New Roman"/>
          <w:sz w:val="28"/>
          <w:szCs w:val="28"/>
        </w:rPr>
        <w:t xml:space="preserve"> - самостоятельность, трудолюбие; </w:t>
      </w:r>
    </w:p>
    <w:p w14:paraId="179B8BD9" w14:textId="77777777" w:rsidR="00D01291" w:rsidRDefault="00D01291" w:rsidP="00D01291">
      <w:pPr>
        <w:spacing w:before="225" w:after="0" w:line="240" w:lineRule="auto"/>
        <w:ind w:left="225" w:right="225"/>
        <w:jc w:val="both"/>
        <w:rPr>
          <w:rFonts w:ascii="Times New Roman" w:hAnsi="Times New Roman" w:cs="Times New Roman"/>
          <w:sz w:val="28"/>
          <w:szCs w:val="28"/>
        </w:rPr>
      </w:pPr>
      <w:r w:rsidRPr="00D46AB7">
        <w:rPr>
          <w:rFonts w:ascii="Times New Roman" w:hAnsi="Times New Roman" w:cs="Times New Roman"/>
          <w:sz w:val="28"/>
          <w:szCs w:val="28"/>
        </w:rPr>
        <w:t>- отзывчивое, уважительное отношение к окружающим людям;</w:t>
      </w:r>
    </w:p>
    <w:p w14:paraId="4550C89E" w14:textId="77777777" w:rsidR="00D01291" w:rsidRDefault="00D01291" w:rsidP="00D01291">
      <w:pPr>
        <w:spacing w:before="225" w:after="0" w:line="240" w:lineRule="auto"/>
        <w:ind w:left="225" w:right="225"/>
        <w:jc w:val="both"/>
        <w:rPr>
          <w:rFonts w:ascii="Times New Roman" w:hAnsi="Times New Roman" w:cs="Times New Roman"/>
          <w:sz w:val="28"/>
          <w:szCs w:val="28"/>
        </w:rPr>
      </w:pPr>
      <w:r w:rsidRPr="00D46AB7">
        <w:rPr>
          <w:rFonts w:ascii="Times New Roman" w:hAnsi="Times New Roman" w:cs="Times New Roman"/>
          <w:sz w:val="28"/>
          <w:szCs w:val="28"/>
        </w:rPr>
        <w:t xml:space="preserve"> - умение общаться и сотрудничать с другими детьми и педагогом в процессе творческой и образовательной деятельности. </w:t>
      </w:r>
    </w:p>
    <w:p w14:paraId="472D257F" w14:textId="77777777" w:rsidR="00D01291" w:rsidRPr="00B70C3C" w:rsidRDefault="00D01291" w:rsidP="00D01291">
      <w:pPr>
        <w:spacing w:before="225" w:after="0" w:line="240" w:lineRule="auto"/>
        <w:ind w:left="225" w:right="2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C3C">
        <w:rPr>
          <w:rFonts w:ascii="Times New Roman" w:hAnsi="Times New Roman" w:cs="Times New Roman"/>
          <w:sz w:val="28"/>
          <w:szCs w:val="28"/>
        </w:rPr>
        <w:t xml:space="preserve">Воспитательная составляющая дополнительной общеобразовательной программы социально-гуманитарной направленности: развитие человечности и </w:t>
      </w:r>
      <w:proofErr w:type="spellStart"/>
      <w:r w:rsidRPr="00B70C3C">
        <w:rPr>
          <w:rFonts w:ascii="Times New Roman" w:hAnsi="Times New Roman" w:cs="Times New Roman"/>
          <w:sz w:val="28"/>
          <w:szCs w:val="28"/>
        </w:rPr>
        <w:t>добротворчества</w:t>
      </w:r>
      <w:proofErr w:type="spellEnd"/>
      <w:r w:rsidRPr="00B70C3C">
        <w:rPr>
          <w:rFonts w:ascii="Times New Roman" w:hAnsi="Times New Roman" w:cs="Times New Roman"/>
          <w:sz w:val="28"/>
          <w:szCs w:val="28"/>
        </w:rPr>
        <w:t>; формирование у обучающихся гражданской нравственной позиции; создание условий и предоставление возможностей для реализации социальной активности и социального творчества детей и проявления ими себя в роли лидера.</w:t>
      </w:r>
      <w:proofErr w:type="gramEnd"/>
      <w:r w:rsidRPr="00B70C3C">
        <w:rPr>
          <w:rFonts w:ascii="Times New Roman" w:hAnsi="Times New Roman" w:cs="Times New Roman"/>
          <w:sz w:val="28"/>
          <w:szCs w:val="28"/>
        </w:rPr>
        <w:t xml:space="preserve"> Основная цель, реализуемая в рамках социально-педагогического направления дополнительных общеобразовательных программ – это формирование готовности к самореализации детей в системе социальных отношений на основе формирования нового уровня социальной компетентности и развития.</w:t>
      </w:r>
    </w:p>
    <w:p w14:paraId="2A0459A5" w14:textId="77777777" w:rsidR="00D01291" w:rsidRDefault="00D01291" w:rsidP="00D01291">
      <w:pPr>
        <w:spacing w:before="225" w:after="0" w:line="240" w:lineRule="auto"/>
        <w:ind w:left="225" w:right="225"/>
        <w:jc w:val="both"/>
        <w:rPr>
          <w:rFonts w:ascii="Times New Roman" w:hAnsi="Times New Roman" w:cs="Times New Roman"/>
          <w:sz w:val="28"/>
          <w:szCs w:val="28"/>
        </w:rPr>
      </w:pPr>
      <w:r w:rsidRPr="00B70C3C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дополнительных общеобразовательных программ социально-гуманитарной направленности предполагает: формирование социальной компетентности как развитие основ социализации (как способность к жизнедеятельности в обществе на основе присвоенных ценностей, знания норм, прав и обязанностей, умений эффективно взаимодействовать с окружающими и быстро адаптироваться в изменяющемся мире); развитие социальных способностей и социальной одарённости как готовности к социальной деятельности (социальный </w:t>
      </w:r>
      <w:r w:rsidRPr="00B70C3C">
        <w:rPr>
          <w:rFonts w:ascii="Times New Roman" w:hAnsi="Times New Roman" w:cs="Times New Roman"/>
          <w:sz w:val="28"/>
          <w:szCs w:val="28"/>
        </w:rPr>
        <w:lastRenderedPageBreak/>
        <w:t>интеллект, социальная активность, готовность к социальному творчеству);  формирование реализуемой готовности к межкультурному взаимодействию с другими людьми на основе толерантности и веротерпимости; создание условий для личностного и профессионального самоопределения (ориентации детей на группу профессий «человек - человек»).</w:t>
      </w:r>
    </w:p>
    <w:p w14:paraId="7F82EA02" w14:textId="77777777" w:rsidR="00D01291" w:rsidRPr="00D01291" w:rsidRDefault="00D01291" w:rsidP="007B5F3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804F45" w14:textId="1685562E" w:rsidR="008D64A0" w:rsidRDefault="00D01291" w:rsidP="00D01291">
      <w:pPr>
        <w:pStyle w:val="a3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4A50D7">
        <w:rPr>
          <w:rFonts w:ascii="Times New Roman" w:hAnsi="Times New Roman" w:cs="Times New Roman"/>
          <w:b/>
          <w:kern w:val="24"/>
          <w:sz w:val="28"/>
          <w:szCs w:val="28"/>
        </w:rPr>
        <w:t xml:space="preserve">                                                     </w:t>
      </w:r>
      <w:r w:rsidR="008D64A0" w:rsidRPr="00911E9B">
        <w:rPr>
          <w:rFonts w:ascii="Times New Roman" w:hAnsi="Times New Roman" w:cs="Times New Roman"/>
          <w:b/>
          <w:kern w:val="24"/>
          <w:sz w:val="28"/>
          <w:szCs w:val="28"/>
        </w:rPr>
        <w:t>У</w:t>
      </w:r>
      <w:r w:rsidR="008D64A0">
        <w:rPr>
          <w:rFonts w:ascii="Times New Roman" w:hAnsi="Times New Roman" w:cs="Times New Roman"/>
          <w:b/>
          <w:kern w:val="24"/>
          <w:sz w:val="28"/>
          <w:szCs w:val="28"/>
        </w:rPr>
        <w:t>ЧЕБНЫЙ ПЛАН</w:t>
      </w:r>
      <w:r w:rsidR="008D64A0" w:rsidRPr="00911E9B">
        <w:rPr>
          <w:rFonts w:ascii="Times New Roman" w:hAnsi="Times New Roman" w:cs="Times New Roman"/>
          <w:b/>
          <w:kern w:val="24"/>
          <w:sz w:val="28"/>
          <w:szCs w:val="28"/>
        </w:rPr>
        <w:t xml:space="preserve"> </w:t>
      </w:r>
    </w:p>
    <w:p w14:paraId="5E6DBD3E" w14:textId="77777777" w:rsidR="008D64A0" w:rsidRDefault="008D64A0" w:rsidP="008D64A0">
      <w:pPr>
        <w:pStyle w:val="a3"/>
        <w:jc w:val="center"/>
        <w:rPr>
          <w:rFonts w:ascii="Times New Roman" w:hAnsi="Times New Roman" w:cs="Times New Roman"/>
          <w:kern w:val="24"/>
          <w:sz w:val="28"/>
          <w:szCs w:val="28"/>
        </w:rPr>
      </w:pPr>
      <w:r w:rsidRPr="00911E9B">
        <w:rPr>
          <w:rFonts w:ascii="Times New Roman" w:hAnsi="Times New Roman" w:cs="Times New Roman"/>
          <w:b/>
          <w:kern w:val="24"/>
          <w:sz w:val="28"/>
          <w:szCs w:val="28"/>
        </w:rPr>
        <w:t>1 год обучения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675"/>
        <w:gridCol w:w="3119"/>
        <w:gridCol w:w="907"/>
        <w:gridCol w:w="1070"/>
        <w:gridCol w:w="1352"/>
        <w:gridCol w:w="3050"/>
      </w:tblGrid>
      <w:tr w:rsidR="007049A7" w:rsidRPr="007C110C" w14:paraId="5E077710" w14:textId="77777777" w:rsidTr="00DE752F">
        <w:trPr>
          <w:trHeight w:val="255"/>
        </w:trPr>
        <w:tc>
          <w:tcPr>
            <w:tcW w:w="675" w:type="dxa"/>
            <w:vMerge w:val="restart"/>
          </w:tcPr>
          <w:p w14:paraId="3301CFB0" w14:textId="77777777" w:rsidR="008D64A0" w:rsidRPr="007C110C" w:rsidRDefault="008D64A0" w:rsidP="00DE7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C11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110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  <w:vMerge w:val="restart"/>
          </w:tcPr>
          <w:p w14:paraId="67895672" w14:textId="77777777" w:rsidR="008D64A0" w:rsidRPr="007C110C" w:rsidRDefault="008D64A0" w:rsidP="00DE752F">
            <w:pPr>
              <w:pStyle w:val="a3"/>
              <w:ind w:righ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образовательных блоков, разделов</w:t>
            </w:r>
          </w:p>
        </w:tc>
        <w:tc>
          <w:tcPr>
            <w:tcW w:w="3329" w:type="dxa"/>
            <w:gridSpan w:val="3"/>
          </w:tcPr>
          <w:p w14:paraId="1AC64682" w14:textId="77777777" w:rsidR="008D64A0" w:rsidRPr="007C110C" w:rsidRDefault="008D64A0" w:rsidP="00DE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050" w:type="dxa"/>
            <w:vMerge w:val="restart"/>
          </w:tcPr>
          <w:p w14:paraId="438B9CB4" w14:textId="77777777" w:rsidR="008D64A0" w:rsidRPr="007C110C" w:rsidRDefault="008D64A0" w:rsidP="00DE752F">
            <w:pPr>
              <w:pStyle w:val="a3"/>
              <w:ind w:right="-112"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hAnsi="Times New Roman" w:cs="Times New Roman"/>
                <w:sz w:val="28"/>
                <w:szCs w:val="28"/>
              </w:rPr>
              <w:t>Формы аттестации/ контроля</w:t>
            </w:r>
          </w:p>
        </w:tc>
      </w:tr>
      <w:tr w:rsidR="007049A7" w:rsidRPr="007C110C" w14:paraId="7BA431A0" w14:textId="77777777" w:rsidTr="00DE752F">
        <w:trPr>
          <w:trHeight w:val="390"/>
        </w:trPr>
        <w:tc>
          <w:tcPr>
            <w:tcW w:w="675" w:type="dxa"/>
            <w:vMerge/>
          </w:tcPr>
          <w:p w14:paraId="5F6F7A33" w14:textId="77777777" w:rsidR="008D64A0" w:rsidRPr="007C110C" w:rsidRDefault="008D64A0" w:rsidP="00DE7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52AFEB1D" w14:textId="77777777" w:rsidR="008D64A0" w:rsidRPr="007C110C" w:rsidRDefault="008D64A0" w:rsidP="00DE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14:paraId="41DBA9A7" w14:textId="77777777" w:rsidR="008D64A0" w:rsidRPr="007C110C" w:rsidRDefault="008D64A0" w:rsidP="00DE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0" w:type="dxa"/>
          </w:tcPr>
          <w:p w14:paraId="230837A6" w14:textId="77777777" w:rsidR="008D64A0" w:rsidRPr="007C110C" w:rsidRDefault="008D64A0" w:rsidP="00DE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14:paraId="0D4B95D4" w14:textId="77777777" w:rsidR="008D64A0" w:rsidRPr="007C110C" w:rsidRDefault="008D64A0" w:rsidP="00DE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050" w:type="dxa"/>
            <w:vMerge/>
          </w:tcPr>
          <w:p w14:paraId="27BF942C" w14:textId="77777777" w:rsidR="008D64A0" w:rsidRPr="007C110C" w:rsidRDefault="008D64A0" w:rsidP="00DE7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9A7" w:rsidRPr="007C110C" w14:paraId="04E366D6" w14:textId="77777777" w:rsidTr="00DE752F">
        <w:trPr>
          <w:trHeight w:val="390"/>
        </w:trPr>
        <w:tc>
          <w:tcPr>
            <w:tcW w:w="675" w:type="dxa"/>
          </w:tcPr>
          <w:p w14:paraId="6510B891" w14:textId="77777777" w:rsidR="008D64A0" w:rsidRPr="007C110C" w:rsidRDefault="008D64A0" w:rsidP="00DE7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D856CD0" w14:textId="77777777" w:rsidR="008D64A0" w:rsidRPr="007C110C" w:rsidRDefault="008D64A0" w:rsidP="00DE7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07" w:type="dxa"/>
          </w:tcPr>
          <w:p w14:paraId="12AC551C" w14:textId="77777777" w:rsidR="008D64A0" w:rsidRPr="007C110C" w:rsidRDefault="008D64A0" w:rsidP="00DE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14:paraId="7849DC13" w14:textId="77777777" w:rsidR="008D64A0" w:rsidRPr="007C110C" w:rsidRDefault="008D64A0" w:rsidP="00DE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448CBAFD" w14:textId="77777777" w:rsidR="008D64A0" w:rsidRPr="007C110C" w:rsidRDefault="008D64A0" w:rsidP="00DE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3050" w:type="dxa"/>
          </w:tcPr>
          <w:p w14:paraId="65EE5FF0" w14:textId="77777777" w:rsidR="008D64A0" w:rsidRPr="007C110C" w:rsidRDefault="008D64A0" w:rsidP="00DE7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hAnsi="Times New Roman" w:cs="Times New Roman"/>
                <w:sz w:val="28"/>
                <w:szCs w:val="28"/>
              </w:rPr>
              <w:t>Опрос, творческая работа</w:t>
            </w:r>
          </w:p>
        </w:tc>
      </w:tr>
      <w:tr w:rsidR="007049A7" w:rsidRPr="007C110C" w14:paraId="25AF16E2" w14:textId="77777777" w:rsidTr="00DE752F">
        <w:tc>
          <w:tcPr>
            <w:tcW w:w="675" w:type="dxa"/>
          </w:tcPr>
          <w:p w14:paraId="22ECE1C2" w14:textId="77777777" w:rsidR="008D64A0" w:rsidRPr="007C110C" w:rsidRDefault="008D64A0" w:rsidP="00DE7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14:paraId="749D83EC" w14:textId="77777777" w:rsidR="008D64A0" w:rsidRPr="00940721" w:rsidRDefault="008D64A0" w:rsidP="007049A7">
            <w:pPr>
              <w:pStyle w:val="a3"/>
              <w:ind w:right="-101"/>
              <w:rPr>
                <w:rFonts w:ascii="Times New Roman" w:hAnsi="Times New Roman" w:cs="Times New Roman"/>
                <w:sz w:val="28"/>
                <w:szCs w:val="28"/>
              </w:rPr>
            </w:pPr>
            <w:r w:rsidRPr="0094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7049A7">
              <w:rPr>
                <w:rFonts w:ascii="Times New Roman" w:hAnsi="Times New Roman" w:cs="Times New Roman"/>
                <w:sz w:val="28"/>
                <w:szCs w:val="28"/>
              </w:rPr>
              <w:t>История развития бумага</w:t>
            </w:r>
            <w:r w:rsidR="007049A7" w:rsidRPr="007049A7">
              <w:rPr>
                <w:rFonts w:ascii="Times New Roman" w:hAnsi="Times New Roman" w:cs="Times New Roman"/>
                <w:sz w:val="28"/>
                <w:szCs w:val="28"/>
              </w:rPr>
              <w:t xml:space="preserve"> кручения</w:t>
            </w:r>
            <w:r w:rsidRPr="0094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</w:tcPr>
          <w:p w14:paraId="59DAFAA1" w14:textId="77777777" w:rsidR="008D64A0" w:rsidRPr="007C110C" w:rsidRDefault="007049A7" w:rsidP="00DE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14:paraId="40CDE31B" w14:textId="77777777" w:rsidR="008D64A0" w:rsidRPr="007C110C" w:rsidRDefault="007049A7" w:rsidP="00DE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64A0" w:rsidRPr="007C11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64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14:paraId="358E5CE0" w14:textId="77777777" w:rsidR="008D64A0" w:rsidRPr="007C110C" w:rsidRDefault="007049A7" w:rsidP="00DE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64A0" w:rsidRPr="007C11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64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50" w:type="dxa"/>
          </w:tcPr>
          <w:p w14:paraId="318DBD97" w14:textId="77777777" w:rsidR="008D64A0" w:rsidRPr="007C110C" w:rsidRDefault="008D64A0" w:rsidP="00DE752F">
            <w:pPr>
              <w:pStyle w:val="a3"/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hAnsi="Times New Roman" w:cs="Times New Roman"/>
                <w:sz w:val="28"/>
                <w:szCs w:val="28"/>
              </w:rPr>
              <w:t>Опрос, творческая работа</w:t>
            </w:r>
          </w:p>
        </w:tc>
      </w:tr>
      <w:tr w:rsidR="007049A7" w:rsidRPr="007C110C" w14:paraId="34DC671A" w14:textId="77777777" w:rsidTr="00DE752F">
        <w:tc>
          <w:tcPr>
            <w:tcW w:w="675" w:type="dxa"/>
          </w:tcPr>
          <w:p w14:paraId="490DAB73" w14:textId="77777777" w:rsidR="008D64A0" w:rsidRPr="007C110C" w:rsidRDefault="008D64A0" w:rsidP="00DE7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14:paraId="2C774254" w14:textId="77777777" w:rsidR="008D64A0" w:rsidRPr="003F3E2A" w:rsidRDefault="008D64A0" w:rsidP="007049A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E2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049A7" w:rsidRPr="007049A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Pr="003F3E2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7" w:type="dxa"/>
          </w:tcPr>
          <w:p w14:paraId="76386B67" w14:textId="77777777" w:rsidR="008D64A0" w:rsidRPr="003F3E2A" w:rsidRDefault="005332E0" w:rsidP="00DE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70" w:type="dxa"/>
          </w:tcPr>
          <w:p w14:paraId="6D7D34EB" w14:textId="77777777" w:rsidR="008D64A0" w:rsidRPr="003F3E2A" w:rsidRDefault="005332E0" w:rsidP="005332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  <w:r w:rsidR="008D64A0" w:rsidRPr="003F3E2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352" w:type="dxa"/>
          </w:tcPr>
          <w:p w14:paraId="776407CA" w14:textId="77777777" w:rsidR="008D64A0" w:rsidRPr="003F3E2A" w:rsidRDefault="00717897" w:rsidP="00533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32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D64A0" w:rsidRPr="003F3E2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050" w:type="dxa"/>
          </w:tcPr>
          <w:p w14:paraId="538BCA4A" w14:textId="77777777" w:rsidR="008D64A0" w:rsidRPr="003F3E2A" w:rsidRDefault="008D64A0" w:rsidP="00DE752F">
            <w:pPr>
              <w:pStyle w:val="a3"/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3F3E2A">
              <w:rPr>
                <w:rFonts w:ascii="Times New Roman" w:hAnsi="Times New Roman" w:cs="Times New Roman"/>
                <w:sz w:val="28"/>
                <w:szCs w:val="28"/>
              </w:rPr>
              <w:t>Наблюдение, творческая работа, опрос, игра, картинки</w:t>
            </w:r>
          </w:p>
        </w:tc>
      </w:tr>
      <w:tr w:rsidR="007049A7" w:rsidRPr="007C110C" w14:paraId="6BB1C8AA" w14:textId="77777777" w:rsidTr="00DE752F">
        <w:tc>
          <w:tcPr>
            <w:tcW w:w="675" w:type="dxa"/>
          </w:tcPr>
          <w:p w14:paraId="066C31B5" w14:textId="77777777" w:rsidR="008D64A0" w:rsidRPr="007C110C" w:rsidRDefault="008D64A0" w:rsidP="00DE7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FBB9762" w14:textId="77777777" w:rsidR="008D64A0" w:rsidRPr="007C110C" w:rsidRDefault="008E581C" w:rsidP="00DE7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07" w:type="dxa"/>
          </w:tcPr>
          <w:p w14:paraId="5AAB985D" w14:textId="77777777" w:rsidR="008D64A0" w:rsidRPr="007C110C" w:rsidRDefault="008D64A0" w:rsidP="009361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32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0" w:type="dxa"/>
          </w:tcPr>
          <w:p w14:paraId="04011B1B" w14:textId="77777777" w:rsidR="008D64A0" w:rsidRPr="007C110C" w:rsidRDefault="005332E0" w:rsidP="00DE75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2" w:type="dxa"/>
          </w:tcPr>
          <w:p w14:paraId="39797CD4" w14:textId="77777777" w:rsidR="008D64A0" w:rsidRPr="007C110C" w:rsidRDefault="008D64A0" w:rsidP="009361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32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50" w:type="dxa"/>
          </w:tcPr>
          <w:p w14:paraId="04B69654" w14:textId="77777777" w:rsidR="008D64A0" w:rsidRPr="007C110C" w:rsidRDefault="008D64A0" w:rsidP="00DE7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6C0BC9" w14:textId="77777777" w:rsidR="00BB13A1" w:rsidRDefault="00BB13A1" w:rsidP="00E85F0F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20CD265" w14:textId="77777777" w:rsidR="00E85F0F" w:rsidRPr="00E85F0F" w:rsidRDefault="00E85F0F" w:rsidP="00E85F0F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5F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учебного плана</w:t>
      </w:r>
    </w:p>
    <w:p w14:paraId="30F04542" w14:textId="77777777" w:rsidR="00E85F0F" w:rsidRPr="00E85F0F" w:rsidRDefault="00E85F0F" w:rsidP="00E85F0F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E85F0F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Вводное занятие.</w:t>
      </w:r>
    </w:p>
    <w:p w14:paraId="0C9DC348" w14:textId="77777777" w:rsidR="00E85F0F" w:rsidRDefault="00E85F0F" w:rsidP="00E85F0F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с техникой безопасности работы с инструментами. Познакомить детей с новым видом обработки бумаги </w:t>
      </w:r>
      <w:r w:rsidR="0071789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85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5F0F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квиллингом</w:t>
      </w:r>
      <w:proofErr w:type="spellEnd"/>
      <w:r w:rsidRPr="00E85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Показать готовые работы, необходимое оборудование. Познакомить с элементами (формами) </w:t>
      </w:r>
      <w:proofErr w:type="spellStart"/>
      <w:r w:rsidRPr="00E85F0F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Pr="00E85F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0414D24" w14:textId="3439263C" w:rsidR="00A27FB8" w:rsidRPr="00346A08" w:rsidRDefault="00A27FB8" w:rsidP="00E85F0F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6A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Промежуточный контроль: опрос.</w:t>
      </w:r>
    </w:p>
    <w:p w14:paraId="1B594D84" w14:textId="77777777" w:rsidR="00E16C77" w:rsidRDefault="00E16C77" w:rsidP="00E85F0F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FF88CF" w14:textId="77777777" w:rsidR="007B5F36" w:rsidRPr="00E85F0F" w:rsidRDefault="00E85F0F" w:rsidP="00E85F0F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5F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Образовательный раздел «История развития бумага кручения»</w:t>
      </w:r>
    </w:p>
    <w:p w14:paraId="25304E75" w14:textId="77777777" w:rsidR="002E6ABE" w:rsidRDefault="00E85F0F" w:rsidP="00E85F0F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E85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Краткий историко-художественный обзор развития </w:t>
      </w:r>
      <w:proofErr w:type="spellStart"/>
      <w:r w:rsidRPr="00E85F0F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бумагокручения</w:t>
      </w:r>
      <w:proofErr w:type="spellEnd"/>
      <w:r w:rsidRPr="00E85F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93EAF80" w14:textId="77777777" w:rsidR="002E6ABE" w:rsidRDefault="002E6ABE" w:rsidP="00E85F0F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Теория:</w:t>
      </w:r>
      <w:r w:rsidR="00E85F0F" w:rsidRPr="00E85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Общие понятия о </w:t>
      </w:r>
      <w:proofErr w:type="spellStart"/>
      <w:r w:rsidR="00E85F0F" w:rsidRPr="00E85F0F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квиллинге</w:t>
      </w:r>
      <w:proofErr w:type="spellEnd"/>
      <w:r w:rsidR="00E85F0F" w:rsidRPr="00E85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Способы получения завитков. Знакомство с историей развития </w:t>
      </w:r>
      <w:proofErr w:type="spellStart"/>
      <w:r w:rsidR="00E85F0F" w:rsidRPr="00E85F0F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="00E85F0F" w:rsidRPr="00E85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4DFA8E8" w14:textId="77777777" w:rsidR="002E6ABE" w:rsidRPr="002E6ABE" w:rsidRDefault="002E6ABE" w:rsidP="002E6AB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2E6ABE">
        <w:rPr>
          <w:rFonts w:ascii="Times New Roman" w:eastAsia="Times New Roman" w:hAnsi="Times New Roman" w:cs="Times New Roman"/>
          <w:color w:val="000000"/>
          <w:sz w:val="28"/>
          <w:szCs w:val="28"/>
        </w:rPr>
        <w:t>Яблонька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у</w:t>
      </w:r>
      <w:r w:rsidRPr="002E6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пражнять в выполнении аппликации методом отрывания кусочков бумаги, скручивать элемент (форму)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E6ABE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спираль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E6A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35F72DF" w14:textId="77777777" w:rsidR="002E6ABE" w:rsidRPr="002E6ABE" w:rsidRDefault="00543813" w:rsidP="002E6AB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E6AB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E6ABE" w:rsidRPr="002E6ABE">
        <w:rPr>
          <w:rFonts w:ascii="Times New Roman" w:hAnsi="Times New Roman" w:cs="Times New Roman"/>
          <w:sz w:val="28"/>
          <w:szCs w:val="28"/>
        </w:rPr>
        <w:t xml:space="preserve"> Знакомство с традиционным оборудованием и материалами </w:t>
      </w:r>
      <w:proofErr w:type="spellStart"/>
      <w:r w:rsidR="002E6ABE" w:rsidRPr="002E6ABE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</w:p>
    <w:p w14:paraId="4FC69D64" w14:textId="77777777" w:rsidR="002E6ABE" w:rsidRDefault="002E6ABE" w:rsidP="00E85F0F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6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Характеристика сырья и оборудования, необходимого для </w:t>
      </w:r>
      <w:proofErr w:type="spellStart"/>
      <w:r w:rsidRPr="002E6ABE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Pr="002E6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Подготовка инструментов и оборудования к работе. Правила техники безопасности. </w:t>
      </w:r>
    </w:p>
    <w:p w14:paraId="1190F101" w14:textId="77777777" w:rsidR="002E6ABE" w:rsidRDefault="002E6ABE" w:rsidP="002E6AB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6ABE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и изучение оборудования.</w:t>
      </w:r>
      <w:r w:rsidRPr="002E6ABE">
        <w:t xml:space="preserve"> </w:t>
      </w:r>
      <w:r w:rsidRPr="002E6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Гриб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E6ABE">
        <w:rPr>
          <w:rFonts w:ascii="Times New Roman" w:eastAsia="Times New Roman" w:hAnsi="Times New Roman" w:cs="Times New Roman"/>
          <w:color w:val="000000"/>
          <w:sz w:val="28"/>
          <w:szCs w:val="28"/>
        </w:rPr>
        <w:t>Мухомор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у</w:t>
      </w:r>
      <w:r w:rsidRPr="002E6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пражнять детей в обводки трафарета на цветную бумагу и вырезать по контуру. Продолжать упражнять детей в скручивании элемента (формы)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E6ABE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спираль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E6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Учить детей разрезать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бумагу</w:t>
      </w:r>
      <w:r w:rsidR="00E16C7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доходя до края 0,5 см.</w:t>
      </w:r>
    </w:p>
    <w:p w14:paraId="29D99FA5" w14:textId="4CD63AAF" w:rsidR="00A27FB8" w:rsidRPr="00346A08" w:rsidRDefault="00A27FB8" w:rsidP="00A27FB8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6A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Промежуточный контроль: творческая работа.</w:t>
      </w:r>
    </w:p>
    <w:p w14:paraId="2723F779" w14:textId="77777777" w:rsidR="00A27FB8" w:rsidRPr="002E6ABE" w:rsidRDefault="00A27FB8" w:rsidP="002E6AB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7A6785" w14:textId="77777777" w:rsidR="002E6ABE" w:rsidRPr="002E6ABE" w:rsidRDefault="002E6ABE" w:rsidP="000677D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6A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Образовательный раздел «Конструирование»</w:t>
      </w:r>
    </w:p>
    <w:p w14:paraId="72E1F69C" w14:textId="77777777" w:rsidR="002E6ABE" w:rsidRDefault="002E6ABE" w:rsidP="000677D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r w:rsidRPr="002E6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составления схем в </w:t>
      </w:r>
      <w:proofErr w:type="spellStart"/>
      <w:r w:rsidRPr="002E6ABE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квиллинге</w:t>
      </w:r>
      <w:proofErr w:type="spellEnd"/>
      <w:r w:rsidRPr="002E6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1BEBFB3" w14:textId="77777777" w:rsidR="002E6ABE" w:rsidRDefault="002E6ABE" w:rsidP="000677D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6AB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основных навыков кручения бумаги. Знакомство с простейшими формами роллов.</w:t>
      </w:r>
    </w:p>
    <w:p w14:paraId="6DCD1329" w14:textId="77777777" w:rsidR="002E6ABE" w:rsidRDefault="002E6ABE" w:rsidP="000677D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6ABE">
        <w:rPr>
          <w:rFonts w:ascii="Times New Roman" w:eastAsia="Times New Roman" w:hAnsi="Times New Roman" w:cs="Times New Roman"/>
          <w:color w:val="000000"/>
          <w:sz w:val="28"/>
          <w:szCs w:val="28"/>
        </w:rPr>
        <w:t>«Божья коровка» упражнять детей составлять из отдельных частей единое целое, обводить трафарет на цветную бумагу и вырезать по контуру, скручивать полоски цветной бумаги в «свободную спираль» и наклеивать на основу.</w:t>
      </w:r>
    </w:p>
    <w:p w14:paraId="6F6503A1" w14:textId="77777777" w:rsidR="007B5F36" w:rsidRDefault="002E6ABE" w:rsidP="000677D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2E6ABE">
        <w:rPr>
          <w:rFonts w:ascii="Times New Roman" w:eastAsia="Times New Roman" w:hAnsi="Times New Roman" w:cs="Times New Roman"/>
          <w:color w:val="000000"/>
          <w:sz w:val="28"/>
          <w:szCs w:val="28"/>
        </w:rPr>
        <w:t>Зарисовка условных обозначений</w:t>
      </w:r>
      <w:r w:rsidR="004140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491B85" w14:textId="77777777" w:rsidR="00414041" w:rsidRDefault="00414041" w:rsidP="000677D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Теория:</w:t>
      </w:r>
      <w:r w:rsidRPr="00414041">
        <w:t xml:space="preserve"> </w:t>
      </w:r>
      <w:r w:rsidRPr="00414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навыков кручения роллов. </w:t>
      </w:r>
    </w:p>
    <w:p w14:paraId="3CB183AD" w14:textId="77777777" w:rsidR="00414041" w:rsidRDefault="00414041" w:rsidP="0041404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Практика:</w:t>
      </w:r>
      <w:r w:rsidRPr="00414041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14041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Снегирь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у</w:t>
      </w:r>
      <w:r w:rsidRPr="00414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пражнять детей обводить трафарет на цветную бумагу и вырезать по контуру, скручивать элемент (форму)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14041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спираль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140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1154CD5" w14:textId="77777777" w:rsidR="00BB13A1" w:rsidRPr="00BB13A1" w:rsidRDefault="00414041" w:rsidP="00BB13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BB13A1">
        <w:rPr>
          <w:rFonts w:ascii="Times New Roman" w:hAnsi="Times New Roman" w:cs="Times New Roman"/>
          <w:sz w:val="28"/>
          <w:szCs w:val="28"/>
        </w:rPr>
        <w:t xml:space="preserve">. </w:t>
      </w:r>
      <w:r w:rsidR="00BB13A1">
        <w:rPr>
          <w:rFonts w:ascii="Times New Roman" w:hAnsi="Times New Roman" w:cs="Times New Roman"/>
          <w:sz w:val="28"/>
          <w:szCs w:val="28"/>
        </w:rPr>
        <w:t>О</w:t>
      </w:r>
      <w:r w:rsidR="00BB13A1" w:rsidRPr="00BB13A1">
        <w:rPr>
          <w:rFonts w:ascii="Times New Roman" w:hAnsi="Times New Roman" w:cs="Times New Roman"/>
          <w:sz w:val="28"/>
          <w:szCs w:val="28"/>
        </w:rPr>
        <w:t xml:space="preserve">сновные техники </w:t>
      </w:r>
      <w:proofErr w:type="spellStart"/>
      <w:r w:rsidR="00BB13A1" w:rsidRPr="00BB13A1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="00BB13A1" w:rsidRPr="00BB13A1">
        <w:rPr>
          <w:rFonts w:ascii="Times New Roman" w:hAnsi="Times New Roman" w:cs="Times New Roman"/>
          <w:sz w:val="28"/>
          <w:szCs w:val="28"/>
        </w:rPr>
        <w:t>.</w:t>
      </w:r>
    </w:p>
    <w:p w14:paraId="293137B6" w14:textId="77777777" w:rsidR="00414041" w:rsidRDefault="00BB13A1" w:rsidP="00BB13A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hAnsi="Times New Roman" w:cs="Times New Roman"/>
          <w:i/>
          <w:sz w:val="28"/>
          <w:szCs w:val="28"/>
        </w:rPr>
        <w:t>Теория</w:t>
      </w:r>
      <w:r w:rsidRPr="00BB13A1"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 w:rsidR="00414041" w:rsidRPr="00414041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основными навыками закручивания формы «капля», «треугольник», «долька», «квадрат», «прямоугольник». Техника изготовления. Примеры различного применения форм.</w:t>
      </w:r>
    </w:p>
    <w:p w14:paraId="6032FAA9" w14:textId="77777777" w:rsidR="00414041" w:rsidRPr="00414041" w:rsidRDefault="00414041" w:rsidP="0041404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proofErr w:type="spellStart"/>
      <w:r w:rsidRPr="00414041">
        <w:rPr>
          <w:rFonts w:ascii="Times New Roman" w:eastAsia="Times New Roman" w:hAnsi="Times New Roman" w:cs="Times New Roman"/>
          <w:color w:val="000000"/>
          <w:sz w:val="28"/>
          <w:szCs w:val="28"/>
        </w:rPr>
        <w:t>Гусеничка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з</w:t>
      </w:r>
      <w:r w:rsidRPr="00414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акреплять умение обводить трафарет на цветную бумагу и вырезать по контуру, скручивать элемент (форму)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14041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спираль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140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EC71DEB" w14:textId="77777777" w:rsidR="00414041" w:rsidRDefault="00414041" w:rsidP="0041404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Pr="00414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Композиция из основных форм. </w:t>
      </w:r>
    </w:p>
    <w:p w14:paraId="57D38D8C" w14:textId="77777777" w:rsidR="00414041" w:rsidRDefault="00414041" w:rsidP="0041404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414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Составление композиции из форм. Познакомить с основным понятием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1404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14041">
        <w:rPr>
          <w:rFonts w:ascii="Times New Roman" w:eastAsia="Times New Roman" w:hAnsi="Times New Roman" w:cs="Times New Roman"/>
          <w:color w:val="000000"/>
          <w:sz w:val="28"/>
          <w:szCs w:val="28"/>
        </w:rPr>
        <w:t>. Способы и правила её составления.</w:t>
      </w:r>
    </w:p>
    <w:p w14:paraId="69EA1125" w14:textId="77777777" w:rsidR="00414041" w:rsidRPr="00414041" w:rsidRDefault="00414041" w:rsidP="0041404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414041">
        <w:rPr>
          <w:rFonts w:ascii="Times New Roman" w:eastAsia="Times New Roman" w:hAnsi="Times New Roman" w:cs="Times New Roman"/>
          <w:color w:val="000000"/>
          <w:sz w:val="28"/>
          <w:szCs w:val="28"/>
        </w:rPr>
        <w:t>«Дождик»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414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пражнять детей обводить трафарет на цветную бумагу и вырезать по контуру. Познакомить детей с новым элементом (формой) </w:t>
      </w:r>
      <w:proofErr w:type="spellStart"/>
      <w:r w:rsidRPr="00414041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Pr="00414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«капелька».</w:t>
      </w:r>
    </w:p>
    <w:p w14:paraId="53A097C0" w14:textId="77777777" w:rsidR="006721B0" w:rsidRPr="006721B0" w:rsidRDefault="00414041" w:rsidP="006721B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6721B0" w:rsidRPr="006721B0">
        <w:t xml:space="preserve"> </w:t>
      </w:r>
      <w:r w:rsidR="006721B0" w:rsidRPr="006721B0">
        <w:rPr>
          <w:rFonts w:ascii="Times New Roman" w:hAnsi="Times New Roman" w:cs="Times New Roman"/>
          <w:sz w:val="28"/>
          <w:szCs w:val="28"/>
        </w:rPr>
        <w:t>«Осенняя береза</w:t>
      </w:r>
      <w:r w:rsidR="006721B0">
        <w:rPr>
          <w:rFonts w:ascii="Times New Roman" w:hAnsi="Times New Roman" w:cs="Times New Roman"/>
          <w:sz w:val="28"/>
          <w:szCs w:val="28"/>
        </w:rPr>
        <w:t>»</w:t>
      </w:r>
    </w:p>
    <w:p w14:paraId="52EA7C63" w14:textId="77777777" w:rsidR="006721B0" w:rsidRPr="006721B0" w:rsidRDefault="006721B0" w:rsidP="006721B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hAnsi="Times New Roman" w:cs="Times New Roman"/>
          <w:i/>
          <w:sz w:val="28"/>
          <w:szCs w:val="28"/>
        </w:rPr>
        <w:t>Теория</w:t>
      </w:r>
      <w:r w:rsidRPr="006721B0"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 w:rsidRPr="00672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Коллективное составление композиции по выбранной тематике. Использование техники </w:t>
      </w:r>
      <w:proofErr w:type="spellStart"/>
      <w:r w:rsidRPr="006721B0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Pr="006721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B2C16D" w14:textId="77777777" w:rsidR="006721B0" w:rsidRPr="006721B0" w:rsidRDefault="006721B0" w:rsidP="006721B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B13A1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721B0">
        <w:rPr>
          <w:rFonts w:ascii="Times New Roman" w:hAnsi="Times New Roman" w:cs="Times New Roman"/>
          <w:sz w:val="28"/>
          <w:szCs w:val="28"/>
        </w:rPr>
        <w:t xml:space="preserve">Продолжать упражнять детей скручивать элемент (форму)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72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21B0">
        <w:rPr>
          <w:rFonts w:ascii="Times New Roman" w:hAnsi="Times New Roman" w:cs="Times New Roman"/>
          <w:sz w:val="28"/>
          <w:szCs w:val="28"/>
        </w:rPr>
        <w:t>капелька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721B0">
        <w:rPr>
          <w:rFonts w:ascii="Times New Roman" w:hAnsi="Times New Roman" w:cs="Times New Roman"/>
          <w:sz w:val="28"/>
          <w:szCs w:val="28"/>
        </w:rPr>
        <w:t xml:space="preserve">лист бумаги с нарисованной березой, оборудование для </w:t>
      </w:r>
      <w:proofErr w:type="spellStart"/>
      <w:r w:rsidRPr="006721B0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6721B0">
        <w:rPr>
          <w:rFonts w:ascii="Times New Roman" w:hAnsi="Times New Roman" w:cs="Times New Roman"/>
          <w:sz w:val="28"/>
          <w:szCs w:val="28"/>
        </w:rPr>
        <w:t>.</w:t>
      </w:r>
    </w:p>
    <w:p w14:paraId="4CB335CF" w14:textId="77777777" w:rsidR="006721B0" w:rsidRDefault="00414041" w:rsidP="002E6AB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6721B0" w:rsidRPr="006721B0">
        <w:t xml:space="preserve"> </w:t>
      </w:r>
      <w:r w:rsidR="006721B0" w:rsidRPr="00672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формы. </w:t>
      </w:r>
      <w:r w:rsidR="006721B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721B0" w:rsidRPr="006721B0">
        <w:rPr>
          <w:rFonts w:ascii="Times New Roman" w:eastAsia="Times New Roman" w:hAnsi="Times New Roman" w:cs="Times New Roman"/>
          <w:color w:val="000000"/>
          <w:sz w:val="28"/>
          <w:szCs w:val="28"/>
        </w:rPr>
        <w:t>Спирали</w:t>
      </w:r>
      <w:r w:rsidR="006721B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721B0" w:rsidRPr="00672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виде стружки. </w:t>
      </w:r>
    </w:p>
    <w:p w14:paraId="12241D6B" w14:textId="77777777" w:rsidR="00414041" w:rsidRDefault="006721B0" w:rsidP="002E6AB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Конструирование из основных форм </w:t>
      </w:r>
      <w:proofErr w:type="spellStart"/>
      <w:r w:rsidRPr="006721B0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Pr="006721B0">
        <w:rPr>
          <w:rFonts w:ascii="Times New Roman" w:eastAsia="Times New Roman" w:hAnsi="Times New Roman" w:cs="Times New Roman"/>
          <w:color w:val="000000"/>
          <w:sz w:val="28"/>
          <w:szCs w:val="28"/>
        </w:rPr>
        <w:t>. Технология изготовления. Применение формы в композициях.</w:t>
      </w:r>
    </w:p>
    <w:p w14:paraId="0E8955D6" w14:textId="77777777" w:rsidR="006721B0" w:rsidRDefault="006721B0" w:rsidP="00CE2A4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E2A4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E2A43" w:rsidRPr="00CE2A43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Снежинка</w:t>
      </w:r>
      <w:r w:rsidR="00CE2A43">
        <w:rPr>
          <w:rFonts w:ascii="Times New Roman" w:eastAsia="Times New Roman" w:hAnsi="Times New Roman" w:cs="Times New Roman"/>
          <w:color w:val="000000"/>
          <w:sz w:val="28"/>
          <w:szCs w:val="28"/>
        </w:rPr>
        <w:t>» п</w:t>
      </w:r>
      <w:r w:rsidR="00CE2A43" w:rsidRPr="00CE2A43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родолжать упражнять детей скручивать элемент</w:t>
      </w:r>
      <w:r w:rsidR="00CE2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«капелька»</w:t>
      </w:r>
      <w:r w:rsidR="00CE2A43" w:rsidRPr="00CE2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(форму), </w:t>
      </w:r>
      <w:r w:rsidR="00CE2A4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E2A43" w:rsidRPr="00CE2A43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спираль</w:t>
      </w:r>
      <w:r w:rsidR="00CE2A4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E2A43" w:rsidRPr="00CE2A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AE9C8D" w14:textId="77777777" w:rsidR="00C430C4" w:rsidRPr="00C430C4" w:rsidRDefault="00414041" w:rsidP="00C430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="004A53B2" w:rsidRPr="004A53B2">
        <w:t xml:space="preserve"> </w:t>
      </w:r>
      <w:r w:rsidR="00C430C4" w:rsidRPr="00C430C4">
        <w:rPr>
          <w:rFonts w:ascii="Times New Roman" w:hAnsi="Times New Roman" w:cs="Times New Roman"/>
          <w:sz w:val="28"/>
          <w:szCs w:val="28"/>
        </w:rPr>
        <w:t xml:space="preserve">Изготовление из простых элементов. </w:t>
      </w:r>
    </w:p>
    <w:p w14:paraId="56B8B4B3" w14:textId="77777777" w:rsidR="00C430C4" w:rsidRPr="00C430C4" w:rsidRDefault="00C430C4" w:rsidP="00C430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3A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C430C4">
        <w:rPr>
          <w:rFonts w:ascii="Times New Roman" w:hAnsi="Times New Roman" w:cs="Times New Roman"/>
          <w:sz w:val="28"/>
          <w:szCs w:val="28"/>
        </w:rPr>
        <w:t xml:space="preserve"> Навыки выполнения простых цветов из толстых цветных полос бумаги. </w:t>
      </w:r>
    </w:p>
    <w:p w14:paraId="06F90AF3" w14:textId="77777777" w:rsidR="00C430C4" w:rsidRPr="00C430C4" w:rsidRDefault="00C430C4" w:rsidP="00C430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3A1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C430C4">
        <w:rPr>
          <w:rFonts w:ascii="Times New Roman" w:hAnsi="Times New Roman" w:cs="Times New Roman"/>
          <w:sz w:val="28"/>
          <w:szCs w:val="28"/>
        </w:rPr>
        <w:t xml:space="preserve">: «Барашек под яблонькой» кручение завитков из цветных полос. Закреплять умение детей выполнять аппликацию методом отрывания кусочков бумаги, скручивать элементы (формы) </w:t>
      </w:r>
      <w:proofErr w:type="spellStart"/>
      <w:r w:rsidRPr="00C430C4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C430C4">
        <w:rPr>
          <w:rFonts w:ascii="Times New Roman" w:hAnsi="Times New Roman" w:cs="Times New Roman"/>
          <w:sz w:val="28"/>
          <w:szCs w:val="28"/>
        </w:rPr>
        <w:t xml:space="preserve"> – «свободная спираль» Упражнять детей в составлении композиции.</w:t>
      </w:r>
    </w:p>
    <w:p w14:paraId="1B25D08A" w14:textId="77777777" w:rsidR="00C430C4" w:rsidRPr="004A53B2" w:rsidRDefault="00C430C4" w:rsidP="00C430C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Pr="00C430C4">
        <w:t xml:space="preserve"> </w:t>
      </w:r>
      <w: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Барашек под яблонькой»</w:t>
      </w:r>
    </w:p>
    <w:p w14:paraId="14BE03D2" w14:textId="77777777" w:rsidR="00C430C4" w:rsidRDefault="00C430C4" w:rsidP="00C430C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детей в составлении композиции.</w:t>
      </w:r>
    </w:p>
    <w:p w14:paraId="58A53FEB" w14:textId="77777777" w:rsidR="00C430C4" w:rsidRDefault="00C430C4" w:rsidP="00C430C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Закреплять умение детей выполнять аппликацию методом отрывания кусочков бумаги, скручивать элементы (формы) </w:t>
      </w:r>
      <w:proofErr w:type="spellStart"/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«</w:t>
      </w:r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спираль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691EFCA" w14:textId="77777777" w:rsidR="00C430C4" w:rsidRDefault="00C430C4" w:rsidP="00C430C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Pr="004A53B2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>Аквариум с рыбками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37A8F4EC" w14:textId="77777777" w:rsidR="00C430C4" w:rsidRDefault="00C430C4" w:rsidP="00C430C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90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Приемы изготовления более сложных цветов. Подбор цветовой гаммы. </w:t>
      </w:r>
    </w:p>
    <w:p w14:paraId="67C8C1B9" w14:textId="77777777" w:rsidR="00C430C4" w:rsidRDefault="00C430C4" w:rsidP="00C430C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0388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листиков с продольными жилками.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детей скручивать новый элемент (форму)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Закрепить умение обводить трафарет на цветной картон и вырезать по контуру, скручивать элемент (форму)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>капелька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>глаз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BBCB4B2" w14:textId="77777777" w:rsidR="004349C9" w:rsidRPr="00293752" w:rsidRDefault="004349C9" w:rsidP="004349C9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Pr="004A53B2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Виноград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316CC604" w14:textId="77777777" w:rsidR="004349C9" w:rsidRDefault="004349C9" w:rsidP="004349C9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 изготовления более сложных цветов. Подбор цветовой гаммы. Изготовление листиков с продольными жилками.</w:t>
      </w:r>
    </w:p>
    <w:p w14:paraId="34F54785" w14:textId="77777777" w:rsidR="004349C9" w:rsidRDefault="004349C9" w:rsidP="004349C9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упражнять обводить трафарет на цветную бумагу и вырезать по контуру, продолжать учить детей скручивать элемент (форму)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спираль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>, закреплять умение детей складывать полоску пополам и разрезать на 2 одинаковые части.</w:t>
      </w:r>
    </w:p>
    <w:p w14:paraId="40C57868" w14:textId="77777777" w:rsidR="004A53B2" w:rsidRPr="004A53B2" w:rsidRDefault="002E08E6" w:rsidP="004A53B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Pr="004A53B2">
        <w:t xml:space="preserve"> </w:t>
      </w:r>
      <w:r w:rsidR="004A53B2">
        <w:t>«</w:t>
      </w:r>
      <w:r w:rsidR="004A53B2"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>Елочная игрушка</w:t>
      </w:r>
      <w:r w:rsid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72A9055F" w14:textId="77777777" w:rsidR="004A53B2" w:rsidRDefault="004A53B2" w:rsidP="004A53B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детей скручивать новый элемент (форму)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«завиток»</w:t>
      </w:r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закреплять умение обводить трафарет на цветной картон и вырезать по контуру. </w:t>
      </w:r>
    </w:p>
    <w:p w14:paraId="593FF450" w14:textId="77777777" w:rsidR="00414041" w:rsidRDefault="004A53B2" w:rsidP="004A53B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</w:t>
      </w:r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>из элементов композици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8C82FF" w14:textId="77777777" w:rsidR="004A53B2" w:rsidRDefault="002E08E6" w:rsidP="004A53B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Pr="004A53B2">
        <w:t xml:space="preserve"> </w:t>
      </w:r>
      <w:r w:rsid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A53B2"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>Ёлочка</w:t>
      </w:r>
      <w:r w:rsid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7A8A339F" w14:textId="77777777" w:rsidR="004A53B2" w:rsidRDefault="004A53B2" w:rsidP="004A53B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Конструирование из основных форм </w:t>
      </w:r>
      <w:proofErr w:type="spellStart"/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Технология изготовления. </w:t>
      </w:r>
    </w:p>
    <w:p w14:paraId="22EB4370" w14:textId="77777777" w:rsidR="00414041" w:rsidRDefault="004A53B2" w:rsidP="004A53B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</w:t>
      </w:r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родолжать упражнять обводить трафарет на цветную бумагу и вырезать по контуру, продолжать учить детей скручивать элемент (форму)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спираль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686F016" w14:textId="77777777" w:rsidR="004A53B2" w:rsidRDefault="002E08E6" w:rsidP="004A53B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</w:t>
      </w:r>
      <w:r w:rsidR="004A53B2" w:rsidRPr="004A53B2">
        <w:t xml:space="preserve"> </w:t>
      </w:r>
      <w:r w:rsidR="004A53B2" w:rsidRPr="004A53B2">
        <w:rPr>
          <w:rFonts w:ascii="Times New Roman" w:hAnsi="Times New Roman" w:cs="Times New Roman"/>
          <w:sz w:val="28"/>
          <w:szCs w:val="28"/>
        </w:rPr>
        <w:t>«</w:t>
      </w:r>
      <w:r w:rsidR="004A53B2"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Новогодняя открытка</w:t>
      </w:r>
      <w:r w:rsid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71B55202" w14:textId="77777777" w:rsidR="004A53B2" w:rsidRDefault="004A53B2" w:rsidP="004A53B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учить соединять две полоски в одну. Учить детей составлять из элементов композицию.</w:t>
      </w:r>
    </w:p>
    <w:p w14:paraId="541804A5" w14:textId="77777777" w:rsidR="00414041" w:rsidRDefault="004A53B2" w:rsidP="004A53B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Закреплять умение складывать картон пополам, делать трубочки при помощи полоски бумаги и карандаша, скручивать элемент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>капелька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Start"/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gramEnd"/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орму)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спираль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A5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87719C4" w14:textId="77777777" w:rsidR="00293752" w:rsidRPr="00293752" w:rsidRDefault="00414041" w:rsidP="0029375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</w:t>
      </w:r>
      <w:r w:rsid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Изготовление «</w:t>
      </w:r>
      <w:r w:rsidR="00293752" w:rsidRP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Виноград</w:t>
      </w:r>
      <w:r w:rsid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</w:p>
    <w:p w14:paraId="4C24364A" w14:textId="77777777" w:rsidR="00293752" w:rsidRDefault="00293752" w:rsidP="0029375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упражнять обводить трафарет на цветную бумагу и вырезать по контуру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4396AB" w14:textId="77777777" w:rsidR="00414041" w:rsidRDefault="00293752" w:rsidP="0029375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закрепить умение </w:t>
      </w:r>
      <w:r w:rsidRP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скручивать элемент (форму)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спираль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>, закреплять умение детей складывать полоску пополам и разрезать на 2 одинаковые части.</w:t>
      </w:r>
    </w:p>
    <w:p w14:paraId="4FF7D32B" w14:textId="77777777" w:rsidR="008D1F35" w:rsidRDefault="00414041" w:rsidP="008D1F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  <w:r w:rsidR="00293752" w:rsidRPr="00293752">
        <w:t xml:space="preserve"> </w:t>
      </w:r>
      <w:r w:rsidR="008D1F35" w:rsidRPr="00293752">
        <w:rPr>
          <w:rFonts w:ascii="Times New Roman" w:hAnsi="Times New Roman" w:cs="Times New Roman"/>
          <w:sz w:val="28"/>
          <w:szCs w:val="28"/>
        </w:rPr>
        <w:t xml:space="preserve">Изготовление двойных бахромчатых цветов. </w:t>
      </w:r>
    </w:p>
    <w:p w14:paraId="716D0989" w14:textId="77777777" w:rsidR="008D1F35" w:rsidRDefault="008D1F35" w:rsidP="008D1F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3A1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93752">
        <w:rPr>
          <w:rFonts w:ascii="Times New Roman" w:hAnsi="Times New Roman" w:cs="Times New Roman"/>
          <w:sz w:val="28"/>
          <w:szCs w:val="28"/>
        </w:rPr>
        <w:t xml:space="preserve">Приемы изготовления более сложных цветов. Подбор цветовой гаммы. </w:t>
      </w:r>
    </w:p>
    <w:p w14:paraId="7F13C2B4" w14:textId="77777777" w:rsidR="008D1F35" w:rsidRDefault="008D1F35" w:rsidP="008D1F35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Ромашка» и</w:t>
      </w:r>
      <w:r w:rsidRPr="00293752">
        <w:rPr>
          <w:rFonts w:ascii="Times New Roman" w:hAnsi="Times New Roman" w:cs="Times New Roman"/>
          <w:sz w:val="28"/>
          <w:szCs w:val="28"/>
        </w:rPr>
        <w:t>зготовление листиков с продольными жилками.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упражнять детей скручивать элемент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>капелька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(форму)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спираль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34216FFF" w14:textId="77777777" w:rsidR="008D1F35" w:rsidRDefault="008D1F35" w:rsidP="008D1F35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</w:t>
      </w:r>
      <w:r w:rsidRPr="00293752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Черепаха на острове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D2662D" w14:textId="77777777" w:rsidR="008D1F35" w:rsidRPr="00E053E9" w:rsidRDefault="008D1F35" w:rsidP="008D1F35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</w:t>
      </w:r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Конструирование из основных форм </w:t>
      </w:r>
      <w:proofErr w:type="spellStart"/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>. Технология изготовления. Применение формы в композициях.</w:t>
      </w:r>
    </w:p>
    <w:p w14:paraId="7FA68C55" w14:textId="77777777" w:rsidR="008D1F35" w:rsidRDefault="008D1F35" w:rsidP="008D1F35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детей скручивать новый элемент (форму)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>треугольник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продолжать учить обводить трафарет на цветной картон и вырезать по контуру.</w:t>
      </w:r>
    </w:p>
    <w:p w14:paraId="33629DBB" w14:textId="77777777" w:rsidR="008D1F35" w:rsidRPr="00E053E9" w:rsidRDefault="008D1F35" w:rsidP="008D1F35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</w:t>
      </w:r>
      <w:r w:rsidRPr="008D1F35">
        <w:rPr>
          <w:rFonts w:ascii="Times New Roman" w:hAnsi="Times New Roman" w:cs="Times New Roman"/>
          <w:sz w:val="28"/>
          <w:szCs w:val="28"/>
        </w:rPr>
        <w:t xml:space="preserve"> </w:t>
      </w:r>
      <w:r w:rsidRPr="00E053E9">
        <w:rPr>
          <w:rFonts w:ascii="Times New Roman" w:hAnsi="Times New Roman" w:cs="Times New Roman"/>
          <w:sz w:val="28"/>
          <w:szCs w:val="28"/>
        </w:rPr>
        <w:t>«</w:t>
      </w:r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949DB49" w14:textId="77777777" w:rsidR="008D1F35" w:rsidRDefault="008D1F35" w:rsidP="008D1F35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Теория</w:t>
      </w:r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Конструирование из основных форм </w:t>
      </w:r>
      <w:proofErr w:type="spellStart"/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>. Технология изготовления. Применение формы в композициях.</w:t>
      </w:r>
    </w:p>
    <w:p w14:paraId="516E5CE1" w14:textId="77777777" w:rsidR="008D1F35" w:rsidRDefault="008D1F35" w:rsidP="008D1F35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упражнять детей скру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чивать элемент (форму) «</w:t>
      </w:r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>треугольник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EE0A05" w14:textId="77777777" w:rsidR="00E9386C" w:rsidRDefault="00E9386C" w:rsidP="00E9386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93752">
        <w:rPr>
          <w:rFonts w:ascii="Times New Roman" w:eastAsia="Times New Roman" w:hAnsi="Times New Roman" w:cs="Times New Roman"/>
          <w:sz w:val="28"/>
          <w:szCs w:val="28"/>
        </w:rPr>
        <w:t>21.</w:t>
      </w:r>
      <w:r w:rsidRPr="00E93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«Мимоза»</w:t>
      </w:r>
    </w:p>
    <w:p w14:paraId="740312F7" w14:textId="77777777" w:rsidR="00E9386C" w:rsidRPr="00293752" w:rsidRDefault="00E9386C" w:rsidP="00E9386C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B13A1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93752">
        <w:rPr>
          <w:rFonts w:ascii="Times New Roman" w:eastAsia="Times New Roman" w:hAnsi="Times New Roman" w:cs="Times New Roman"/>
          <w:sz w:val="28"/>
          <w:szCs w:val="28"/>
        </w:rPr>
        <w:t xml:space="preserve">Конструирование из основных форм </w:t>
      </w:r>
      <w:proofErr w:type="spellStart"/>
      <w:r w:rsidRPr="00293752">
        <w:rPr>
          <w:rFonts w:ascii="Times New Roman" w:eastAsia="Times New Roman" w:hAnsi="Times New Roman" w:cs="Times New Roman"/>
          <w:sz w:val="28"/>
          <w:szCs w:val="28"/>
        </w:rPr>
        <w:t>квиллинга</w:t>
      </w:r>
      <w:proofErr w:type="spellEnd"/>
      <w:r w:rsidRPr="00293752">
        <w:rPr>
          <w:rFonts w:ascii="Times New Roman" w:eastAsia="Times New Roman" w:hAnsi="Times New Roman" w:cs="Times New Roman"/>
          <w:sz w:val="28"/>
          <w:szCs w:val="28"/>
        </w:rPr>
        <w:t>. Технология изготовления. Применение формы в композициях.</w:t>
      </w:r>
    </w:p>
    <w:p w14:paraId="34FB93EE" w14:textId="77777777" w:rsidR="00E9386C" w:rsidRPr="00293752" w:rsidRDefault="00E9386C" w:rsidP="00E9386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B13A1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752">
        <w:rPr>
          <w:rFonts w:ascii="Times New Roman" w:hAnsi="Times New Roman" w:cs="Times New Roman"/>
          <w:sz w:val="28"/>
          <w:szCs w:val="28"/>
        </w:rPr>
        <w:t xml:space="preserve">Продолжать упражнять скручивать элемент (форму)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3752">
        <w:rPr>
          <w:rFonts w:ascii="Times New Roman" w:hAnsi="Times New Roman" w:cs="Times New Roman"/>
          <w:sz w:val="28"/>
          <w:szCs w:val="28"/>
        </w:rPr>
        <w:t>свободная спираль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3752">
        <w:rPr>
          <w:rFonts w:ascii="Times New Roman" w:hAnsi="Times New Roman" w:cs="Times New Roman"/>
          <w:sz w:val="28"/>
          <w:szCs w:val="28"/>
        </w:rPr>
        <w:t>, закрепить умение детей обводить трафарет на цветную бумагу и вырезать по контуру.</w:t>
      </w:r>
    </w:p>
    <w:p w14:paraId="3266D13A" w14:textId="77777777" w:rsidR="00293752" w:rsidRPr="00293752" w:rsidRDefault="00E9386C" w:rsidP="0029375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 </w:t>
      </w:r>
      <w:r w:rsidR="00293752" w:rsidRP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«Поделка к 23 февраля </w:t>
      </w:r>
      <w:r w:rsid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93752" w:rsidRP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танк»</w:t>
      </w:r>
    </w:p>
    <w:p w14:paraId="2D7567A7" w14:textId="77777777" w:rsidR="00414041" w:rsidRDefault="00293752" w:rsidP="0029375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изготавливать разные формы «роллов», выкладывать из деталей заданную фигуру. Учить располагать на готовой форме. Воспитывать чувство патриотизма, любовь и уважение к отцу.</w:t>
      </w:r>
    </w:p>
    <w:p w14:paraId="0C163362" w14:textId="77777777" w:rsidR="00293752" w:rsidRDefault="00293752" w:rsidP="0029375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</w:t>
      </w:r>
      <w:r w:rsidRP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>: Продолжать упражнять обводить трафарет на цветную бумагу и вырезать по контуру, продолжать учить детей скручивать элемент (форму) «свободная спираль», закреплять умение детей складывать полоску пополам и разрезать на 2 одинаковые части.</w:t>
      </w:r>
    </w:p>
    <w:p w14:paraId="4ABDF58A" w14:textId="77777777" w:rsidR="00E9386C" w:rsidRPr="00E053E9" w:rsidRDefault="00E9386C" w:rsidP="00E9386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23.</w:t>
      </w:r>
      <w:r w:rsidRPr="00E053E9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>Бабочка на цветке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74819F26" w14:textId="77777777" w:rsidR="00E9386C" w:rsidRDefault="00E9386C" w:rsidP="00E9386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Закреплять умение складывать пружинку, обводить трафарет на цветную бумагу и вырезать по контуру, скручивать элемент (форму)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>глаз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спираль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>капелька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BC363DA" w14:textId="77777777" w:rsidR="00E9386C" w:rsidRDefault="00E9386C" w:rsidP="00E9386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учить соединять две полоски в одну. Учить собирать полученные элементы в объёмную композицию (бабочку).</w:t>
      </w:r>
    </w:p>
    <w:p w14:paraId="01DA5D2B" w14:textId="77777777" w:rsidR="00293752" w:rsidRPr="00293752" w:rsidRDefault="00E9386C" w:rsidP="0029375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 </w:t>
      </w:r>
      <w:r w:rsid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>«Открытка для мамы»</w:t>
      </w:r>
    </w:p>
    <w:p w14:paraId="3134EC3A" w14:textId="77777777" w:rsidR="00293752" w:rsidRDefault="00293752" w:rsidP="0029375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Приемы изготовления более сложных цветов. Подбор цветовой гаммы. </w:t>
      </w:r>
    </w:p>
    <w:p w14:paraId="565729FD" w14:textId="77777777" w:rsidR="00414041" w:rsidRDefault="00293752" w:rsidP="0029375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Закреплять умение обводить трафарет на цветной картон и вырезать по контуру, скручивать элемент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(форму)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спираль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>капелька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>. Упражнять детей в составлении композиции.</w:t>
      </w:r>
    </w:p>
    <w:p w14:paraId="68F2B33D" w14:textId="77777777" w:rsidR="00B97259" w:rsidRPr="00293752" w:rsidRDefault="00B97259" w:rsidP="00B97259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</w:t>
      </w:r>
      <w:r w:rsidRPr="00E053E9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41D30D51" w14:textId="77777777" w:rsidR="00B97259" w:rsidRPr="006E40A3" w:rsidRDefault="00B97259" w:rsidP="00B97259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6E40A3">
        <w:rPr>
          <w:rFonts w:ascii="Times New Roman" w:eastAsia="Times New Roman" w:hAnsi="Times New Roman" w:cs="Times New Roman"/>
          <w:sz w:val="28"/>
          <w:szCs w:val="28"/>
        </w:rPr>
        <w:t xml:space="preserve">: Конструирование из основных форм </w:t>
      </w:r>
      <w:proofErr w:type="spellStart"/>
      <w:r w:rsidRPr="006E40A3">
        <w:rPr>
          <w:rFonts w:ascii="Times New Roman" w:eastAsia="Times New Roman" w:hAnsi="Times New Roman" w:cs="Times New Roman"/>
          <w:sz w:val="28"/>
          <w:szCs w:val="28"/>
        </w:rPr>
        <w:t>квиллинга</w:t>
      </w:r>
      <w:proofErr w:type="spellEnd"/>
      <w:r w:rsidRPr="006E40A3">
        <w:rPr>
          <w:rFonts w:ascii="Times New Roman" w:eastAsia="Times New Roman" w:hAnsi="Times New Roman" w:cs="Times New Roman"/>
          <w:sz w:val="28"/>
          <w:szCs w:val="28"/>
        </w:rPr>
        <w:t>. Технология изготовления. Применение формы в композициях.</w:t>
      </w:r>
    </w:p>
    <w:p w14:paraId="58B2B451" w14:textId="77777777" w:rsidR="00B97259" w:rsidRDefault="00B97259" w:rsidP="00B97259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упражнять детей скручивать элемент (форму)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>капелька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937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ABC63BC" w14:textId="77777777" w:rsidR="00E053E9" w:rsidRPr="00E053E9" w:rsidRDefault="00B97259" w:rsidP="00E053E9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26.</w:t>
      </w:r>
      <w:r w:rsidRPr="00E053E9">
        <w:t xml:space="preserve"> </w:t>
      </w:r>
      <w:r w:rsid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053E9"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листочки</w:t>
      </w:r>
      <w:r w:rsid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84B1B1C" w14:textId="77777777" w:rsidR="00E053E9" w:rsidRPr="00E053E9" w:rsidRDefault="00E053E9" w:rsidP="00E053E9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</w:t>
      </w:r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Конструирование из основных форм </w:t>
      </w:r>
      <w:proofErr w:type="spellStart"/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>. Технология изготовления. Применение формы в композициях.</w:t>
      </w:r>
    </w:p>
    <w:p w14:paraId="445BC5A8" w14:textId="77777777" w:rsidR="00414041" w:rsidRDefault="00E053E9" w:rsidP="00E053E9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упражнять детей скручивать элемент (форму)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>капелька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BA989F" w14:textId="77777777" w:rsidR="00E053E9" w:rsidRPr="00E053E9" w:rsidRDefault="00E053E9" w:rsidP="00E053E9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27.</w:t>
      </w:r>
      <w:r w:rsidRPr="00E053E9">
        <w:t xml:space="preserve"> </w:t>
      </w:r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>«Букет подснежников»</w:t>
      </w:r>
    </w:p>
    <w:p w14:paraId="047DD665" w14:textId="77777777" w:rsidR="00E053E9" w:rsidRDefault="00E053E9" w:rsidP="00E053E9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</w:t>
      </w:r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Приемы изготовления более сложных цветов. Подбор цветовой гаммы.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A9690DE" w14:textId="77777777" w:rsidR="00E053E9" w:rsidRDefault="00E053E9" w:rsidP="00E053E9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упражнять детей скручивать форму «глаз».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склеивать готовые детали в композиции.</w:t>
      </w:r>
    </w:p>
    <w:p w14:paraId="2D408CFC" w14:textId="77777777" w:rsidR="00E053E9" w:rsidRPr="00E053E9" w:rsidRDefault="00E053E9" w:rsidP="00E053E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28.</w:t>
      </w:r>
      <w:r w:rsidRPr="00E053E9"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53E9">
        <w:rPr>
          <w:rFonts w:ascii="Times New Roman" w:hAnsi="Times New Roman" w:cs="Times New Roman"/>
          <w:sz w:val="28"/>
          <w:szCs w:val="28"/>
        </w:rPr>
        <w:t>Колокольчики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06D6E73" w14:textId="77777777" w:rsidR="00E053E9" w:rsidRPr="00E053E9" w:rsidRDefault="00E053E9" w:rsidP="00E053E9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Теория</w:t>
      </w:r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>: Приемы изготовления более сложных цветов. Подбор цветовой гаммы.</w:t>
      </w:r>
    </w:p>
    <w:p w14:paraId="2132EF85" w14:textId="77777777" w:rsidR="00E053E9" w:rsidRPr="00E053E9" w:rsidRDefault="00E053E9" w:rsidP="00BB13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3A1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53E9">
        <w:rPr>
          <w:rFonts w:ascii="Times New Roman" w:hAnsi="Times New Roman" w:cs="Times New Roman"/>
          <w:sz w:val="28"/>
          <w:szCs w:val="28"/>
        </w:rPr>
        <w:t xml:space="preserve">Учить детей делать новый элемент (форму) </w:t>
      </w:r>
      <w:proofErr w:type="spellStart"/>
      <w:r w:rsidRPr="00E053E9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E053E9">
        <w:rPr>
          <w:rFonts w:ascii="Times New Roman" w:hAnsi="Times New Roman" w:cs="Times New Roman"/>
          <w:sz w:val="28"/>
          <w:szCs w:val="28"/>
        </w:rPr>
        <w:t xml:space="preserve"> </w:t>
      </w:r>
      <w:r w:rsidR="00E16C77">
        <w:rPr>
          <w:rFonts w:ascii="Times New Roman" w:hAnsi="Times New Roman" w:cs="Times New Roman"/>
          <w:sz w:val="28"/>
          <w:szCs w:val="28"/>
        </w:rPr>
        <w:t>–</w:t>
      </w:r>
      <w:r w:rsidRPr="00E053E9">
        <w:rPr>
          <w:rFonts w:ascii="Times New Roman" w:hAnsi="Times New Roman" w:cs="Times New Roman"/>
          <w:sz w:val="28"/>
          <w:szCs w:val="28"/>
        </w:rPr>
        <w:t xml:space="preserve"> </w:t>
      </w:r>
      <w:r w:rsidR="00E16C77">
        <w:rPr>
          <w:rFonts w:ascii="Times New Roman" w:hAnsi="Times New Roman" w:cs="Times New Roman"/>
          <w:sz w:val="28"/>
          <w:szCs w:val="28"/>
        </w:rPr>
        <w:t>«</w:t>
      </w:r>
      <w:r w:rsidRPr="00E053E9">
        <w:rPr>
          <w:rFonts w:ascii="Times New Roman" w:hAnsi="Times New Roman" w:cs="Times New Roman"/>
          <w:sz w:val="28"/>
          <w:szCs w:val="28"/>
        </w:rPr>
        <w:t>стрелка</w:t>
      </w:r>
      <w:r w:rsidR="00E16C77">
        <w:rPr>
          <w:rFonts w:ascii="Times New Roman" w:hAnsi="Times New Roman" w:cs="Times New Roman"/>
          <w:sz w:val="28"/>
          <w:szCs w:val="28"/>
        </w:rPr>
        <w:t>»</w:t>
      </w:r>
      <w:r w:rsidRPr="00E053E9">
        <w:rPr>
          <w:rFonts w:ascii="Times New Roman" w:hAnsi="Times New Roman" w:cs="Times New Roman"/>
          <w:sz w:val="28"/>
          <w:szCs w:val="28"/>
        </w:rPr>
        <w:t xml:space="preserve">. Продолжать учить скручивать элемент (форму) </w:t>
      </w:r>
      <w:r w:rsidR="00E16C77">
        <w:rPr>
          <w:rFonts w:ascii="Times New Roman" w:hAnsi="Times New Roman" w:cs="Times New Roman"/>
          <w:sz w:val="28"/>
          <w:szCs w:val="28"/>
        </w:rPr>
        <w:t>–</w:t>
      </w:r>
      <w:r w:rsidRPr="00E053E9">
        <w:rPr>
          <w:rFonts w:ascii="Times New Roman" w:hAnsi="Times New Roman" w:cs="Times New Roman"/>
          <w:sz w:val="28"/>
          <w:szCs w:val="28"/>
        </w:rPr>
        <w:t xml:space="preserve"> </w:t>
      </w:r>
      <w:r w:rsidR="00E16C77">
        <w:rPr>
          <w:rFonts w:ascii="Times New Roman" w:hAnsi="Times New Roman" w:cs="Times New Roman"/>
          <w:sz w:val="28"/>
          <w:szCs w:val="28"/>
        </w:rPr>
        <w:t>«</w:t>
      </w:r>
      <w:r w:rsidRPr="00E053E9">
        <w:rPr>
          <w:rFonts w:ascii="Times New Roman" w:hAnsi="Times New Roman" w:cs="Times New Roman"/>
          <w:sz w:val="28"/>
          <w:szCs w:val="28"/>
        </w:rPr>
        <w:t>капелька</w:t>
      </w:r>
      <w:r w:rsidR="00E16C77">
        <w:rPr>
          <w:rFonts w:ascii="Times New Roman" w:hAnsi="Times New Roman" w:cs="Times New Roman"/>
          <w:sz w:val="28"/>
          <w:szCs w:val="28"/>
        </w:rPr>
        <w:t>»</w:t>
      </w:r>
      <w:r w:rsidRPr="00E053E9">
        <w:rPr>
          <w:rFonts w:ascii="Times New Roman" w:hAnsi="Times New Roman" w:cs="Times New Roman"/>
          <w:sz w:val="28"/>
          <w:szCs w:val="28"/>
        </w:rPr>
        <w:t>.</w:t>
      </w:r>
    </w:p>
    <w:p w14:paraId="3A1B8E91" w14:textId="77777777" w:rsidR="00E16C77" w:rsidRPr="00E16C77" w:rsidRDefault="00E053E9" w:rsidP="00E16C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</w:t>
      </w:r>
      <w:r w:rsidRPr="00E053E9">
        <w:t xml:space="preserve"> </w:t>
      </w:r>
      <w:r w:rsidR="00E16C77">
        <w:rPr>
          <w:rFonts w:ascii="Times New Roman" w:hAnsi="Times New Roman" w:cs="Times New Roman"/>
          <w:sz w:val="28"/>
          <w:szCs w:val="28"/>
        </w:rPr>
        <w:t>«</w:t>
      </w:r>
      <w:r w:rsidR="00E16C77" w:rsidRPr="00E16C77">
        <w:rPr>
          <w:rFonts w:ascii="Times New Roman" w:hAnsi="Times New Roman" w:cs="Times New Roman"/>
          <w:sz w:val="28"/>
          <w:szCs w:val="28"/>
        </w:rPr>
        <w:t>Ландыш</w:t>
      </w:r>
      <w:r w:rsidR="00E16C77">
        <w:rPr>
          <w:rFonts w:ascii="Times New Roman" w:hAnsi="Times New Roman" w:cs="Times New Roman"/>
          <w:sz w:val="28"/>
          <w:szCs w:val="28"/>
        </w:rPr>
        <w:t>»</w:t>
      </w:r>
    </w:p>
    <w:p w14:paraId="4E3934EE" w14:textId="77777777" w:rsidR="00E16C77" w:rsidRPr="00E053E9" w:rsidRDefault="00E16C77" w:rsidP="00E16C7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</w:t>
      </w:r>
      <w:r w:rsidRPr="00E053E9">
        <w:rPr>
          <w:rFonts w:ascii="Times New Roman" w:eastAsia="Times New Roman" w:hAnsi="Times New Roman" w:cs="Times New Roman"/>
          <w:color w:val="000000"/>
          <w:sz w:val="28"/>
          <w:szCs w:val="28"/>
        </w:rPr>
        <w:t>: Приемы изготовления более сложных цветов. Подбор цветовой гаммы.</w:t>
      </w:r>
    </w:p>
    <w:p w14:paraId="03B069A7" w14:textId="77777777" w:rsidR="00E16C77" w:rsidRPr="00E16C77" w:rsidRDefault="00E16C77" w:rsidP="00E16C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3A1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16C77">
        <w:rPr>
          <w:rFonts w:ascii="Times New Roman" w:hAnsi="Times New Roman" w:cs="Times New Roman"/>
          <w:sz w:val="28"/>
          <w:szCs w:val="28"/>
        </w:rPr>
        <w:t xml:space="preserve">Упражнять детей делать элемент (форму) </w:t>
      </w:r>
      <w:proofErr w:type="spellStart"/>
      <w:r w:rsidRPr="00E16C77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E1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6C77">
        <w:rPr>
          <w:rFonts w:ascii="Times New Roman" w:hAnsi="Times New Roman" w:cs="Times New Roman"/>
          <w:sz w:val="28"/>
          <w:szCs w:val="28"/>
        </w:rPr>
        <w:t>глаз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6C77">
        <w:rPr>
          <w:rFonts w:ascii="Times New Roman" w:hAnsi="Times New Roman" w:cs="Times New Roman"/>
          <w:sz w:val="28"/>
          <w:szCs w:val="28"/>
        </w:rPr>
        <w:t xml:space="preserve">; продолжать учить детей скручивать элемент (форму) </w:t>
      </w:r>
      <w:proofErr w:type="spellStart"/>
      <w:r w:rsidRPr="00E16C77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E1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6C77">
        <w:rPr>
          <w:rFonts w:ascii="Times New Roman" w:hAnsi="Times New Roman" w:cs="Times New Roman"/>
          <w:sz w:val="28"/>
          <w:szCs w:val="28"/>
        </w:rPr>
        <w:t>стрелка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6C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6C77">
        <w:rPr>
          <w:rFonts w:ascii="Times New Roman" w:hAnsi="Times New Roman" w:cs="Times New Roman"/>
          <w:sz w:val="28"/>
          <w:szCs w:val="28"/>
        </w:rPr>
        <w:t>свободная спираль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6C77">
        <w:rPr>
          <w:rFonts w:ascii="Times New Roman" w:hAnsi="Times New Roman" w:cs="Times New Roman"/>
          <w:sz w:val="28"/>
          <w:szCs w:val="28"/>
        </w:rPr>
        <w:t>.</w:t>
      </w:r>
    </w:p>
    <w:p w14:paraId="21D1E152" w14:textId="77777777" w:rsidR="00E16C77" w:rsidRDefault="00E053E9" w:rsidP="00E16C7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30.</w:t>
      </w:r>
      <w:r w:rsidR="00E16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E16C77" w:rsidRPr="00E16C77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Васильки</w:t>
      </w:r>
      <w:r w:rsidR="00E16C7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BBDBC5E" w14:textId="77777777" w:rsidR="00E16C77" w:rsidRPr="00E16C77" w:rsidRDefault="00E16C77" w:rsidP="00E16C7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</w:t>
      </w:r>
      <w:r w:rsidRPr="00E16C77">
        <w:rPr>
          <w:rFonts w:ascii="Times New Roman" w:eastAsia="Times New Roman" w:hAnsi="Times New Roman" w:cs="Times New Roman"/>
          <w:color w:val="000000"/>
          <w:sz w:val="28"/>
          <w:szCs w:val="28"/>
        </w:rPr>
        <w:t>: Приемы изготовления более сложных цветов. Подбор цветовой гаммы.</w:t>
      </w:r>
    </w:p>
    <w:p w14:paraId="08F010C2" w14:textId="77777777" w:rsidR="00E053E9" w:rsidRDefault="00E16C77" w:rsidP="00E16C7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E16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16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пражнять детей скручивать элемент (форму) </w:t>
      </w:r>
      <w:proofErr w:type="spellStart"/>
      <w:r w:rsidRPr="00E16C77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Pr="00E16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16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16C77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16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16C77">
        <w:rPr>
          <w:rFonts w:ascii="Times New Roman" w:eastAsia="Times New Roman" w:hAnsi="Times New Roman" w:cs="Times New Roman"/>
          <w:color w:val="000000"/>
          <w:sz w:val="28"/>
          <w:szCs w:val="28"/>
        </w:rPr>
        <w:t>капелька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16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16C77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спираль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16C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CBF9533" w14:textId="77777777" w:rsidR="00E16C77" w:rsidRDefault="00E053E9" w:rsidP="002E6A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31.</w:t>
      </w:r>
      <w:r w:rsidR="00E16C77" w:rsidRPr="00E16C77">
        <w:t xml:space="preserve"> </w:t>
      </w:r>
      <w:r w:rsidR="00E16C77" w:rsidRPr="00E16C77">
        <w:rPr>
          <w:rFonts w:ascii="Times New Roman" w:hAnsi="Times New Roman" w:cs="Times New Roman"/>
          <w:sz w:val="28"/>
          <w:szCs w:val="28"/>
        </w:rPr>
        <w:t xml:space="preserve">Изготовление животных в технике </w:t>
      </w:r>
      <w:proofErr w:type="spellStart"/>
      <w:r w:rsidR="00E16C77" w:rsidRPr="00E16C77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E16C77" w:rsidRPr="00E16C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CBC49B" w14:textId="77777777" w:rsidR="00E16C77" w:rsidRDefault="00E16C77" w:rsidP="002E6A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3A1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16C77">
        <w:rPr>
          <w:rFonts w:ascii="Times New Roman" w:hAnsi="Times New Roman" w:cs="Times New Roman"/>
          <w:sz w:val="28"/>
          <w:szCs w:val="28"/>
        </w:rPr>
        <w:t xml:space="preserve">Базовые формы. Познакомить с основными базовыми формами. </w:t>
      </w:r>
    </w:p>
    <w:p w14:paraId="10424A8C" w14:textId="77777777" w:rsidR="00E16C77" w:rsidRPr="00E16C77" w:rsidRDefault="00E16C77" w:rsidP="002E6A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3A1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16C77">
        <w:rPr>
          <w:rFonts w:ascii="Times New Roman" w:hAnsi="Times New Roman" w:cs="Times New Roman"/>
          <w:sz w:val="28"/>
          <w:szCs w:val="28"/>
        </w:rPr>
        <w:t xml:space="preserve">Создание фигурок животных и птиц.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6C77">
        <w:rPr>
          <w:rFonts w:ascii="Times New Roman" w:hAnsi="Times New Roman" w:cs="Times New Roman"/>
          <w:sz w:val="28"/>
          <w:szCs w:val="28"/>
        </w:rPr>
        <w:t>оиск творческой идеи.</w:t>
      </w:r>
    </w:p>
    <w:p w14:paraId="5A32A756" w14:textId="77777777" w:rsidR="00E16C77" w:rsidRDefault="00E16C77" w:rsidP="00E16C7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32. </w:t>
      </w:r>
      <w:r w:rsidRPr="00E16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Гофрированный картон и бумага. </w:t>
      </w:r>
    </w:p>
    <w:p w14:paraId="644A7D36" w14:textId="77777777" w:rsidR="00E16C77" w:rsidRDefault="00E16C77" w:rsidP="00E16C7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E16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Занимательные зверушки из гофрированного картона и бумаги. Отличительные свойства гофрированного картона. </w:t>
      </w:r>
    </w:p>
    <w:p w14:paraId="18B25AD5" w14:textId="77777777" w:rsidR="00E16C77" w:rsidRDefault="00E16C77" w:rsidP="00E16C7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E16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фигурок животных и птиц из гофрированного картона в технике </w:t>
      </w:r>
      <w:proofErr w:type="spellStart"/>
      <w:r w:rsidRPr="00E16C77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Pr="00E16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D536B88" w14:textId="77777777" w:rsidR="00E16C77" w:rsidRDefault="00E16C77" w:rsidP="00E16C7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33. «Тюльпан»</w:t>
      </w:r>
    </w:p>
    <w:p w14:paraId="54510531" w14:textId="77777777" w:rsidR="00E16C77" w:rsidRPr="00E16C77" w:rsidRDefault="00E16C77" w:rsidP="00E16C7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</w:t>
      </w:r>
      <w:r w:rsidRPr="00E16C77">
        <w:rPr>
          <w:rFonts w:ascii="Times New Roman" w:eastAsia="Times New Roman" w:hAnsi="Times New Roman" w:cs="Times New Roman"/>
          <w:color w:val="000000"/>
          <w:sz w:val="28"/>
          <w:szCs w:val="28"/>
        </w:rPr>
        <w:t>: Приемы изготовления более сложных цветов. Подбор цветовой гаммы.</w:t>
      </w:r>
      <w:r w:rsidRPr="00E16C77">
        <w:t xml:space="preserve"> </w:t>
      </w:r>
    </w:p>
    <w:p w14:paraId="4340F8E6" w14:textId="77777777" w:rsidR="00E053E9" w:rsidRDefault="00E16C77" w:rsidP="00E16C7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E16C7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упражнять детей собирать полученные элементы в объёмную композицию (цветок).</w:t>
      </w:r>
    </w:p>
    <w:p w14:paraId="2E997010" w14:textId="77777777" w:rsidR="00E16C77" w:rsidRDefault="00E16C77" w:rsidP="00E16C7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34.</w:t>
      </w:r>
      <w:r w:rsidRPr="00E16C77">
        <w:t xml:space="preserve"> </w:t>
      </w:r>
      <w:r w:rsidRPr="00E16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Итоговое </w:t>
      </w:r>
      <w:r w:rsidRPr="00911E9B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E16C77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Цветочная поляна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4F6CEDDA" w14:textId="77777777" w:rsidR="00E053E9" w:rsidRDefault="00E16C77" w:rsidP="002E6AB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Теория</w:t>
      </w:r>
      <w:r w:rsidRPr="00E16C77">
        <w:rPr>
          <w:rFonts w:ascii="Times New Roman" w:eastAsia="Times New Roman" w:hAnsi="Times New Roman" w:cs="Times New Roman"/>
          <w:color w:val="000000"/>
          <w:sz w:val="28"/>
          <w:szCs w:val="28"/>
        </w:rPr>
        <w:t>: Приемы изготовления более сложных цветов. Подбор цветовой гаммы.</w:t>
      </w:r>
    </w:p>
    <w:p w14:paraId="20EDAE72" w14:textId="77777777" w:rsidR="007B5F36" w:rsidRDefault="00E16C77" w:rsidP="000677D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3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E16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Закрепить все элементы </w:t>
      </w:r>
      <w:proofErr w:type="spellStart"/>
      <w:r w:rsidRPr="00E16C77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Pr="00E16C77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Развивать воображение</w:t>
      </w:r>
    </w:p>
    <w:p w14:paraId="06AD9620" w14:textId="4D5FE450" w:rsidR="00A27FB8" w:rsidRPr="00346A08" w:rsidRDefault="00A27FB8" w:rsidP="00A27FB8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6A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Промежуточный контроль: наблюдение, творческая работа, опрос.</w:t>
      </w:r>
    </w:p>
    <w:p w14:paraId="51961B99" w14:textId="77777777" w:rsidR="00A27FB8" w:rsidRDefault="00A27FB8" w:rsidP="000677D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4A149E" w14:textId="77777777" w:rsidR="00654ED5" w:rsidRDefault="00654ED5" w:rsidP="00911E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05DD00" w14:textId="77777777" w:rsidR="00911E9B" w:rsidRDefault="00911E9B" w:rsidP="00911E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33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108"/>
        <w:gridCol w:w="3827"/>
        <w:gridCol w:w="1418"/>
        <w:gridCol w:w="1559"/>
        <w:gridCol w:w="1570"/>
      </w:tblGrid>
      <w:tr w:rsidR="00911E9B" w14:paraId="0C67C087" w14:textId="77777777" w:rsidTr="00717897">
        <w:tc>
          <w:tcPr>
            <w:tcW w:w="560" w:type="dxa"/>
          </w:tcPr>
          <w:p w14:paraId="1DFBF62F" w14:textId="77777777" w:rsidR="00911E9B" w:rsidRPr="006A11D8" w:rsidRDefault="00911E9B" w:rsidP="00F1753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№</w:t>
            </w:r>
            <w:proofErr w:type="gramStart"/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08" w:type="dxa"/>
          </w:tcPr>
          <w:p w14:paraId="662030DB" w14:textId="77777777" w:rsidR="00911E9B" w:rsidRPr="006A11D8" w:rsidRDefault="00911E9B" w:rsidP="00F1753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827" w:type="dxa"/>
          </w:tcPr>
          <w:p w14:paraId="7BFF1BD8" w14:textId="77777777" w:rsidR="00911E9B" w:rsidRPr="006A11D8" w:rsidRDefault="00911E9B" w:rsidP="00F1753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8" w:type="dxa"/>
          </w:tcPr>
          <w:p w14:paraId="04DC28F4" w14:textId="77777777" w:rsidR="00911E9B" w:rsidRPr="006A11D8" w:rsidRDefault="00911E9B" w:rsidP="00F1753F">
            <w:pPr>
              <w:ind w:left="-113" w:right="-111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Кол-во часов на группу</w:t>
            </w:r>
          </w:p>
          <w:p w14:paraId="0D1BD94F" w14:textId="77777777" w:rsidR="00911E9B" w:rsidRPr="006A11D8" w:rsidRDefault="00911E9B" w:rsidP="00F1753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006C55D0" w14:textId="77777777" w:rsidR="00911E9B" w:rsidRPr="006A11D8" w:rsidRDefault="00911E9B" w:rsidP="00F1753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Форма</w:t>
            </w:r>
          </w:p>
          <w:p w14:paraId="5724C32F" w14:textId="77777777" w:rsidR="00911E9B" w:rsidRPr="006A11D8" w:rsidRDefault="00911E9B" w:rsidP="00F1753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570" w:type="dxa"/>
          </w:tcPr>
          <w:p w14:paraId="3860CBE0" w14:textId="77777777" w:rsidR="00911E9B" w:rsidRPr="006A11D8" w:rsidRDefault="00911E9B" w:rsidP="00F1753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Форма</w:t>
            </w:r>
          </w:p>
          <w:p w14:paraId="747A2198" w14:textId="77777777" w:rsidR="00911E9B" w:rsidRPr="006A11D8" w:rsidRDefault="00911E9B" w:rsidP="00F1753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контроля</w:t>
            </w:r>
          </w:p>
        </w:tc>
      </w:tr>
      <w:tr w:rsidR="00911E9B" w14:paraId="71A7B210" w14:textId="77777777" w:rsidTr="00717897">
        <w:tc>
          <w:tcPr>
            <w:tcW w:w="560" w:type="dxa"/>
          </w:tcPr>
          <w:p w14:paraId="0351BBB6" w14:textId="77777777" w:rsidR="00911E9B" w:rsidRPr="007E13FE" w:rsidRDefault="00911E9B" w:rsidP="00F1753F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7E13FE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8" w:type="dxa"/>
          </w:tcPr>
          <w:p w14:paraId="719ADF39" w14:textId="3BC31581" w:rsidR="00911E9B" w:rsidRPr="005A551D" w:rsidRDefault="00A27FB8" w:rsidP="00F1753F">
            <w:pPr>
              <w:ind w:left="-128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С</w:t>
            </w:r>
            <w:r w:rsidR="00911E9B" w:rsidRPr="005A551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827" w:type="dxa"/>
          </w:tcPr>
          <w:p w14:paraId="5D72910F" w14:textId="77777777" w:rsidR="00DE752F" w:rsidRPr="00A06DA4" w:rsidRDefault="00911E9B" w:rsidP="00717897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6DA4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  <w:r w:rsidR="00717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52F" w:rsidRPr="00DE752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техникой безопасности работы с инструментами. </w:t>
            </w:r>
          </w:p>
        </w:tc>
        <w:tc>
          <w:tcPr>
            <w:tcW w:w="1418" w:type="dxa"/>
          </w:tcPr>
          <w:p w14:paraId="0F33C6E4" w14:textId="77777777" w:rsidR="00911E9B" w:rsidRPr="00A06DA4" w:rsidRDefault="00911E9B" w:rsidP="00F175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61D585" w14:textId="77777777" w:rsidR="00911E9B" w:rsidRPr="00A06DA4" w:rsidRDefault="00911E9B" w:rsidP="00717897">
            <w:pPr>
              <w:pStyle w:val="a3"/>
              <w:ind w:left="-101"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492E1A" w14:textId="77777777" w:rsidR="00911E9B" w:rsidRPr="00A06DA4" w:rsidRDefault="00DE752F" w:rsidP="00F1753F">
            <w:pPr>
              <w:pStyle w:val="a3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CA6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1570" w:type="dxa"/>
          </w:tcPr>
          <w:p w14:paraId="167A6CAC" w14:textId="77777777" w:rsidR="00911E9B" w:rsidRPr="00A06DA4" w:rsidRDefault="00911E9B" w:rsidP="00F1753F">
            <w:pPr>
              <w:pStyle w:val="a3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A06DA4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Беседа</w:t>
            </w:r>
          </w:p>
        </w:tc>
      </w:tr>
      <w:tr w:rsidR="00DE752F" w14:paraId="2538E64A" w14:textId="77777777" w:rsidTr="00717897">
        <w:tc>
          <w:tcPr>
            <w:tcW w:w="560" w:type="dxa"/>
          </w:tcPr>
          <w:p w14:paraId="4966F6C4" w14:textId="77777777" w:rsidR="00DE752F" w:rsidRPr="00A06DA4" w:rsidRDefault="00DE752F" w:rsidP="00DE75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08" w:type="dxa"/>
          </w:tcPr>
          <w:p w14:paraId="0E1586DC" w14:textId="5A47BED6" w:rsidR="00DE752F" w:rsidRPr="00A06DA4" w:rsidRDefault="00A27FB8" w:rsidP="00DE752F">
            <w:pPr>
              <w:pStyle w:val="a3"/>
              <w:ind w:left="-12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E752F" w:rsidRPr="00A06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827" w:type="dxa"/>
          </w:tcPr>
          <w:p w14:paraId="6AE36E9A" w14:textId="77777777" w:rsidR="00DE752F" w:rsidRPr="00A06DA4" w:rsidRDefault="00DE752F" w:rsidP="00717897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F">
              <w:rPr>
                <w:rFonts w:ascii="Times New Roman" w:hAnsi="Times New Roman" w:cs="Times New Roman"/>
                <w:sz w:val="24"/>
                <w:szCs w:val="24"/>
              </w:rPr>
              <w:t xml:space="preserve">Краткий историко-художественный обзор развития </w:t>
            </w:r>
            <w:proofErr w:type="spellStart"/>
            <w:r w:rsidRPr="00DE752F">
              <w:rPr>
                <w:rFonts w:ascii="Times New Roman" w:hAnsi="Times New Roman" w:cs="Times New Roman"/>
                <w:sz w:val="24"/>
                <w:szCs w:val="24"/>
              </w:rPr>
              <w:t>бумагокручения</w:t>
            </w:r>
            <w:proofErr w:type="spellEnd"/>
            <w:r w:rsidRPr="00DE7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52F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о </w:t>
            </w:r>
            <w:proofErr w:type="spellStart"/>
            <w:r w:rsidRPr="00DE752F">
              <w:rPr>
                <w:rFonts w:ascii="Times New Roman" w:hAnsi="Times New Roman" w:cs="Times New Roman"/>
                <w:sz w:val="24"/>
                <w:szCs w:val="24"/>
              </w:rPr>
              <w:t>квиллинге</w:t>
            </w:r>
            <w:proofErr w:type="spellEnd"/>
            <w:r w:rsidRPr="00DE75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3216EB21" w14:textId="77777777" w:rsidR="00DE752F" w:rsidRPr="00A06DA4" w:rsidRDefault="00DE752F" w:rsidP="00DE7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471B18" w14:textId="77777777" w:rsidR="00DE752F" w:rsidRPr="00A06DA4" w:rsidRDefault="00DE752F" w:rsidP="00DE7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E733D9" w14:textId="77777777" w:rsidR="00DE752F" w:rsidRPr="00A06DA4" w:rsidRDefault="00DE752F" w:rsidP="00DE752F">
            <w:pPr>
              <w:pStyle w:val="a3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A06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570" w:type="dxa"/>
          </w:tcPr>
          <w:p w14:paraId="0EBCD44B" w14:textId="77777777" w:rsidR="00DE752F" w:rsidRPr="00624888" w:rsidRDefault="00DE752F" w:rsidP="00DE75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Творческое</w:t>
            </w:r>
          </w:p>
          <w:p w14:paraId="7D28E728" w14:textId="77777777" w:rsidR="00DE752F" w:rsidRPr="00A06DA4" w:rsidRDefault="00DE752F" w:rsidP="00DE752F">
            <w:pPr>
              <w:pStyle w:val="a3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624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DE752F" w14:paraId="7002EB63" w14:textId="77777777" w:rsidTr="00717897">
        <w:tc>
          <w:tcPr>
            <w:tcW w:w="560" w:type="dxa"/>
          </w:tcPr>
          <w:p w14:paraId="12E768FF" w14:textId="77777777" w:rsidR="00DE752F" w:rsidRPr="005534D7" w:rsidRDefault="00DE752F" w:rsidP="00DE752F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5534D7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08" w:type="dxa"/>
          </w:tcPr>
          <w:p w14:paraId="52B3B662" w14:textId="449408E6" w:rsidR="00DE752F" w:rsidRDefault="00A27FB8" w:rsidP="00DE752F">
            <w:pPr>
              <w:ind w:left="-128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С</w:t>
            </w:r>
            <w:r w:rsidR="00DE752F" w:rsidRPr="005A551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827" w:type="dxa"/>
          </w:tcPr>
          <w:p w14:paraId="5368ACD6" w14:textId="77777777" w:rsidR="00DE752F" w:rsidRPr="00DE752F" w:rsidRDefault="00DE752F" w:rsidP="00DE752F">
            <w:pPr>
              <w:pStyle w:val="a3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F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традиционным оборуд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ованием и материалами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</w:p>
        </w:tc>
        <w:tc>
          <w:tcPr>
            <w:tcW w:w="1418" w:type="dxa"/>
          </w:tcPr>
          <w:p w14:paraId="71BB6269" w14:textId="77777777" w:rsidR="00DE752F" w:rsidRPr="00A06DA4" w:rsidRDefault="00DE752F" w:rsidP="00DE7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CBB39BA" w14:textId="77777777" w:rsidR="00DE752F" w:rsidRPr="00A06DA4" w:rsidRDefault="00DE752F" w:rsidP="00DE7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Занятие-творческая</w:t>
            </w:r>
            <w:proofErr w:type="gramEnd"/>
            <w:r w:rsidRPr="00624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мастерская</w:t>
            </w:r>
          </w:p>
        </w:tc>
        <w:tc>
          <w:tcPr>
            <w:tcW w:w="1570" w:type="dxa"/>
          </w:tcPr>
          <w:p w14:paraId="75A2577A" w14:textId="77777777" w:rsidR="00DE752F" w:rsidRPr="00624888" w:rsidRDefault="00DE752F" w:rsidP="00DE7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DE752F" w14:paraId="277DCB1F" w14:textId="77777777" w:rsidTr="00717897">
        <w:tc>
          <w:tcPr>
            <w:tcW w:w="560" w:type="dxa"/>
          </w:tcPr>
          <w:p w14:paraId="3B0D2FC6" w14:textId="77777777" w:rsidR="00DE752F" w:rsidRPr="00A06DA4" w:rsidRDefault="00DE752F" w:rsidP="00DE75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14:paraId="03EE8DAF" w14:textId="77777777" w:rsidR="00DE752F" w:rsidRPr="00A06DA4" w:rsidRDefault="00DE752F" w:rsidP="00DE752F">
            <w:pPr>
              <w:pStyle w:val="a3"/>
              <w:ind w:left="-12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71BE2260" w14:textId="77777777" w:rsidR="00DE752F" w:rsidRPr="009A6BF2" w:rsidRDefault="00DE752F" w:rsidP="00DE752F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BF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  <w:r w:rsidRPr="009A6B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14:paraId="2639B8BC" w14:textId="77777777" w:rsidR="00DE752F" w:rsidRPr="00E26BB3" w:rsidRDefault="00EC5533" w:rsidP="00DE75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0F70C184" w14:textId="77777777" w:rsidR="00DE752F" w:rsidRPr="00A06DA4" w:rsidRDefault="00DE752F" w:rsidP="00DE75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14:paraId="73BCA7C9" w14:textId="77777777" w:rsidR="00DE752F" w:rsidRPr="00A06DA4" w:rsidRDefault="00DE752F" w:rsidP="00DE752F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533" w14:paraId="79796602" w14:textId="77777777" w:rsidTr="00EC5533">
        <w:tc>
          <w:tcPr>
            <w:tcW w:w="560" w:type="dxa"/>
          </w:tcPr>
          <w:p w14:paraId="1FE63CE7" w14:textId="77777777" w:rsidR="00EC5533" w:rsidRPr="005534D7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1108" w:type="dxa"/>
          </w:tcPr>
          <w:p w14:paraId="5EBB3F2F" w14:textId="4CFE55EA" w:rsidR="00EC5533" w:rsidRPr="005A551D" w:rsidRDefault="00A27FB8" w:rsidP="00EC5533">
            <w:pPr>
              <w:ind w:left="-128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</w:t>
            </w:r>
            <w:r w:rsidR="00EC553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ктяб</w:t>
            </w:r>
            <w:r w:rsidR="00EC5533" w:rsidRPr="005A551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3827" w:type="dxa"/>
          </w:tcPr>
          <w:p w14:paraId="5073E309" w14:textId="77777777" w:rsidR="00EC5533" w:rsidRPr="00DE752F" w:rsidRDefault="00EC5533" w:rsidP="00EC5533">
            <w:pPr>
              <w:pStyle w:val="a3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составления схем в </w:t>
            </w:r>
            <w:proofErr w:type="spellStart"/>
            <w:r w:rsidRPr="00DE752F">
              <w:rPr>
                <w:rFonts w:ascii="Times New Roman" w:hAnsi="Times New Roman" w:cs="Times New Roman"/>
                <w:sz w:val="24"/>
                <w:szCs w:val="24"/>
              </w:rPr>
              <w:t>квиллинге</w:t>
            </w:r>
            <w:proofErr w:type="spellEnd"/>
            <w:r w:rsidRPr="00DE75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8D9BEDE" w14:textId="77777777" w:rsidR="00EC5533" w:rsidRPr="00DE752F" w:rsidRDefault="00EC5533" w:rsidP="00EC5533">
            <w:pPr>
              <w:pStyle w:val="a3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навыков кручения бумаги. Знакомство с простейшими формами роллов.</w:t>
            </w:r>
          </w:p>
        </w:tc>
        <w:tc>
          <w:tcPr>
            <w:tcW w:w="1418" w:type="dxa"/>
          </w:tcPr>
          <w:p w14:paraId="247C0206" w14:textId="77777777" w:rsidR="00EC5533" w:rsidRPr="00A06DA4" w:rsidRDefault="00EC5533" w:rsidP="00EC55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4665C92" w14:textId="77777777" w:rsidR="00EC5533" w:rsidRPr="00A06DA4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2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570" w:type="dxa"/>
          </w:tcPr>
          <w:p w14:paraId="25FA3651" w14:textId="77777777" w:rsidR="00EC5533" w:rsidRPr="00A06DA4" w:rsidRDefault="00EC5533" w:rsidP="00EC5533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  <w:p w14:paraId="0B027CC6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EC5533" w14:paraId="63631147" w14:textId="77777777" w:rsidTr="00717897">
        <w:tc>
          <w:tcPr>
            <w:tcW w:w="560" w:type="dxa"/>
          </w:tcPr>
          <w:p w14:paraId="414B4FC4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14:paraId="013FE18E" w14:textId="77777777" w:rsidR="00EC5533" w:rsidRPr="005A551D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Октябрь </w:t>
            </w:r>
          </w:p>
        </w:tc>
        <w:tc>
          <w:tcPr>
            <w:tcW w:w="3827" w:type="dxa"/>
          </w:tcPr>
          <w:p w14:paraId="0ABCC5C7" w14:textId="77777777" w:rsidR="00EC5533" w:rsidRDefault="00EC5533" w:rsidP="00EC5533">
            <w:pPr>
              <w:pStyle w:val="a3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F">
              <w:rPr>
                <w:rFonts w:ascii="Times New Roman" w:hAnsi="Times New Roman" w:cs="Times New Roman"/>
                <w:sz w:val="24"/>
                <w:szCs w:val="24"/>
              </w:rPr>
              <w:t>Зарисовка условных обозначений.</w:t>
            </w:r>
          </w:p>
          <w:p w14:paraId="06FC17D3" w14:textId="77777777" w:rsidR="00EC5533" w:rsidRDefault="00EC5533" w:rsidP="00EC5533">
            <w:pPr>
              <w:pStyle w:val="a3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E752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кручения роллов.</w:t>
            </w:r>
          </w:p>
        </w:tc>
        <w:tc>
          <w:tcPr>
            <w:tcW w:w="1418" w:type="dxa"/>
          </w:tcPr>
          <w:p w14:paraId="102A9EEF" w14:textId="77777777" w:rsidR="00EC5533" w:rsidRDefault="00EC5533" w:rsidP="00EC55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E1FE52B" w14:textId="77777777" w:rsidR="00EC5533" w:rsidRPr="00123CD0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2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570" w:type="dxa"/>
          </w:tcPr>
          <w:p w14:paraId="38A77681" w14:textId="77777777" w:rsidR="00EC5533" w:rsidRPr="008D22D1" w:rsidRDefault="00EC5533" w:rsidP="00EC55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22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Творческое</w:t>
            </w:r>
          </w:p>
          <w:p w14:paraId="0B7A06C9" w14:textId="77777777" w:rsidR="00EC5533" w:rsidRPr="00123CD0" w:rsidRDefault="00EC5533" w:rsidP="00EC5533">
            <w:pPr>
              <w:pStyle w:val="a3"/>
              <w:ind w:left="40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8D22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EC5533" w14:paraId="526DB79A" w14:textId="77777777" w:rsidTr="00717897">
        <w:tc>
          <w:tcPr>
            <w:tcW w:w="560" w:type="dxa"/>
          </w:tcPr>
          <w:p w14:paraId="6A9ABCD6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6</w:t>
            </w:r>
          </w:p>
        </w:tc>
        <w:tc>
          <w:tcPr>
            <w:tcW w:w="1108" w:type="dxa"/>
          </w:tcPr>
          <w:p w14:paraId="4D4B5B19" w14:textId="77777777" w:rsidR="00EC5533" w:rsidRPr="005A551D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Октябрь </w:t>
            </w:r>
          </w:p>
        </w:tc>
        <w:tc>
          <w:tcPr>
            <w:tcW w:w="3827" w:type="dxa"/>
          </w:tcPr>
          <w:p w14:paraId="5EF2A380" w14:textId="77777777" w:rsidR="00EC5533" w:rsidRPr="00123CD0" w:rsidRDefault="00EC5533" w:rsidP="00EC5533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F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навыками закручивания формы «капля», «треугольник», «долька», «квадрат», «прямоугольник».</w:t>
            </w:r>
          </w:p>
        </w:tc>
        <w:tc>
          <w:tcPr>
            <w:tcW w:w="1418" w:type="dxa"/>
          </w:tcPr>
          <w:p w14:paraId="1D77420A" w14:textId="7E6D1C45" w:rsidR="00EC5533" w:rsidRDefault="00A27FB8" w:rsidP="00EC55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32D39A0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22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Занятие-творческая</w:t>
            </w:r>
            <w:proofErr w:type="gramEnd"/>
            <w:r w:rsidRPr="008D22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570" w:type="dxa"/>
          </w:tcPr>
          <w:p w14:paraId="7908673E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</w:tc>
      </w:tr>
      <w:tr w:rsidR="00EC5533" w14:paraId="39F77BAA" w14:textId="77777777" w:rsidTr="00717897">
        <w:tc>
          <w:tcPr>
            <w:tcW w:w="560" w:type="dxa"/>
          </w:tcPr>
          <w:p w14:paraId="56296616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7</w:t>
            </w:r>
          </w:p>
        </w:tc>
        <w:tc>
          <w:tcPr>
            <w:tcW w:w="1108" w:type="dxa"/>
          </w:tcPr>
          <w:p w14:paraId="0D3E3D5A" w14:textId="77777777" w:rsidR="00EC5533" w:rsidRPr="005A551D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Октябрь </w:t>
            </w:r>
          </w:p>
        </w:tc>
        <w:tc>
          <w:tcPr>
            <w:tcW w:w="3827" w:type="dxa"/>
          </w:tcPr>
          <w:p w14:paraId="27C453A1" w14:textId="77777777" w:rsidR="00EC5533" w:rsidRPr="00C430C4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4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из основных форм. </w:t>
            </w:r>
          </w:p>
          <w:p w14:paraId="31C9083A" w14:textId="77777777" w:rsidR="00EC5533" w:rsidRPr="009A6BF2" w:rsidRDefault="00EC5533" w:rsidP="00EC5533">
            <w:pPr>
              <w:pStyle w:val="a3"/>
              <w:ind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4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из форм. Способы и правила её составления.</w:t>
            </w:r>
          </w:p>
        </w:tc>
        <w:tc>
          <w:tcPr>
            <w:tcW w:w="1418" w:type="dxa"/>
          </w:tcPr>
          <w:p w14:paraId="084D7084" w14:textId="77777777" w:rsidR="00EC5533" w:rsidRPr="00E26BB3" w:rsidRDefault="00EC5533" w:rsidP="00EC55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DE22A75" w14:textId="77777777" w:rsidR="00EC5533" w:rsidRPr="00123CD0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DA4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1570" w:type="dxa"/>
          </w:tcPr>
          <w:p w14:paraId="08838E51" w14:textId="77777777" w:rsidR="00EC5533" w:rsidRPr="00123CD0" w:rsidRDefault="00EC5533" w:rsidP="00EC5533">
            <w:pPr>
              <w:pStyle w:val="a3"/>
              <w:ind w:left="40"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EC5533" w14:paraId="2B677735" w14:textId="77777777" w:rsidTr="00717897">
        <w:tc>
          <w:tcPr>
            <w:tcW w:w="560" w:type="dxa"/>
          </w:tcPr>
          <w:p w14:paraId="664FF21C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40815B5" w14:textId="77777777" w:rsidR="00EC5533" w:rsidRPr="005A551D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5358C0E" w14:textId="77777777" w:rsidR="00EC5533" w:rsidRPr="00E26BB3" w:rsidRDefault="00EC5533" w:rsidP="00EC553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B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524AE3FB" w14:textId="1D4051EC" w:rsidR="00EC5533" w:rsidRPr="00E26BB3" w:rsidRDefault="00A27FB8" w:rsidP="00EC55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1E18E76E" w14:textId="77777777" w:rsidR="00EC5533" w:rsidRPr="00123CD0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3C73393C" w14:textId="77777777" w:rsidR="00EC5533" w:rsidRPr="00123CD0" w:rsidRDefault="00EC5533" w:rsidP="00EC5533">
            <w:pPr>
              <w:pStyle w:val="a3"/>
              <w:ind w:left="40"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33" w14:paraId="5D1B1D87" w14:textId="77777777" w:rsidTr="00717897">
        <w:tc>
          <w:tcPr>
            <w:tcW w:w="560" w:type="dxa"/>
          </w:tcPr>
          <w:p w14:paraId="3B54FFE0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8</w:t>
            </w:r>
          </w:p>
        </w:tc>
        <w:tc>
          <w:tcPr>
            <w:tcW w:w="1108" w:type="dxa"/>
          </w:tcPr>
          <w:p w14:paraId="46E90320" w14:textId="77777777" w:rsidR="00EC5533" w:rsidRPr="005A551D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Ноябрь  </w:t>
            </w:r>
          </w:p>
        </w:tc>
        <w:tc>
          <w:tcPr>
            <w:tcW w:w="3827" w:type="dxa"/>
          </w:tcPr>
          <w:p w14:paraId="7429B8CA" w14:textId="77777777" w:rsidR="00EC5533" w:rsidRPr="009A6BF2" w:rsidRDefault="00EC5533" w:rsidP="00EC5533">
            <w:pPr>
              <w:pStyle w:val="a3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4">
              <w:rPr>
                <w:rFonts w:ascii="Times New Roman" w:hAnsi="Times New Roman" w:cs="Times New Roman"/>
                <w:sz w:val="24"/>
                <w:szCs w:val="24"/>
              </w:rPr>
              <w:t>«Осенняя береза»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30C4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составление композиции по выбранной тематике. Использование техники </w:t>
            </w:r>
            <w:proofErr w:type="spellStart"/>
            <w:r w:rsidRPr="00C430C4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C43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FA3193C" w14:textId="77777777" w:rsidR="00EC5533" w:rsidRDefault="00EC5533" w:rsidP="00EC55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F0C1CBE" w14:textId="77777777" w:rsidR="00EC5533" w:rsidRPr="008D22D1" w:rsidRDefault="00EC5533" w:rsidP="00EC55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D0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Занятие-творческая</w:t>
            </w:r>
            <w:proofErr w:type="gramEnd"/>
            <w:r w:rsidRPr="006D0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мастерская</w:t>
            </w:r>
          </w:p>
        </w:tc>
        <w:tc>
          <w:tcPr>
            <w:tcW w:w="1570" w:type="dxa"/>
          </w:tcPr>
          <w:p w14:paraId="7EB767EE" w14:textId="77777777" w:rsidR="00EC5533" w:rsidRPr="00654ED5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EC5533" w14:paraId="1B14D9CD" w14:textId="77777777" w:rsidTr="00717897">
        <w:tc>
          <w:tcPr>
            <w:tcW w:w="560" w:type="dxa"/>
          </w:tcPr>
          <w:p w14:paraId="7448BED9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9</w:t>
            </w:r>
          </w:p>
        </w:tc>
        <w:tc>
          <w:tcPr>
            <w:tcW w:w="1108" w:type="dxa"/>
          </w:tcPr>
          <w:p w14:paraId="25CE7FDF" w14:textId="77777777" w:rsidR="00EC5533" w:rsidRPr="005A551D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Ноябрь </w:t>
            </w:r>
          </w:p>
        </w:tc>
        <w:tc>
          <w:tcPr>
            <w:tcW w:w="3827" w:type="dxa"/>
          </w:tcPr>
          <w:p w14:paraId="7E0C5D5B" w14:textId="77777777" w:rsidR="00EC5533" w:rsidRPr="009A6BF2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формы. «Спирали» в виде стружки. Конструирование из основных форм </w:t>
            </w:r>
            <w:proofErr w:type="spellStart"/>
            <w:r w:rsidRPr="00C430C4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C43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B6679F9" w14:textId="77777777" w:rsidR="00EC5533" w:rsidRDefault="00EC5533" w:rsidP="00EC55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562207E" w14:textId="77777777" w:rsidR="00EC5533" w:rsidRPr="00CA6DEE" w:rsidRDefault="00EC5533" w:rsidP="00EC55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1570" w:type="dxa"/>
          </w:tcPr>
          <w:p w14:paraId="00857637" w14:textId="77777777" w:rsidR="00EC5533" w:rsidRPr="00CA6DEE" w:rsidRDefault="00EC5533" w:rsidP="00EC553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EC5533" w14:paraId="179A8A60" w14:textId="77777777" w:rsidTr="00717897">
        <w:tc>
          <w:tcPr>
            <w:tcW w:w="560" w:type="dxa"/>
          </w:tcPr>
          <w:p w14:paraId="09F43B55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1108" w:type="dxa"/>
          </w:tcPr>
          <w:p w14:paraId="7994F126" w14:textId="77777777" w:rsidR="00EC5533" w:rsidRPr="005A551D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Ноябрь </w:t>
            </w:r>
          </w:p>
        </w:tc>
        <w:tc>
          <w:tcPr>
            <w:tcW w:w="3827" w:type="dxa"/>
          </w:tcPr>
          <w:p w14:paraId="61F42904" w14:textId="77777777" w:rsidR="00EC5533" w:rsidRPr="009A6BF2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4">
              <w:rPr>
                <w:rFonts w:ascii="Times New Roman" w:hAnsi="Times New Roman" w:cs="Times New Roman"/>
                <w:sz w:val="24"/>
                <w:szCs w:val="24"/>
              </w:rPr>
              <w:t>Изготовление из простых элементов. Навыки выполнения простых цветов из толстых цветных полос бумаги.</w:t>
            </w:r>
          </w:p>
        </w:tc>
        <w:tc>
          <w:tcPr>
            <w:tcW w:w="1418" w:type="dxa"/>
          </w:tcPr>
          <w:p w14:paraId="6ED65764" w14:textId="77777777" w:rsidR="00EC5533" w:rsidRDefault="00EC5533" w:rsidP="00EC55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FE38879" w14:textId="77777777" w:rsidR="00EC5533" w:rsidRPr="008D22D1" w:rsidRDefault="00EC5533" w:rsidP="00EC55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570" w:type="dxa"/>
          </w:tcPr>
          <w:p w14:paraId="46F74839" w14:textId="77777777" w:rsidR="00EC5533" w:rsidRPr="00654ED5" w:rsidRDefault="00EC5533" w:rsidP="00EC55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EC5533" w14:paraId="3AF94056" w14:textId="77777777" w:rsidTr="00717897">
        <w:tc>
          <w:tcPr>
            <w:tcW w:w="560" w:type="dxa"/>
          </w:tcPr>
          <w:p w14:paraId="1EBB4C49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11</w:t>
            </w:r>
          </w:p>
        </w:tc>
        <w:tc>
          <w:tcPr>
            <w:tcW w:w="1108" w:type="dxa"/>
          </w:tcPr>
          <w:p w14:paraId="126A43F8" w14:textId="77777777" w:rsidR="00EC5533" w:rsidRPr="005A551D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Ноябрь </w:t>
            </w:r>
          </w:p>
        </w:tc>
        <w:tc>
          <w:tcPr>
            <w:tcW w:w="3827" w:type="dxa"/>
          </w:tcPr>
          <w:p w14:paraId="11BE4475" w14:textId="77777777" w:rsidR="00EC5533" w:rsidRPr="00C430C4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4">
              <w:rPr>
                <w:rFonts w:ascii="Times New Roman" w:hAnsi="Times New Roman" w:cs="Times New Roman"/>
                <w:sz w:val="24"/>
                <w:szCs w:val="24"/>
              </w:rPr>
              <w:t>«Барашек под яблонькой»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54FB4B" w14:textId="77777777" w:rsidR="00EC5533" w:rsidRPr="00C430C4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4">
              <w:rPr>
                <w:rFonts w:ascii="Times New Roman" w:hAnsi="Times New Roman" w:cs="Times New Roman"/>
                <w:sz w:val="24"/>
                <w:szCs w:val="24"/>
              </w:rPr>
              <w:t>Упражнять детей в составлении композиции.</w:t>
            </w:r>
          </w:p>
        </w:tc>
        <w:tc>
          <w:tcPr>
            <w:tcW w:w="1418" w:type="dxa"/>
          </w:tcPr>
          <w:p w14:paraId="16394E55" w14:textId="77777777" w:rsidR="00EC5533" w:rsidRPr="00E26BB3" w:rsidRDefault="00EC5533" w:rsidP="00EC55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F7EBD71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1570" w:type="dxa"/>
          </w:tcPr>
          <w:p w14:paraId="2C36521F" w14:textId="77777777" w:rsidR="00EC5533" w:rsidRPr="00624888" w:rsidRDefault="00EC5533" w:rsidP="00EC55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 картинки</w:t>
            </w:r>
          </w:p>
        </w:tc>
      </w:tr>
      <w:tr w:rsidR="00EC5533" w14:paraId="06C82A8A" w14:textId="77777777" w:rsidTr="00717897">
        <w:tc>
          <w:tcPr>
            <w:tcW w:w="560" w:type="dxa"/>
          </w:tcPr>
          <w:p w14:paraId="0725EB41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4BEBF14" w14:textId="77777777" w:rsidR="00EC5533" w:rsidRPr="005A551D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4B55163" w14:textId="77777777" w:rsidR="00EC5533" w:rsidRPr="003F3E2A" w:rsidRDefault="00EC5533" w:rsidP="00EC553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E2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2B0004C1" w14:textId="77777777" w:rsidR="00EC5533" w:rsidRPr="003F3E2A" w:rsidRDefault="00EC5533" w:rsidP="00EC55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3AC32606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6B9679B6" w14:textId="77777777" w:rsidR="00EC5533" w:rsidRPr="00624888" w:rsidRDefault="00EC5533" w:rsidP="00EC55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33" w14:paraId="4B08CA83" w14:textId="77777777" w:rsidTr="00717897">
        <w:tc>
          <w:tcPr>
            <w:tcW w:w="560" w:type="dxa"/>
          </w:tcPr>
          <w:p w14:paraId="4814A781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12</w:t>
            </w:r>
          </w:p>
        </w:tc>
        <w:tc>
          <w:tcPr>
            <w:tcW w:w="1108" w:type="dxa"/>
          </w:tcPr>
          <w:p w14:paraId="5B6AE29E" w14:textId="77777777" w:rsidR="00EC5533" w:rsidRPr="005A551D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Декабрь  </w:t>
            </w:r>
          </w:p>
        </w:tc>
        <w:tc>
          <w:tcPr>
            <w:tcW w:w="3827" w:type="dxa"/>
          </w:tcPr>
          <w:p w14:paraId="2E84B0AD" w14:textId="77777777" w:rsidR="00EC5533" w:rsidRPr="009A6BF2" w:rsidRDefault="00EC5533" w:rsidP="00EC5533">
            <w:pPr>
              <w:pStyle w:val="a3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4">
              <w:rPr>
                <w:rFonts w:ascii="Times New Roman" w:hAnsi="Times New Roman" w:cs="Times New Roman"/>
                <w:sz w:val="24"/>
                <w:szCs w:val="24"/>
              </w:rPr>
              <w:t>«Аквариум с рыбками»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30C4">
              <w:rPr>
                <w:rFonts w:ascii="Times New Roman" w:hAnsi="Times New Roman" w:cs="Times New Roman"/>
                <w:sz w:val="24"/>
                <w:szCs w:val="24"/>
              </w:rPr>
              <w:t>Приемы изготовления более сложных цветов. Подбор цветовой гаммы.</w:t>
            </w:r>
          </w:p>
        </w:tc>
        <w:tc>
          <w:tcPr>
            <w:tcW w:w="1418" w:type="dxa"/>
          </w:tcPr>
          <w:p w14:paraId="337A9831" w14:textId="01914175" w:rsidR="00EC5533" w:rsidRDefault="00A27FB8" w:rsidP="00EC55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12D6440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– игра  </w:t>
            </w:r>
          </w:p>
        </w:tc>
        <w:tc>
          <w:tcPr>
            <w:tcW w:w="1570" w:type="dxa"/>
          </w:tcPr>
          <w:p w14:paraId="456B9390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</w:t>
            </w:r>
          </w:p>
        </w:tc>
      </w:tr>
      <w:tr w:rsidR="00EC5533" w14:paraId="7AA59F27" w14:textId="77777777" w:rsidTr="00717897">
        <w:tc>
          <w:tcPr>
            <w:tcW w:w="560" w:type="dxa"/>
          </w:tcPr>
          <w:p w14:paraId="2B4DE8AB" w14:textId="77777777" w:rsidR="00EC5533" w:rsidRPr="004318AD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4318A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13</w:t>
            </w:r>
          </w:p>
        </w:tc>
        <w:tc>
          <w:tcPr>
            <w:tcW w:w="1108" w:type="dxa"/>
          </w:tcPr>
          <w:p w14:paraId="66E3C33B" w14:textId="77777777" w:rsidR="00EC5533" w:rsidRPr="005A551D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14:paraId="4AC5A9D7" w14:textId="77777777" w:rsidR="00EC5533" w:rsidRPr="009A6BF2" w:rsidRDefault="00EC5533" w:rsidP="00EC5533">
            <w:pPr>
              <w:pStyle w:val="a3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4349C9">
              <w:rPr>
                <w:rFonts w:ascii="Times New Roman" w:hAnsi="Times New Roman" w:cs="Times New Roman"/>
                <w:sz w:val="24"/>
                <w:szCs w:val="24"/>
              </w:rPr>
              <w:t>«Виноград»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49C9">
              <w:rPr>
                <w:rFonts w:ascii="Times New Roman" w:hAnsi="Times New Roman" w:cs="Times New Roman"/>
                <w:sz w:val="24"/>
                <w:szCs w:val="24"/>
              </w:rPr>
              <w:t>Приемы изготовления более сложных цветов. Изготовление листиков с продольными жилками.</w:t>
            </w:r>
          </w:p>
        </w:tc>
        <w:tc>
          <w:tcPr>
            <w:tcW w:w="1418" w:type="dxa"/>
          </w:tcPr>
          <w:p w14:paraId="1C117D2B" w14:textId="77777777" w:rsidR="00EC5533" w:rsidRPr="00C430C4" w:rsidRDefault="00EC5533" w:rsidP="00EC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5FB88DA" w14:textId="77777777" w:rsidR="00EC5533" w:rsidRPr="006D0FEA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60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570" w:type="dxa"/>
          </w:tcPr>
          <w:p w14:paraId="7DBDEFCE" w14:textId="77777777" w:rsidR="00EC5533" w:rsidRPr="006D0FEA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603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</w:tr>
      <w:tr w:rsidR="00EC5533" w14:paraId="111E4913" w14:textId="77777777" w:rsidTr="00717897">
        <w:tc>
          <w:tcPr>
            <w:tcW w:w="560" w:type="dxa"/>
          </w:tcPr>
          <w:p w14:paraId="3ED79BF8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14</w:t>
            </w:r>
          </w:p>
        </w:tc>
        <w:tc>
          <w:tcPr>
            <w:tcW w:w="1108" w:type="dxa"/>
          </w:tcPr>
          <w:p w14:paraId="70875C39" w14:textId="77777777" w:rsidR="00EC5533" w:rsidRPr="005A551D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14:paraId="13E9DC76" w14:textId="77777777" w:rsidR="00EC5533" w:rsidRPr="009A6BF2" w:rsidRDefault="00EC5533" w:rsidP="00EC5533">
            <w:pPr>
              <w:pStyle w:val="a3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08E6">
              <w:rPr>
                <w:rFonts w:ascii="Times New Roman" w:hAnsi="Times New Roman" w:cs="Times New Roman"/>
                <w:sz w:val="24"/>
                <w:szCs w:val="24"/>
              </w:rPr>
              <w:t>«Елочная игрушка»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08E6">
              <w:rPr>
                <w:rFonts w:ascii="Times New Roman" w:hAnsi="Times New Roman" w:cs="Times New Roman"/>
                <w:sz w:val="24"/>
                <w:szCs w:val="24"/>
              </w:rPr>
              <w:t>Учить детей скручивать новый элемент (форму) «завиток», закреплять умение обводить трафарет на цветной картон и вырезать по контуру.</w:t>
            </w:r>
          </w:p>
        </w:tc>
        <w:tc>
          <w:tcPr>
            <w:tcW w:w="1418" w:type="dxa"/>
          </w:tcPr>
          <w:p w14:paraId="0DBB681F" w14:textId="77777777" w:rsidR="00EC5533" w:rsidRDefault="00EC5533" w:rsidP="00EC55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69962B26" w14:textId="77777777" w:rsidR="00EC5533" w:rsidRPr="00F34FC4" w:rsidRDefault="00EC5533" w:rsidP="00EC55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1570" w:type="dxa"/>
          </w:tcPr>
          <w:p w14:paraId="4102525B" w14:textId="77777777" w:rsidR="00EC5533" w:rsidRPr="00F34FC4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</w:tr>
      <w:tr w:rsidR="00EC5533" w14:paraId="21848B7B" w14:textId="77777777" w:rsidTr="00717897">
        <w:tc>
          <w:tcPr>
            <w:tcW w:w="560" w:type="dxa"/>
          </w:tcPr>
          <w:p w14:paraId="51E6137A" w14:textId="77777777" w:rsidR="00EC5533" w:rsidRPr="004318AD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</w:t>
            </w:r>
          </w:p>
        </w:tc>
        <w:tc>
          <w:tcPr>
            <w:tcW w:w="1108" w:type="dxa"/>
          </w:tcPr>
          <w:p w14:paraId="0286044B" w14:textId="77777777" w:rsidR="00EC5533" w:rsidRPr="005A551D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14:paraId="6A5F63F8" w14:textId="77777777" w:rsidR="00EC5533" w:rsidRPr="009A6BF2" w:rsidRDefault="00EC5533" w:rsidP="00EC5533">
            <w:pPr>
              <w:pStyle w:val="a3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2E08E6">
              <w:rPr>
                <w:rFonts w:ascii="Times New Roman" w:hAnsi="Times New Roman" w:cs="Times New Roman"/>
                <w:sz w:val="24"/>
                <w:szCs w:val="24"/>
              </w:rPr>
              <w:t>«Ёлочка»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08E6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основных форм </w:t>
            </w:r>
            <w:proofErr w:type="spellStart"/>
            <w:r w:rsidRPr="002E08E6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2E08E6">
              <w:rPr>
                <w:rFonts w:ascii="Times New Roman" w:hAnsi="Times New Roman" w:cs="Times New Roman"/>
                <w:sz w:val="24"/>
                <w:szCs w:val="24"/>
              </w:rPr>
              <w:t>. Технология изготовления.</w:t>
            </w:r>
          </w:p>
        </w:tc>
        <w:tc>
          <w:tcPr>
            <w:tcW w:w="1418" w:type="dxa"/>
          </w:tcPr>
          <w:p w14:paraId="688B202C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C5E2B3A" w14:textId="77777777" w:rsidR="00EC5533" w:rsidRPr="006D0FEA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80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570" w:type="dxa"/>
          </w:tcPr>
          <w:p w14:paraId="03AD117D" w14:textId="77777777" w:rsidR="00EC5533" w:rsidRPr="006D0FEA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80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C5533" w14:paraId="2C9114CF" w14:textId="77777777" w:rsidTr="00717897">
        <w:tc>
          <w:tcPr>
            <w:tcW w:w="560" w:type="dxa"/>
          </w:tcPr>
          <w:p w14:paraId="74E7A175" w14:textId="77777777" w:rsidR="00EC5533" w:rsidRPr="004318AD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529F30C" w14:textId="77777777" w:rsidR="00EC5533" w:rsidRPr="005A551D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55E02C7" w14:textId="77777777" w:rsidR="00EC5533" w:rsidRPr="00405F8E" w:rsidRDefault="00EC5533" w:rsidP="00EC553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F8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629D6A07" w14:textId="6610685A" w:rsidR="00EC5533" w:rsidRPr="00405F8E" w:rsidRDefault="00A27FB8" w:rsidP="00EC55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4BF9714C" w14:textId="77777777" w:rsidR="00EC5533" w:rsidRPr="006D0FEA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14:paraId="3B7C59E2" w14:textId="77777777" w:rsidR="00EC5533" w:rsidRPr="006D0FEA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533" w14:paraId="7996AF02" w14:textId="77777777" w:rsidTr="00717897">
        <w:tc>
          <w:tcPr>
            <w:tcW w:w="560" w:type="dxa"/>
          </w:tcPr>
          <w:p w14:paraId="54D81DA4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16</w:t>
            </w:r>
          </w:p>
        </w:tc>
        <w:tc>
          <w:tcPr>
            <w:tcW w:w="1108" w:type="dxa"/>
          </w:tcPr>
          <w:p w14:paraId="01F6119F" w14:textId="77777777" w:rsidR="00EC5533" w:rsidRPr="005A551D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Январь </w:t>
            </w:r>
          </w:p>
        </w:tc>
        <w:tc>
          <w:tcPr>
            <w:tcW w:w="3827" w:type="dxa"/>
          </w:tcPr>
          <w:p w14:paraId="580EA999" w14:textId="77777777" w:rsidR="00EC5533" w:rsidRPr="002E08E6" w:rsidRDefault="00EC5533" w:rsidP="00EC5533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8E6">
              <w:rPr>
                <w:rFonts w:ascii="Times New Roman" w:hAnsi="Times New Roman" w:cs="Times New Roman"/>
                <w:sz w:val="24"/>
                <w:szCs w:val="24"/>
              </w:rPr>
              <w:t>«Новогодняя открытка»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58D2C33" w14:textId="77777777" w:rsidR="00EC5533" w:rsidRPr="003F3E2A" w:rsidRDefault="00EC5533" w:rsidP="00EC5533">
            <w:pPr>
              <w:pStyle w:val="a3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8E6">
              <w:rPr>
                <w:rFonts w:ascii="Times New Roman" w:hAnsi="Times New Roman" w:cs="Times New Roman"/>
                <w:sz w:val="24"/>
                <w:szCs w:val="24"/>
              </w:rPr>
              <w:t>Продолжать учить соединять две полоски в одну. Учить детей составлять из элементов композицию.</w:t>
            </w:r>
          </w:p>
        </w:tc>
        <w:tc>
          <w:tcPr>
            <w:tcW w:w="1418" w:type="dxa"/>
          </w:tcPr>
          <w:p w14:paraId="53E5744C" w14:textId="77777777" w:rsidR="00EC5533" w:rsidRPr="003F3E2A" w:rsidRDefault="00EC5533" w:rsidP="00EC55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4AB644C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417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570" w:type="dxa"/>
          </w:tcPr>
          <w:p w14:paraId="5E338589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EC5533" w14:paraId="415D2DE0" w14:textId="77777777" w:rsidTr="00717897">
        <w:tc>
          <w:tcPr>
            <w:tcW w:w="560" w:type="dxa"/>
          </w:tcPr>
          <w:p w14:paraId="24C4E28E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08" w:type="dxa"/>
          </w:tcPr>
          <w:p w14:paraId="30341AC2" w14:textId="77777777" w:rsidR="00EC5533" w:rsidRPr="005A551D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14:paraId="59F34EA8" w14:textId="77777777" w:rsidR="00EC5533" w:rsidRPr="008D1F35" w:rsidRDefault="00EC5533" w:rsidP="00EC55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35">
              <w:rPr>
                <w:rFonts w:ascii="Times New Roman" w:hAnsi="Times New Roman" w:cs="Times New Roman"/>
                <w:sz w:val="24"/>
                <w:szCs w:val="24"/>
              </w:rPr>
              <w:t>Изготовление «Винограда»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1D5620" w14:textId="77777777" w:rsidR="00EC5533" w:rsidRPr="009A6BF2" w:rsidRDefault="00EC5533" w:rsidP="00EC5533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F35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обводить трафарет на цветную бумагу и вырезать по контуру.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7DF454" w14:textId="77777777" w:rsidR="00EC5533" w:rsidRDefault="00EC5533" w:rsidP="00EC55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112E0CF" w14:textId="77777777" w:rsidR="00EC5533" w:rsidRPr="006D0FEA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4382">
              <w:rPr>
                <w:rFonts w:ascii="Times New Roman" w:hAnsi="Times New Roman" w:cs="Times New Roman"/>
                <w:sz w:val="24"/>
                <w:szCs w:val="24"/>
              </w:rPr>
              <w:t>Занятие-презентация</w:t>
            </w:r>
          </w:p>
        </w:tc>
        <w:tc>
          <w:tcPr>
            <w:tcW w:w="1570" w:type="dxa"/>
          </w:tcPr>
          <w:p w14:paraId="1C4711B6" w14:textId="77777777" w:rsidR="00EC5533" w:rsidRPr="008B4C93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4C9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</w:t>
            </w:r>
          </w:p>
          <w:p w14:paraId="6D7F228B" w14:textId="77777777" w:rsidR="00EC5533" w:rsidRPr="006D0FEA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4C93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</w:tr>
      <w:tr w:rsidR="00EC5533" w14:paraId="06494B3A" w14:textId="77777777" w:rsidTr="00717897">
        <w:tc>
          <w:tcPr>
            <w:tcW w:w="560" w:type="dxa"/>
          </w:tcPr>
          <w:p w14:paraId="2EB5BC20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18</w:t>
            </w:r>
          </w:p>
        </w:tc>
        <w:tc>
          <w:tcPr>
            <w:tcW w:w="1108" w:type="dxa"/>
          </w:tcPr>
          <w:p w14:paraId="0CFED19F" w14:textId="77777777" w:rsidR="00EC5533" w:rsidRPr="005A551D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14:paraId="26BC8ADE" w14:textId="77777777" w:rsidR="00EC5533" w:rsidRPr="009A6BF2" w:rsidRDefault="00EC5533" w:rsidP="00EC5533">
            <w:pPr>
              <w:pStyle w:val="a3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8D1F3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двойных бахромчатых цветов.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F35">
              <w:rPr>
                <w:rFonts w:ascii="Times New Roman" w:hAnsi="Times New Roman" w:cs="Times New Roman"/>
                <w:sz w:val="24"/>
                <w:szCs w:val="24"/>
              </w:rPr>
              <w:t>Приемы изготовления более сложных цветов. Подбор цветовой гаммы.</w:t>
            </w:r>
          </w:p>
        </w:tc>
        <w:tc>
          <w:tcPr>
            <w:tcW w:w="1418" w:type="dxa"/>
          </w:tcPr>
          <w:p w14:paraId="2A2832C7" w14:textId="77777777" w:rsidR="00EC5533" w:rsidRDefault="00EC5533" w:rsidP="00EC55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330C4BF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28A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игра</w:t>
            </w:r>
          </w:p>
        </w:tc>
        <w:tc>
          <w:tcPr>
            <w:tcW w:w="1570" w:type="dxa"/>
          </w:tcPr>
          <w:p w14:paraId="60F8C606" w14:textId="77777777" w:rsidR="00EC5533" w:rsidRPr="000028A6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28A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</w:t>
            </w:r>
          </w:p>
          <w:p w14:paraId="42D1D0EF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28A6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EC5533" w14:paraId="5294BB5C" w14:textId="77777777" w:rsidTr="00717897">
        <w:tc>
          <w:tcPr>
            <w:tcW w:w="560" w:type="dxa"/>
          </w:tcPr>
          <w:p w14:paraId="44D7A0D9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08" w:type="dxa"/>
          </w:tcPr>
          <w:p w14:paraId="1F428830" w14:textId="77777777" w:rsidR="00EC5533" w:rsidRPr="005A551D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66F6DBB" w14:textId="77777777" w:rsidR="00EC5533" w:rsidRPr="00004978" w:rsidRDefault="00EC5533" w:rsidP="00EC553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7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0BD1860A" w14:textId="77777777" w:rsidR="00EC5533" w:rsidRPr="00004978" w:rsidRDefault="00EC5533" w:rsidP="00EC55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97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000FDEB7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7BDFC4FB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33" w14:paraId="6117AC66" w14:textId="77777777" w:rsidTr="00717897">
        <w:tc>
          <w:tcPr>
            <w:tcW w:w="560" w:type="dxa"/>
          </w:tcPr>
          <w:p w14:paraId="2EE4885F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19</w:t>
            </w:r>
          </w:p>
        </w:tc>
        <w:tc>
          <w:tcPr>
            <w:tcW w:w="1108" w:type="dxa"/>
          </w:tcPr>
          <w:p w14:paraId="10507716" w14:textId="77777777" w:rsidR="00EC5533" w:rsidRPr="005A551D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Февраль </w:t>
            </w:r>
          </w:p>
        </w:tc>
        <w:tc>
          <w:tcPr>
            <w:tcW w:w="3827" w:type="dxa"/>
          </w:tcPr>
          <w:p w14:paraId="79F540E9" w14:textId="77777777" w:rsidR="00EC5533" w:rsidRPr="009A6BF2" w:rsidRDefault="00EC5533" w:rsidP="00EC5533">
            <w:pPr>
              <w:pStyle w:val="a3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8D1F35">
              <w:rPr>
                <w:rFonts w:ascii="Times New Roman" w:hAnsi="Times New Roman" w:cs="Times New Roman"/>
                <w:sz w:val="24"/>
                <w:szCs w:val="24"/>
              </w:rPr>
              <w:t>«Черепаха на острове»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1F35">
              <w:rPr>
                <w:rFonts w:ascii="Times New Roman" w:hAnsi="Times New Roman" w:cs="Times New Roman"/>
                <w:sz w:val="24"/>
                <w:szCs w:val="24"/>
              </w:rPr>
              <w:t>Учить детей скручивать новый элемент (форму) «треугольник», продолжать учить обводить трафарет на цветной картон и вырезать по контуру.</w:t>
            </w:r>
          </w:p>
        </w:tc>
        <w:tc>
          <w:tcPr>
            <w:tcW w:w="1418" w:type="dxa"/>
          </w:tcPr>
          <w:p w14:paraId="50C81425" w14:textId="77777777" w:rsidR="00EC5533" w:rsidRDefault="00EC5533" w:rsidP="00EC55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6B99FB1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497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497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04978">
              <w:rPr>
                <w:rFonts w:ascii="Times New Roman" w:hAnsi="Times New Roman" w:cs="Times New Roman"/>
                <w:sz w:val="24"/>
                <w:szCs w:val="24"/>
              </w:rPr>
              <w:t>утешествие</w:t>
            </w:r>
          </w:p>
        </w:tc>
        <w:tc>
          <w:tcPr>
            <w:tcW w:w="1570" w:type="dxa"/>
          </w:tcPr>
          <w:p w14:paraId="3A301162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C5533" w14:paraId="297A800E" w14:textId="77777777" w:rsidTr="00717897">
        <w:tc>
          <w:tcPr>
            <w:tcW w:w="560" w:type="dxa"/>
          </w:tcPr>
          <w:p w14:paraId="643DB00D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20</w:t>
            </w:r>
          </w:p>
        </w:tc>
        <w:tc>
          <w:tcPr>
            <w:tcW w:w="1108" w:type="dxa"/>
          </w:tcPr>
          <w:p w14:paraId="2D97CB40" w14:textId="77777777" w:rsidR="00EC5533" w:rsidRPr="005A551D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Февраль </w:t>
            </w:r>
          </w:p>
        </w:tc>
        <w:tc>
          <w:tcPr>
            <w:tcW w:w="3827" w:type="dxa"/>
          </w:tcPr>
          <w:p w14:paraId="335D18A3" w14:textId="77777777" w:rsidR="00EC5533" w:rsidRPr="009A6BF2" w:rsidRDefault="00EC5533" w:rsidP="00EC5533">
            <w:pPr>
              <w:pStyle w:val="a3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8D1F35">
              <w:rPr>
                <w:rFonts w:ascii="Times New Roman" w:hAnsi="Times New Roman" w:cs="Times New Roman"/>
                <w:sz w:val="24"/>
                <w:szCs w:val="24"/>
              </w:rPr>
              <w:t>«Пальма»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1F35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основных форм </w:t>
            </w:r>
            <w:proofErr w:type="spellStart"/>
            <w:r w:rsidRPr="008D1F35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8D1F35">
              <w:rPr>
                <w:rFonts w:ascii="Times New Roman" w:hAnsi="Times New Roman" w:cs="Times New Roman"/>
                <w:sz w:val="24"/>
                <w:szCs w:val="24"/>
              </w:rPr>
              <w:t>. Применение формы в композициях.</w:t>
            </w:r>
          </w:p>
        </w:tc>
        <w:tc>
          <w:tcPr>
            <w:tcW w:w="1418" w:type="dxa"/>
          </w:tcPr>
          <w:p w14:paraId="1586FC82" w14:textId="77777777" w:rsidR="00EC5533" w:rsidRDefault="00EC5533" w:rsidP="00EC55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691D227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126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570" w:type="dxa"/>
          </w:tcPr>
          <w:p w14:paraId="53381495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12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C5533" w14:paraId="5DAA0C4B" w14:textId="77777777" w:rsidTr="00717897">
        <w:tc>
          <w:tcPr>
            <w:tcW w:w="560" w:type="dxa"/>
          </w:tcPr>
          <w:p w14:paraId="5B8F7073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21</w:t>
            </w:r>
          </w:p>
        </w:tc>
        <w:tc>
          <w:tcPr>
            <w:tcW w:w="1108" w:type="dxa"/>
          </w:tcPr>
          <w:p w14:paraId="28D9E40A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Февраль </w:t>
            </w:r>
          </w:p>
        </w:tc>
        <w:tc>
          <w:tcPr>
            <w:tcW w:w="3827" w:type="dxa"/>
          </w:tcPr>
          <w:p w14:paraId="4A0E1B90" w14:textId="77777777" w:rsidR="00EC5533" w:rsidRPr="009A6BF2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C">
              <w:rPr>
                <w:rFonts w:ascii="Times New Roman" w:hAnsi="Times New Roman" w:cs="Times New Roman"/>
                <w:sz w:val="24"/>
                <w:szCs w:val="24"/>
              </w:rPr>
              <w:t>«Мимоза»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386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основных форм </w:t>
            </w:r>
            <w:proofErr w:type="spellStart"/>
            <w:r w:rsidRPr="00E9386C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E938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1A444B8A" w14:textId="77777777" w:rsidR="00EC5533" w:rsidRDefault="00EC5533" w:rsidP="00EC55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912BA02" w14:textId="77777777" w:rsidR="00EC5533" w:rsidRPr="006D0FEA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B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презентация </w:t>
            </w:r>
          </w:p>
        </w:tc>
        <w:tc>
          <w:tcPr>
            <w:tcW w:w="1570" w:type="dxa"/>
          </w:tcPr>
          <w:p w14:paraId="6E76C680" w14:textId="77777777" w:rsidR="00EC5533" w:rsidRPr="006D0FEA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Картинки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5533" w14:paraId="4D5A1BE7" w14:textId="77777777" w:rsidTr="00717897">
        <w:tc>
          <w:tcPr>
            <w:tcW w:w="560" w:type="dxa"/>
          </w:tcPr>
          <w:p w14:paraId="5FA67362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22</w:t>
            </w:r>
          </w:p>
        </w:tc>
        <w:tc>
          <w:tcPr>
            <w:tcW w:w="1108" w:type="dxa"/>
          </w:tcPr>
          <w:p w14:paraId="0FA56426" w14:textId="77777777" w:rsidR="00EC5533" w:rsidRPr="005A551D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14:paraId="56FFCEB5" w14:textId="77777777" w:rsidR="00EC5533" w:rsidRPr="00E9386C" w:rsidRDefault="00EC5533" w:rsidP="00EC55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C">
              <w:rPr>
                <w:rFonts w:ascii="Times New Roman" w:hAnsi="Times New Roman" w:cs="Times New Roman"/>
                <w:sz w:val="24"/>
                <w:szCs w:val="24"/>
              </w:rPr>
              <w:t>«Поделка к 23 февраля – танк»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A9EBD8" w14:textId="77777777" w:rsidR="00EC5533" w:rsidRPr="009A6BF2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C">
              <w:rPr>
                <w:rFonts w:ascii="Times New Roman" w:hAnsi="Times New Roman" w:cs="Times New Roman"/>
                <w:sz w:val="24"/>
                <w:szCs w:val="24"/>
              </w:rPr>
              <w:t xml:space="preserve">Учить изготавливать разные формы «роллов», выкладывать из деталей заданную фигуру. </w:t>
            </w:r>
          </w:p>
        </w:tc>
        <w:tc>
          <w:tcPr>
            <w:tcW w:w="1418" w:type="dxa"/>
          </w:tcPr>
          <w:p w14:paraId="47C97B22" w14:textId="77777777" w:rsidR="00EC5533" w:rsidRDefault="00EC5533" w:rsidP="00EC55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785B400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4C9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утешествие </w:t>
            </w:r>
          </w:p>
        </w:tc>
        <w:tc>
          <w:tcPr>
            <w:tcW w:w="1570" w:type="dxa"/>
          </w:tcPr>
          <w:p w14:paraId="7F572602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EC5533" w14:paraId="68BC0422" w14:textId="77777777" w:rsidTr="00717897">
        <w:tc>
          <w:tcPr>
            <w:tcW w:w="560" w:type="dxa"/>
          </w:tcPr>
          <w:p w14:paraId="14ED4C74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E9AC851" w14:textId="77777777" w:rsidR="00EC5533" w:rsidRPr="005A551D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303C4E2" w14:textId="77777777" w:rsidR="00EC5533" w:rsidRPr="000028A6" w:rsidRDefault="00EC5533" w:rsidP="00EC553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8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02A4FCE1" w14:textId="77777777" w:rsidR="00EC5533" w:rsidRPr="000028A6" w:rsidRDefault="00EC5533" w:rsidP="00EC55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559" w:type="dxa"/>
          </w:tcPr>
          <w:p w14:paraId="0E85F100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437B3564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33" w14:paraId="59BF2D58" w14:textId="77777777" w:rsidTr="00717897">
        <w:tc>
          <w:tcPr>
            <w:tcW w:w="560" w:type="dxa"/>
          </w:tcPr>
          <w:p w14:paraId="16A89DD2" w14:textId="5DCA0728" w:rsidR="00EC5533" w:rsidRDefault="00EC5533" w:rsidP="00A27FB8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  <w:r w:rsidR="00A27FB8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14:paraId="5DBB4BFE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</w:tcPr>
          <w:p w14:paraId="755F2CC8" w14:textId="77777777" w:rsidR="00EC5533" w:rsidRPr="009A6BF2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«Открытка для мамы». </w:t>
            </w:r>
            <w:r w:rsidRPr="00B97259">
              <w:rPr>
                <w:rFonts w:ascii="Times New Roman" w:hAnsi="Times New Roman" w:cs="Times New Roman"/>
                <w:sz w:val="24"/>
                <w:szCs w:val="24"/>
              </w:rPr>
              <w:t>Приемы изготовления более сложных цветов. Подбор цветовой гаммы.</w:t>
            </w:r>
          </w:p>
        </w:tc>
        <w:tc>
          <w:tcPr>
            <w:tcW w:w="1418" w:type="dxa"/>
          </w:tcPr>
          <w:p w14:paraId="5F45E8DE" w14:textId="77777777" w:rsidR="00EC5533" w:rsidRDefault="00EC5533" w:rsidP="00EC55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803825D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28A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28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A6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</w:tc>
        <w:tc>
          <w:tcPr>
            <w:tcW w:w="1570" w:type="dxa"/>
          </w:tcPr>
          <w:p w14:paraId="59ACEAF9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C5533" w14:paraId="0D8B9D77" w14:textId="77777777" w:rsidTr="00717897">
        <w:tc>
          <w:tcPr>
            <w:tcW w:w="560" w:type="dxa"/>
          </w:tcPr>
          <w:p w14:paraId="163B6F79" w14:textId="0763D734" w:rsidR="00EC5533" w:rsidRDefault="00A27FB8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24</w:t>
            </w:r>
          </w:p>
        </w:tc>
        <w:tc>
          <w:tcPr>
            <w:tcW w:w="1108" w:type="dxa"/>
          </w:tcPr>
          <w:p w14:paraId="01303B05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</w:tcPr>
          <w:p w14:paraId="3254DBED" w14:textId="77777777" w:rsidR="00EC5533" w:rsidRPr="009A6BF2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7259">
              <w:rPr>
                <w:rFonts w:ascii="Times New Roman" w:hAnsi="Times New Roman" w:cs="Times New Roman"/>
                <w:sz w:val="24"/>
                <w:szCs w:val="24"/>
              </w:rPr>
              <w:t>«Верба»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7259">
              <w:rPr>
                <w:rFonts w:ascii="Times New Roman" w:hAnsi="Times New Roman" w:cs="Times New Roman"/>
                <w:sz w:val="24"/>
                <w:szCs w:val="24"/>
              </w:rPr>
              <w:t>Применение формы в композициях.</w:t>
            </w:r>
          </w:p>
        </w:tc>
        <w:tc>
          <w:tcPr>
            <w:tcW w:w="1418" w:type="dxa"/>
          </w:tcPr>
          <w:p w14:paraId="7C85D3E9" w14:textId="77777777" w:rsidR="00EC5533" w:rsidRDefault="00EC5533" w:rsidP="00EC55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51F7B8F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E">
              <w:rPr>
                <w:rFonts w:ascii="Times New Roman" w:hAnsi="Times New Roman" w:cs="Times New Roman"/>
                <w:sz w:val="24"/>
                <w:szCs w:val="24"/>
              </w:rPr>
              <w:t>Занятие-путешествие</w:t>
            </w:r>
          </w:p>
        </w:tc>
        <w:tc>
          <w:tcPr>
            <w:tcW w:w="1570" w:type="dxa"/>
          </w:tcPr>
          <w:p w14:paraId="13D3DA05" w14:textId="77777777" w:rsidR="00EC5533" w:rsidRPr="000028A6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28A6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14:paraId="415FA6B7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28A6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EC5533" w14:paraId="19A10EC1" w14:textId="77777777" w:rsidTr="00717897">
        <w:tc>
          <w:tcPr>
            <w:tcW w:w="560" w:type="dxa"/>
          </w:tcPr>
          <w:p w14:paraId="40248FAF" w14:textId="6D44E94D" w:rsidR="00EC5533" w:rsidRDefault="00A27FB8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25</w:t>
            </w:r>
          </w:p>
        </w:tc>
        <w:tc>
          <w:tcPr>
            <w:tcW w:w="1108" w:type="dxa"/>
          </w:tcPr>
          <w:p w14:paraId="55A901EB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14:paraId="4FBB69F0" w14:textId="77777777" w:rsidR="00EC5533" w:rsidRPr="009A6BF2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«Первые листочки». </w:t>
            </w:r>
            <w:r w:rsidRPr="00B97259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детей скручивать элемент (форму) – «капелька».</w:t>
            </w:r>
          </w:p>
        </w:tc>
        <w:tc>
          <w:tcPr>
            <w:tcW w:w="1418" w:type="dxa"/>
          </w:tcPr>
          <w:p w14:paraId="63DC06A9" w14:textId="77777777" w:rsidR="00EC5533" w:rsidRDefault="00EC5533" w:rsidP="00EC55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AF85F82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291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570" w:type="dxa"/>
          </w:tcPr>
          <w:p w14:paraId="7574B718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380"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</w:p>
        </w:tc>
      </w:tr>
      <w:tr w:rsidR="005332E0" w14:paraId="7B48D5A4" w14:textId="77777777" w:rsidTr="00717897">
        <w:tc>
          <w:tcPr>
            <w:tcW w:w="560" w:type="dxa"/>
          </w:tcPr>
          <w:p w14:paraId="52BFBF7B" w14:textId="18706D4A" w:rsidR="005332E0" w:rsidRDefault="00A27FB8" w:rsidP="00B87E4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26</w:t>
            </w:r>
          </w:p>
        </w:tc>
        <w:tc>
          <w:tcPr>
            <w:tcW w:w="1108" w:type="dxa"/>
          </w:tcPr>
          <w:p w14:paraId="2121A275" w14:textId="77777777" w:rsidR="005332E0" w:rsidRDefault="005332E0" w:rsidP="00B87E4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</w:tcPr>
          <w:p w14:paraId="22623501" w14:textId="77777777" w:rsidR="005332E0" w:rsidRPr="00B97259" w:rsidRDefault="005332E0" w:rsidP="00B87E43">
            <w:pPr>
              <w:pStyle w:val="a3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B97259">
              <w:rPr>
                <w:rFonts w:ascii="Times New Roman" w:hAnsi="Times New Roman" w:cs="Times New Roman"/>
                <w:sz w:val="24"/>
                <w:szCs w:val="24"/>
              </w:rPr>
              <w:t>«Букет подснежников»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7259">
              <w:rPr>
                <w:rFonts w:ascii="Times New Roman" w:hAnsi="Times New Roman" w:cs="Times New Roman"/>
                <w:sz w:val="24"/>
                <w:szCs w:val="24"/>
              </w:rPr>
              <w:t>Приемы изготовления более сложных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ветов. Подбор цветовой гаммы. </w:t>
            </w:r>
            <w:r w:rsidRPr="00B97259">
              <w:rPr>
                <w:rFonts w:ascii="Times New Roman" w:hAnsi="Times New Roman" w:cs="Times New Roman"/>
                <w:sz w:val="24"/>
                <w:szCs w:val="24"/>
              </w:rPr>
              <w:t>Учить склеивать готовые детали в композиции.</w:t>
            </w:r>
          </w:p>
        </w:tc>
        <w:tc>
          <w:tcPr>
            <w:tcW w:w="1418" w:type="dxa"/>
          </w:tcPr>
          <w:p w14:paraId="2C981A51" w14:textId="77777777" w:rsidR="005332E0" w:rsidRDefault="005332E0" w:rsidP="00B87E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2365CAE" w14:textId="77777777" w:rsidR="005332E0" w:rsidRPr="00624888" w:rsidRDefault="005332E0" w:rsidP="00B87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216">
              <w:rPr>
                <w:rFonts w:ascii="Times New Roman" w:hAnsi="Times New Roman" w:cs="Times New Roman"/>
                <w:sz w:val="24"/>
                <w:szCs w:val="24"/>
              </w:rPr>
              <w:t>Занятие-презентация</w:t>
            </w:r>
          </w:p>
        </w:tc>
        <w:tc>
          <w:tcPr>
            <w:tcW w:w="1570" w:type="dxa"/>
          </w:tcPr>
          <w:p w14:paraId="5A8E7572" w14:textId="77777777" w:rsidR="005332E0" w:rsidRPr="00525216" w:rsidRDefault="005332E0" w:rsidP="00B87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21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</w:t>
            </w:r>
          </w:p>
          <w:p w14:paraId="263C8862" w14:textId="77777777" w:rsidR="005332E0" w:rsidRPr="00624888" w:rsidRDefault="005332E0" w:rsidP="00B87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216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EC5533" w14:paraId="4B9C832F" w14:textId="77777777" w:rsidTr="00717897">
        <w:tc>
          <w:tcPr>
            <w:tcW w:w="560" w:type="dxa"/>
          </w:tcPr>
          <w:p w14:paraId="3438DDB4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08" w:type="dxa"/>
          </w:tcPr>
          <w:p w14:paraId="049E163D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FC7DF74" w14:textId="77777777" w:rsidR="00EC5533" w:rsidRPr="00E56604" w:rsidRDefault="00EC5533" w:rsidP="00EC553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0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71D42EF1" w14:textId="7F42C90A" w:rsidR="00EC5533" w:rsidRPr="00E56604" w:rsidRDefault="00A27FB8" w:rsidP="00EC55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7419D087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1D61CA59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33" w14:paraId="5CA4A665" w14:textId="77777777" w:rsidTr="00717897">
        <w:tc>
          <w:tcPr>
            <w:tcW w:w="560" w:type="dxa"/>
          </w:tcPr>
          <w:p w14:paraId="4E618D85" w14:textId="4411FAAA" w:rsidR="00EC5533" w:rsidRDefault="00EC5533" w:rsidP="00A27FB8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  <w:r w:rsidR="00A27FB8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7</w:t>
            </w:r>
          </w:p>
        </w:tc>
        <w:tc>
          <w:tcPr>
            <w:tcW w:w="1108" w:type="dxa"/>
          </w:tcPr>
          <w:p w14:paraId="0F7F134B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Апрель </w:t>
            </w:r>
          </w:p>
        </w:tc>
        <w:tc>
          <w:tcPr>
            <w:tcW w:w="3827" w:type="dxa"/>
          </w:tcPr>
          <w:p w14:paraId="1913CDE9" w14:textId="77777777" w:rsidR="00EC5533" w:rsidRPr="009A6BF2" w:rsidRDefault="00EC5533" w:rsidP="00EC5533">
            <w:pPr>
              <w:pStyle w:val="a3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«Колокольчики». </w:t>
            </w:r>
            <w:r w:rsidRPr="00B9725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делать новый элемент (форму) </w:t>
            </w:r>
            <w:proofErr w:type="spellStart"/>
            <w:r w:rsidRPr="00B97259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B97259">
              <w:rPr>
                <w:rFonts w:ascii="Times New Roman" w:hAnsi="Times New Roman" w:cs="Times New Roman"/>
                <w:sz w:val="24"/>
                <w:szCs w:val="24"/>
              </w:rPr>
              <w:t xml:space="preserve"> – «стрелка». Продолжать учить скручивать элемент (форму) – «капелька».</w:t>
            </w:r>
          </w:p>
        </w:tc>
        <w:tc>
          <w:tcPr>
            <w:tcW w:w="1418" w:type="dxa"/>
          </w:tcPr>
          <w:p w14:paraId="27CF16D3" w14:textId="77777777" w:rsidR="00EC5533" w:rsidRDefault="00B87E43" w:rsidP="00EC55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EAB5273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380">
              <w:rPr>
                <w:rFonts w:ascii="Times New Roman" w:hAnsi="Times New Roman" w:cs="Times New Roman"/>
                <w:sz w:val="24"/>
                <w:szCs w:val="24"/>
              </w:rPr>
              <w:t>Занятие-презентация</w:t>
            </w:r>
          </w:p>
        </w:tc>
        <w:tc>
          <w:tcPr>
            <w:tcW w:w="1570" w:type="dxa"/>
          </w:tcPr>
          <w:p w14:paraId="1D86EFA7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 </w:t>
            </w:r>
          </w:p>
        </w:tc>
      </w:tr>
      <w:tr w:rsidR="00EC5533" w14:paraId="0A20CF88" w14:textId="77777777" w:rsidTr="00717897">
        <w:tc>
          <w:tcPr>
            <w:tcW w:w="560" w:type="dxa"/>
          </w:tcPr>
          <w:p w14:paraId="33904A88" w14:textId="7531573E" w:rsidR="00EC5533" w:rsidRDefault="00A27FB8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28</w:t>
            </w:r>
          </w:p>
        </w:tc>
        <w:tc>
          <w:tcPr>
            <w:tcW w:w="1108" w:type="dxa"/>
          </w:tcPr>
          <w:p w14:paraId="41881514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Апрель </w:t>
            </w:r>
          </w:p>
        </w:tc>
        <w:tc>
          <w:tcPr>
            <w:tcW w:w="3827" w:type="dxa"/>
          </w:tcPr>
          <w:p w14:paraId="1C9D79A8" w14:textId="77777777" w:rsidR="00EC5533" w:rsidRPr="009A6BF2" w:rsidRDefault="00EC5533" w:rsidP="00EC5533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11D5A">
              <w:rPr>
                <w:rFonts w:ascii="Times New Roman" w:hAnsi="Times New Roman" w:cs="Times New Roman"/>
                <w:sz w:val="24"/>
                <w:szCs w:val="24"/>
              </w:rPr>
              <w:t>«Ландыш»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1D5A">
              <w:rPr>
                <w:rFonts w:ascii="Times New Roman" w:hAnsi="Times New Roman" w:cs="Times New Roman"/>
                <w:sz w:val="24"/>
                <w:szCs w:val="24"/>
              </w:rPr>
              <w:t>Приемы изготовления более сложных цветов. Упражнять детей делать 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(форму)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«глаз».</w:t>
            </w:r>
          </w:p>
        </w:tc>
        <w:tc>
          <w:tcPr>
            <w:tcW w:w="1418" w:type="dxa"/>
          </w:tcPr>
          <w:p w14:paraId="6050F041" w14:textId="77777777" w:rsidR="00EC5533" w:rsidRDefault="00EC5533" w:rsidP="00EC55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C1DDFBB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046">
              <w:rPr>
                <w:rFonts w:ascii="Times New Roman" w:hAnsi="Times New Roman" w:cs="Times New Roman"/>
                <w:sz w:val="24"/>
                <w:szCs w:val="24"/>
              </w:rPr>
              <w:t>Занятие-творческая</w:t>
            </w:r>
            <w:proofErr w:type="gramEnd"/>
            <w:r w:rsidRPr="00B37046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</w:t>
            </w:r>
          </w:p>
        </w:tc>
        <w:tc>
          <w:tcPr>
            <w:tcW w:w="1570" w:type="dxa"/>
          </w:tcPr>
          <w:p w14:paraId="411CD4E9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</w:t>
            </w:r>
          </w:p>
        </w:tc>
      </w:tr>
      <w:tr w:rsidR="00EC5533" w14:paraId="08D85DED" w14:textId="77777777" w:rsidTr="00717897">
        <w:tc>
          <w:tcPr>
            <w:tcW w:w="560" w:type="dxa"/>
          </w:tcPr>
          <w:p w14:paraId="27C64290" w14:textId="18575D74" w:rsidR="00EC5533" w:rsidRDefault="00A27FB8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29</w:t>
            </w:r>
          </w:p>
        </w:tc>
        <w:tc>
          <w:tcPr>
            <w:tcW w:w="1108" w:type="dxa"/>
          </w:tcPr>
          <w:p w14:paraId="7BF463F4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Апрель </w:t>
            </w:r>
          </w:p>
        </w:tc>
        <w:tc>
          <w:tcPr>
            <w:tcW w:w="3827" w:type="dxa"/>
          </w:tcPr>
          <w:p w14:paraId="69AB7914" w14:textId="77777777" w:rsidR="00EC5533" w:rsidRPr="009A6BF2" w:rsidRDefault="00EC5533" w:rsidP="00EC5533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11D5A">
              <w:rPr>
                <w:rFonts w:ascii="Times New Roman" w:hAnsi="Times New Roman" w:cs="Times New Roman"/>
                <w:sz w:val="24"/>
                <w:szCs w:val="24"/>
              </w:rPr>
              <w:t>«Васильки»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1D5A">
              <w:rPr>
                <w:rFonts w:ascii="Times New Roman" w:hAnsi="Times New Roman" w:cs="Times New Roman"/>
                <w:sz w:val="24"/>
                <w:szCs w:val="24"/>
              </w:rPr>
              <w:t>Приемы изготовления более сложных цветов. Подбор цветовой гаммы.</w:t>
            </w:r>
          </w:p>
        </w:tc>
        <w:tc>
          <w:tcPr>
            <w:tcW w:w="1418" w:type="dxa"/>
          </w:tcPr>
          <w:p w14:paraId="7250F4C4" w14:textId="77777777" w:rsidR="00EC5533" w:rsidRDefault="00EC5533" w:rsidP="00EC55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6CAF0C0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380">
              <w:rPr>
                <w:rFonts w:ascii="Times New Roman" w:hAnsi="Times New Roman" w:cs="Times New Roman"/>
                <w:sz w:val="24"/>
                <w:szCs w:val="24"/>
              </w:rPr>
              <w:t>Занятие-презентация</w:t>
            </w:r>
          </w:p>
        </w:tc>
        <w:tc>
          <w:tcPr>
            <w:tcW w:w="1570" w:type="dxa"/>
          </w:tcPr>
          <w:p w14:paraId="5282BECE" w14:textId="77777777" w:rsidR="00EC5533" w:rsidRPr="00214EAE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E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14:paraId="7CDEC27E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EA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EC5533" w14:paraId="79BE4612" w14:textId="77777777" w:rsidTr="00717897">
        <w:tc>
          <w:tcPr>
            <w:tcW w:w="560" w:type="dxa"/>
          </w:tcPr>
          <w:p w14:paraId="6F981434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84BF731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556E6A5" w14:textId="77777777" w:rsidR="00EC5533" w:rsidRPr="00391D69" w:rsidRDefault="00EC5533" w:rsidP="00EC553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01DB2B9A" w14:textId="77777777" w:rsidR="00EC5533" w:rsidRPr="00391D69" w:rsidRDefault="00B87E43" w:rsidP="00EC55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50245663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1D12EA96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FB8" w14:paraId="4ABE139D" w14:textId="77777777" w:rsidTr="00717897">
        <w:tc>
          <w:tcPr>
            <w:tcW w:w="560" w:type="dxa"/>
          </w:tcPr>
          <w:p w14:paraId="34DC5C6D" w14:textId="6AA39E51" w:rsidR="00A27FB8" w:rsidRDefault="00A27FB8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30</w:t>
            </w:r>
          </w:p>
        </w:tc>
        <w:tc>
          <w:tcPr>
            <w:tcW w:w="1108" w:type="dxa"/>
          </w:tcPr>
          <w:p w14:paraId="04D28915" w14:textId="7E4BE663" w:rsidR="00A27FB8" w:rsidRDefault="00A27FB8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Май </w:t>
            </w:r>
          </w:p>
        </w:tc>
        <w:tc>
          <w:tcPr>
            <w:tcW w:w="3827" w:type="dxa"/>
          </w:tcPr>
          <w:p w14:paraId="1BE1A90C" w14:textId="17568DD5" w:rsidR="00A27FB8" w:rsidRPr="00391D69" w:rsidRDefault="00A27FB8" w:rsidP="00EC553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86C">
              <w:rPr>
                <w:rFonts w:ascii="Times New Roman" w:hAnsi="Times New Roman" w:cs="Times New Roman"/>
                <w:sz w:val="24"/>
                <w:szCs w:val="24"/>
              </w:rPr>
              <w:t>«Бабочка на цветке»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386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E93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соединять две полоски в одну. Учить собирать полученные элементы в объёмную композицию (бабочку).</w:t>
            </w:r>
          </w:p>
        </w:tc>
        <w:tc>
          <w:tcPr>
            <w:tcW w:w="1418" w:type="dxa"/>
          </w:tcPr>
          <w:p w14:paraId="3B1EF099" w14:textId="6E8BD5FB" w:rsidR="00A27FB8" w:rsidRDefault="00A27FB8" w:rsidP="00EC55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14:paraId="2D01031D" w14:textId="059CE178" w:rsidR="00A27FB8" w:rsidRPr="00624888" w:rsidRDefault="00A27FB8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604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Pr="00E56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570" w:type="dxa"/>
          </w:tcPr>
          <w:p w14:paraId="1AE127BC" w14:textId="6E825FA1" w:rsidR="00A27FB8" w:rsidRPr="00624888" w:rsidRDefault="00A27FB8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533" w14:paraId="02CE2BFA" w14:textId="77777777" w:rsidTr="00717897">
        <w:tc>
          <w:tcPr>
            <w:tcW w:w="560" w:type="dxa"/>
          </w:tcPr>
          <w:p w14:paraId="1393089E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08" w:type="dxa"/>
          </w:tcPr>
          <w:p w14:paraId="0ABE546B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Май  </w:t>
            </w:r>
          </w:p>
        </w:tc>
        <w:tc>
          <w:tcPr>
            <w:tcW w:w="3827" w:type="dxa"/>
          </w:tcPr>
          <w:p w14:paraId="42B93721" w14:textId="77777777" w:rsidR="00EC5533" w:rsidRPr="00F11D5A" w:rsidRDefault="00EC5533" w:rsidP="00EC5533">
            <w:pPr>
              <w:pStyle w:val="a3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F11D5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животных в технике </w:t>
            </w:r>
            <w:proofErr w:type="spellStart"/>
            <w:r w:rsidRPr="00F11D5A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F11D5A">
              <w:rPr>
                <w:rFonts w:ascii="Times New Roman" w:hAnsi="Times New Roman" w:cs="Times New Roman"/>
                <w:sz w:val="24"/>
                <w:szCs w:val="24"/>
              </w:rPr>
              <w:t>. Создание фигурок животных и птиц.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D5A">
              <w:rPr>
                <w:rFonts w:ascii="Times New Roman" w:hAnsi="Times New Roman" w:cs="Times New Roman"/>
                <w:sz w:val="24"/>
                <w:szCs w:val="24"/>
              </w:rPr>
              <w:t>творческой идеи.</w:t>
            </w:r>
          </w:p>
        </w:tc>
        <w:tc>
          <w:tcPr>
            <w:tcW w:w="1418" w:type="dxa"/>
          </w:tcPr>
          <w:p w14:paraId="5684D7E9" w14:textId="77777777" w:rsidR="00EC5533" w:rsidRDefault="00EC5533" w:rsidP="00EC55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15BE734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D69">
              <w:rPr>
                <w:rFonts w:ascii="Times New Roman" w:hAnsi="Times New Roman" w:cs="Times New Roman"/>
                <w:sz w:val="24"/>
                <w:szCs w:val="24"/>
              </w:rPr>
              <w:t>Занятие-презентация</w:t>
            </w:r>
          </w:p>
        </w:tc>
        <w:tc>
          <w:tcPr>
            <w:tcW w:w="1570" w:type="dxa"/>
          </w:tcPr>
          <w:p w14:paraId="7DC17C65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D69"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</w:p>
        </w:tc>
      </w:tr>
      <w:tr w:rsidR="00EC5533" w14:paraId="4E5FB49B" w14:textId="77777777" w:rsidTr="00717897">
        <w:tc>
          <w:tcPr>
            <w:tcW w:w="560" w:type="dxa"/>
          </w:tcPr>
          <w:p w14:paraId="3A79BDE8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32</w:t>
            </w:r>
          </w:p>
        </w:tc>
        <w:tc>
          <w:tcPr>
            <w:tcW w:w="1108" w:type="dxa"/>
          </w:tcPr>
          <w:p w14:paraId="6B774DF0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Май </w:t>
            </w:r>
          </w:p>
        </w:tc>
        <w:tc>
          <w:tcPr>
            <w:tcW w:w="3827" w:type="dxa"/>
          </w:tcPr>
          <w:p w14:paraId="5AF5ED2B" w14:textId="77777777" w:rsidR="00EC5533" w:rsidRPr="009A6BF2" w:rsidRDefault="00EC5533" w:rsidP="00EC5533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11D5A">
              <w:rPr>
                <w:rFonts w:ascii="Times New Roman" w:hAnsi="Times New Roman" w:cs="Times New Roman"/>
                <w:sz w:val="24"/>
                <w:szCs w:val="24"/>
              </w:rPr>
              <w:t>Гофрированный картон и бумага. Занимательные зверушки из гофрированного картона и бумаги. Отличительные свойства гофрированного картона.</w:t>
            </w:r>
          </w:p>
        </w:tc>
        <w:tc>
          <w:tcPr>
            <w:tcW w:w="1418" w:type="dxa"/>
          </w:tcPr>
          <w:p w14:paraId="27986390" w14:textId="77777777" w:rsidR="00EC5533" w:rsidRDefault="00EC5533" w:rsidP="00EC55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C305618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D69">
              <w:rPr>
                <w:rFonts w:ascii="Times New Roman" w:hAnsi="Times New Roman" w:cs="Times New Roman"/>
                <w:sz w:val="24"/>
                <w:szCs w:val="24"/>
              </w:rPr>
              <w:t>Занятие-презентация</w:t>
            </w:r>
          </w:p>
        </w:tc>
        <w:tc>
          <w:tcPr>
            <w:tcW w:w="1570" w:type="dxa"/>
          </w:tcPr>
          <w:p w14:paraId="056394D7" w14:textId="77777777" w:rsidR="00EC5533" w:rsidRPr="00391D69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D6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</w:t>
            </w:r>
          </w:p>
          <w:p w14:paraId="58519F78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D6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EC5533" w14:paraId="055DAA58" w14:textId="77777777" w:rsidTr="00717897">
        <w:tc>
          <w:tcPr>
            <w:tcW w:w="560" w:type="dxa"/>
          </w:tcPr>
          <w:p w14:paraId="48A07B5F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33</w:t>
            </w:r>
          </w:p>
        </w:tc>
        <w:tc>
          <w:tcPr>
            <w:tcW w:w="1108" w:type="dxa"/>
          </w:tcPr>
          <w:p w14:paraId="4FA9B5EA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Май </w:t>
            </w:r>
          </w:p>
        </w:tc>
        <w:tc>
          <w:tcPr>
            <w:tcW w:w="3827" w:type="dxa"/>
          </w:tcPr>
          <w:p w14:paraId="3CB4BA02" w14:textId="77777777" w:rsidR="00EC5533" w:rsidRPr="009A6BF2" w:rsidRDefault="00EC5533" w:rsidP="00EC5533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11D5A">
              <w:rPr>
                <w:rFonts w:ascii="Times New Roman" w:hAnsi="Times New Roman" w:cs="Times New Roman"/>
                <w:sz w:val="24"/>
                <w:szCs w:val="24"/>
              </w:rPr>
              <w:t>«Тюльпан»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1D5A">
              <w:rPr>
                <w:rFonts w:ascii="Times New Roman" w:hAnsi="Times New Roman" w:cs="Times New Roman"/>
                <w:sz w:val="24"/>
                <w:szCs w:val="24"/>
              </w:rPr>
              <w:t xml:space="preserve">Приемы изготовления более сложных цветов.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1D5A">
              <w:rPr>
                <w:rFonts w:ascii="Times New Roman" w:hAnsi="Times New Roman" w:cs="Times New Roman"/>
                <w:sz w:val="24"/>
                <w:szCs w:val="24"/>
              </w:rPr>
              <w:t>пражнять детей собирать полученные элементы в объёмную композицию (цветок).</w:t>
            </w:r>
          </w:p>
        </w:tc>
        <w:tc>
          <w:tcPr>
            <w:tcW w:w="1418" w:type="dxa"/>
          </w:tcPr>
          <w:p w14:paraId="7C50BD0F" w14:textId="77777777" w:rsidR="00EC5533" w:rsidRDefault="00EC5533" w:rsidP="00EC55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071DC97" w14:textId="77777777" w:rsidR="00EC5533" w:rsidRPr="00B37046" w:rsidRDefault="00EC5533" w:rsidP="00EC55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0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570" w:type="dxa"/>
          </w:tcPr>
          <w:p w14:paraId="6B28554F" w14:textId="77777777" w:rsidR="00EC5533" w:rsidRPr="00B37046" w:rsidRDefault="00EC5533" w:rsidP="00EC55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0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EC5533" w14:paraId="3D539253" w14:textId="77777777" w:rsidTr="00717897">
        <w:tc>
          <w:tcPr>
            <w:tcW w:w="560" w:type="dxa"/>
          </w:tcPr>
          <w:p w14:paraId="755CA225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34</w:t>
            </w:r>
          </w:p>
        </w:tc>
        <w:tc>
          <w:tcPr>
            <w:tcW w:w="1108" w:type="dxa"/>
          </w:tcPr>
          <w:p w14:paraId="7DC55DC6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14:paraId="17AB6A58" w14:textId="77777777" w:rsidR="00EC5533" w:rsidRPr="009A6BF2" w:rsidRDefault="00EC5533" w:rsidP="00EC55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5A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занятие «Цветочная поляна»</w:t>
            </w:r>
          </w:p>
        </w:tc>
        <w:tc>
          <w:tcPr>
            <w:tcW w:w="1418" w:type="dxa"/>
          </w:tcPr>
          <w:p w14:paraId="261B7DB9" w14:textId="77777777" w:rsidR="00EC5533" w:rsidRDefault="00EC5533" w:rsidP="00EC55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7B2EE30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1D5A">
              <w:rPr>
                <w:rFonts w:ascii="Times New Roman" w:hAnsi="Times New Roman" w:cs="Times New Roman"/>
                <w:sz w:val="24"/>
                <w:szCs w:val="24"/>
              </w:rPr>
              <w:t>Занятие-творческая</w:t>
            </w:r>
            <w:proofErr w:type="gramEnd"/>
            <w:r w:rsidRPr="00F11D5A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</w:t>
            </w:r>
          </w:p>
        </w:tc>
        <w:tc>
          <w:tcPr>
            <w:tcW w:w="1570" w:type="dxa"/>
          </w:tcPr>
          <w:p w14:paraId="766861F4" w14:textId="77777777" w:rsidR="00EC5533" w:rsidRPr="001D60E7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60E7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14:paraId="1D82C887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60E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EC5533" w14:paraId="51567D5D" w14:textId="77777777" w:rsidTr="00717897">
        <w:tc>
          <w:tcPr>
            <w:tcW w:w="560" w:type="dxa"/>
          </w:tcPr>
          <w:p w14:paraId="4A21453B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969C26B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95488D7" w14:textId="77777777" w:rsidR="00EC5533" w:rsidRPr="00B37046" w:rsidRDefault="00EC5533" w:rsidP="00EC553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04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6B12979D" w14:textId="62E0B15D" w:rsidR="00EC5533" w:rsidRPr="00B37046" w:rsidRDefault="00A27FB8" w:rsidP="00EC55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434F575F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55D7C2BC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33" w14:paraId="0ACF7F20" w14:textId="77777777" w:rsidTr="00717897">
        <w:tc>
          <w:tcPr>
            <w:tcW w:w="560" w:type="dxa"/>
          </w:tcPr>
          <w:p w14:paraId="7E14352B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848B166" w14:textId="77777777" w:rsidR="00EC5533" w:rsidRDefault="00EC5533" w:rsidP="00EC5533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7CA7CC8" w14:textId="77777777" w:rsidR="00EC5533" w:rsidRPr="00B37046" w:rsidRDefault="00EC5533" w:rsidP="00EC553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E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УЧЕБНЫЙ  ГОД</w:t>
            </w:r>
          </w:p>
        </w:tc>
        <w:tc>
          <w:tcPr>
            <w:tcW w:w="1418" w:type="dxa"/>
          </w:tcPr>
          <w:p w14:paraId="3E21DF9F" w14:textId="77777777" w:rsidR="00EC5533" w:rsidRPr="00F11D5A" w:rsidRDefault="00B87E43" w:rsidP="00EC55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14:paraId="348C9DDF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119135F4" w14:textId="77777777" w:rsidR="00EC5533" w:rsidRPr="00624888" w:rsidRDefault="00EC5533" w:rsidP="00EC5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4CABEA" w14:textId="77777777" w:rsidR="00911E9B" w:rsidRDefault="00911E9B" w:rsidP="00911E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6C202C" w14:textId="77777777" w:rsidR="00F705C7" w:rsidRDefault="00F705C7" w:rsidP="00911E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B34F7" w14:textId="77777777" w:rsidR="008E3036" w:rsidRDefault="00911E9B" w:rsidP="00911E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E9B">
        <w:rPr>
          <w:rFonts w:ascii="Times New Roman" w:hAnsi="Times New Roman" w:cs="Times New Roman"/>
          <w:b/>
          <w:sz w:val="28"/>
          <w:szCs w:val="28"/>
        </w:rPr>
        <w:t>У</w:t>
      </w:r>
      <w:r w:rsidR="008E3036">
        <w:rPr>
          <w:rFonts w:ascii="Times New Roman" w:hAnsi="Times New Roman" w:cs="Times New Roman"/>
          <w:b/>
          <w:sz w:val="28"/>
          <w:szCs w:val="28"/>
        </w:rPr>
        <w:t xml:space="preserve">ЧЕБНЫЙ ПЛАН </w:t>
      </w:r>
    </w:p>
    <w:p w14:paraId="62CBC0AB" w14:textId="77777777" w:rsidR="00F70D0D" w:rsidRPr="00911E9B" w:rsidRDefault="00911E9B" w:rsidP="00911E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E9B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8E3036">
        <w:rPr>
          <w:rFonts w:ascii="Times New Roman" w:hAnsi="Times New Roman" w:cs="Times New Roman"/>
          <w:b/>
          <w:sz w:val="28"/>
          <w:szCs w:val="28"/>
        </w:rPr>
        <w:t xml:space="preserve">год обучения 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675"/>
        <w:gridCol w:w="3119"/>
        <w:gridCol w:w="907"/>
        <w:gridCol w:w="1070"/>
        <w:gridCol w:w="1352"/>
        <w:gridCol w:w="3050"/>
      </w:tblGrid>
      <w:tr w:rsidR="00911E9B" w:rsidRPr="007C110C" w14:paraId="34963E4B" w14:textId="77777777" w:rsidTr="00F1753F">
        <w:trPr>
          <w:trHeight w:val="255"/>
        </w:trPr>
        <w:tc>
          <w:tcPr>
            <w:tcW w:w="675" w:type="dxa"/>
            <w:vMerge w:val="restart"/>
          </w:tcPr>
          <w:p w14:paraId="3DAB5143" w14:textId="77777777" w:rsidR="00911E9B" w:rsidRPr="007C110C" w:rsidRDefault="00911E9B" w:rsidP="008E30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C11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110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  <w:vMerge w:val="restart"/>
          </w:tcPr>
          <w:p w14:paraId="70595BD1" w14:textId="77777777" w:rsidR="00911E9B" w:rsidRPr="007C110C" w:rsidRDefault="00911E9B" w:rsidP="008E3036">
            <w:pPr>
              <w:pStyle w:val="a3"/>
              <w:ind w:righ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образовательных блоков, разделов</w:t>
            </w:r>
          </w:p>
        </w:tc>
        <w:tc>
          <w:tcPr>
            <w:tcW w:w="3329" w:type="dxa"/>
            <w:gridSpan w:val="3"/>
          </w:tcPr>
          <w:p w14:paraId="2F245105" w14:textId="77777777" w:rsidR="00911E9B" w:rsidRPr="007C110C" w:rsidRDefault="00911E9B" w:rsidP="008E30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050" w:type="dxa"/>
            <w:vMerge w:val="restart"/>
          </w:tcPr>
          <w:p w14:paraId="1F44FC78" w14:textId="77777777" w:rsidR="00911E9B" w:rsidRPr="007C110C" w:rsidRDefault="00911E9B" w:rsidP="008E3036">
            <w:pPr>
              <w:pStyle w:val="a3"/>
              <w:ind w:right="-112"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hAnsi="Times New Roman" w:cs="Times New Roman"/>
                <w:sz w:val="28"/>
                <w:szCs w:val="28"/>
              </w:rPr>
              <w:t>Формы аттестации/ контроля</w:t>
            </w:r>
          </w:p>
        </w:tc>
      </w:tr>
      <w:tr w:rsidR="00911E9B" w:rsidRPr="007C110C" w14:paraId="01A3CDD4" w14:textId="77777777" w:rsidTr="00F1753F">
        <w:trPr>
          <w:trHeight w:val="390"/>
        </w:trPr>
        <w:tc>
          <w:tcPr>
            <w:tcW w:w="675" w:type="dxa"/>
            <w:vMerge/>
          </w:tcPr>
          <w:p w14:paraId="02E08DA7" w14:textId="77777777" w:rsidR="00911E9B" w:rsidRPr="007C110C" w:rsidRDefault="00911E9B" w:rsidP="00F17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7BA7014D" w14:textId="77777777" w:rsidR="00911E9B" w:rsidRPr="007C110C" w:rsidRDefault="00911E9B" w:rsidP="00F17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14:paraId="50E9EBAC" w14:textId="77777777" w:rsidR="00911E9B" w:rsidRPr="007C110C" w:rsidRDefault="00911E9B" w:rsidP="00F17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0" w:type="dxa"/>
          </w:tcPr>
          <w:p w14:paraId="39030A44" w14:textId="77777777" w:rsidR="00911E9B" w:rsidRPr="007C110C" w:rsidRDefault="00911E9B" w:rsidP="00F17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14:paraId="44AD91F1" w14:textId="77777777" w:rsidR="00911E9B" w:rsidRPr="007C110C" w:rsidRDefault="00911E9B" w:rsidP="00F17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050" w:type="dxa"/>
            <w:vMerge/>
          </w:tcPr>
          <w:p w14:paraId="51C4B014" w14:textId="77777777" w:rsidR="00911E9B" w:rsidRPr="007C110C" w:rsidRDefault="00911E9B" w:rsidP="00F17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5C7" w:rsidRPr="00DE0CE0" w14:paraId="32D97E85" w14:textId="77777777" w:rsidTr="00F705C7">
        <w:trPr>
          <w:trHeight w:val="209"/>
        </w:trPr>
        <w:tc>
          <w:tcPr>
            <w:tcW w:w="675" w:type="dxa"/>
          </w:tcPr>
          <w:p w14:paraId="041BFA56" w14:textId="77777777" w:rsidR="00F705C7" w:rsidRPr="007C110C" w:rsidRDefault="00F705C7" w:rsidP="00F705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1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405F7130" w14:textId="77777777" w:rsidR="00F705C7" w:rsidRPr="00F705C7" w:rsidRDefault="00F705C7" w:rsidP="00F705C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5C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705C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Pr="00F705C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7" w:type="dxa"/>
          </w:tcPr>
          <w:p w14:paraId="28860966" w14:textId="77777777" w:rsidR="00F705C7" w:rsidRPr="00274854" w:rsidRDefault="00F705C7" w:rsidP="002748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7E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14:paraId="3923692B" w14:textId="77777777" w:rsidR="00F705C7" w:rsidRPr="00274854" w:rsidRDefault="00B87E43" w:rsidP="00B87E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05C7" w:rsidRPr="002748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14:paraId="1E866BAB" w14:textId="77777777" w:rsidR="00F705C7" w:rsidRPr="00274854" w:rsidRDefault="00EF01C3" w:rsidP="002748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3050" w:type="dxa"/>
          </w:tcPr>
          <w:p w14:paraId="25DD38D1" w14:textId="77777777" w:rsidR="00F705C7" w:rsidRPr="003F3E2A" w:rsidRDefault="00F705C7" w:rsidP="00F705C7">
            <w:pPr>
              <w:pStyle w:val="a3"/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3F3E2A">
              <w:rPr>
                <w:rFonts w:ascii="Times New Roman" w:hAnsi="Times New Roman" w:cs="Times New Roman"/>
                <w:sz w:val="28"/>
                <w:szCs w:val="28"/>
              </w:rPr>
              <w:t>Наблюдение, творческая работа, опрос, игра, картинки</w:t>
            </w:r>
          </w:p>
        </w:tc>
      </w:tr>
      <w:tr w:rsidR="00F705C7" w:rsidRPr="00DE0CE0" w14:paraId="51C12CD7" w14:textId="77777777" w:rsidTr="00F1753F">
        <w:trPr>
          <w:trHeight w:val="855"/>
        </w:trPr>
        <w:tc>
          <w:tcPr>
            <w:tcW w:w="675" w:type="dxa"/>
          </w:tcPr>
          <w:p w14:paraId="5CD790ED" w14:textId="77777777" w:rsidR="00F705C7" w:rsidRDefault="00F705C7" w:rsidP="00F705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C11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54DFC16B" w14:textId="77777777" w:rsidR="00F705C7" w:rsidRPr="00F705C7" w:rsidRDefault="00F705C7" w:rsidP="00F705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5C7">
              <w:rPr>
                <w:rFonts w:ascii="Times New Roman" w:hAnsi="Times New Roman" w:cs="Times New Roman"/>
                <w:sz w:val="28"/>
                <w:szCs w:val="28"/>
              </w:rPr>
              <w:t xml:space="preserve">«Объёмный </w:t>
            </w:r>
            <w:proofErr w:type="spellStart"/>
            <w:r w:rsidRPr="00F705C7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F705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7" w:type="dxa"/>
          </w:tcPr>
          <w:p w14:paraId="270C003D" w14:textId="77777777" w:rsidR="00F705C7" w:rsidRPr="00274854" w:rsidRDefault="00F705C7" w:rsidP="00F705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0" w:type="dxa"/>
          </w:tcPr>
          <w:p w14:paraId="1271D9E3" w14:textId="77777777" w:rsidR="00F705C7" w:rsidRPr="00274854" w:rsidRDefault="00B87E43" w:rsidP="00F705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52" w:type="dxa"/>
          </w:tcPr>
          <w:p w14:paraId="34C09602" w14:textId="77777777" w:rsidR="00F705C7" w:rsidRPr="00274854" w:rsidRDefault="00EF01C3" w:rsidP="00F705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3050" w:type="dxa"/>
          </w:tcPr>
          <w:p w14:paraId="5B479B93" w14:textId="77777777" w:rsidR="00F705C7" w:rsidRPr="00DE0CE0" w:rsidRDefault="00F705C7" w:rsidP="00F705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0CE0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14:paraId="65282FDD" w14:textId="77777777" w:rsidR="00F705C7" w:rsidRPr="00DE0CE0" w:rsidRDefault="00F705C7" w:rsidP="00F705C7">
            <w:pPr>
              <w:pStyle w:val="a3"/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DE0CE0">
              <w:rPr>
                <w:rFonts w:ascii="Times New Roman" w:hAnsi="Times New Roman" w:cs="Times New Roman"/>
                <w:sz w:val="28"/>
                <w:szCs w:val="28"/>
              </w:rPr>
              <w:t>творческая работа, опрос, игра, картинки</w:t>
            </w:r>
          </w:p>
        </w:tc>
      </w:tr>
      <w:tr w:rsidR="00F705C7" w:rsidRPr="007C110C" w14:paraId="13A7F77B" w14:textId="77777777" w:rsidTr="00F1753F">
        <w:tc>
          <w:tcPr>
            <w:tcW w:w="675" w:type="dxa"/>
          </w:tcPr>
          <w:p w14:paraId="7AE22219" w14:textId="77777777" w:rsidR="00F705C7" w:rsidRPr="007C110C" w:rsidRDefault="00F705C7" w:rsidP="00F705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0430BCC" w14:textId="77777777" w:rsidR="00F705C7" w:rsidRPr="007C110C" w:rsidRDefault="00F705C7" w:rsidP="00F705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07" w:type="dxa"/>
          </w:tcPr>
          <w:p w14:paraId="37286E8C" w14:textId="77777777" w:rsidR="00F705C7" w:rsidRPr="007C110C" w:rsidRDefault="00F705C7" w:rsidP="00F705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14:paraId="2525B7BE" w14:textId="77777777" w:rsidR="00F705C7" w:rsidRPr="007C110C" w:rsidRDefault="00B87E43" w:rsidP="00F705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705C7" w:rsidRPr="007C11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2" w:type="dxa"/>
          </w:tcPr>
          <w:p w14:paraId="3306C76B" w14:textId="77777777" w:rsidR="00F705C7" w:rsidRPr="007C110C" w:rsidRDefault="00EF01C3" w:rsidP="00F705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705C7" w:rsidRPr="007C11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50" w:type="dxa"/>
          </w:tcPr>
          <w:p w14:paraId="261D3415" w14:textId="77777777" w:rsidR="00F705C7" w:rsidRPr="007C110C" w:rsidRDefault="00F705C7" w:rsidP="00F705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hAnsi="Times New Roman" w:cs="Times New Roman"/>
                <w:sz w:val="28"/>
                <w:szCs w:val="28"/>
              </w:rPr>
              <w:t xml:space="preserve">Опрос,  </w:t>
            </w:r>
          </w:p>
          <w:p w14:paraId="4963C5CC" w14:textId="77777777" w:rsidR="00F705C7" w:rsidRPr="007C110C" w:rsidRDefault="00F705C7" w:rsidP="00F705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F705C7" w:rsidRPr="007C110C" w14:paraId="4ACE9AF4" w14:textId="77777777" w:rsidTr="00F1753F">
        <w:tc>
          <w:tcPr>
            <w:tcW w:w="675" w:type="dxa"/>
          </w:tcPr>
          <w:p w14:paraId="2DCDF164" w14:textId="77777777" w:rsidR="00F705C7" w:rsidRPr="007C110C" w:rsidRDefault="00F705C7" w:rsidP="00F705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0B25CA6" w14:textId="77777777" w:rsidR="00F705C7" w:rsidRPr="007C110C" w:rsidRDefault="00F705C7" w:rsidP="00F705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10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07" w:type="dxa"/>
          </w:tcPr>
          <w:p w14:paraId="6599258B" w14:textId="77777777" w:rsidR="00F705C7" w:rsidRPr="007C110C" w:rsidRDefault="00B87E43" w:rsidP="00F705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F70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</w:tcPr>
          <w:p w14:paraId="3F422C26" w14:textId="77777777" w:rsidR="00F705C7" w:rsidRPr="007C110C" w:rsidRDefault="00B87E43" w:rsidP="00F705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14:paraId="68A481CC" w14:textId="77777777" w:rsidR="00F705C7" w:rsidRPr="007C110C" w:rsidRDefault="00EF01C3" w:rsidP="002748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50" w:type="dxa"/>
          </w:tcPr>
          <w:p w14:paraId="0A1460B4" w14:textId="77777777" w:rsidR="00F705C7" w:rsidRPr="007C110C" w:rsidRDefault="00F705C7" w:rsidP="00F705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1B5A01" w14:textId="77777777" w:rsidR="00F91B6C" w:rsidRDefault="00F91B6C" w:rsidP="009B559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58D09F" w14:textId="77777777" w:rsidR="00911E9B" w:rsidRDefault="00911E9B" w:rsidP="009B559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E9B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14:paraId="19485222" w14:textId="77777777" w:rsidR="00BB13A1" w:rsidRPr="00274854" w:rsidRDefault="00274854" w:rsidP="009B55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85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74854">
        <w:rPr>
          <w:rFonts w:ascii="Times New Roman" w:hAnsi="Times New Roman" w:cs="Times New Roman"/>
          <w:b/>
          <w:sz w:val="28"/>
          <w:szCs w:val="28"/>
        </w:rPr>
        <w:t xml:space="preserve"> Образовательный раздел «Конструирование»</w:t>
      </w:r>
    </w:p>
    <w:p w14:paraId="0683AB43" w14:textId="77777777" w:rsidR="00BB13A1" w:rsidRDefault="00F91B6C" w:rsidP="009B5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B6C">
        <w:rPr>
          <w:rFonts w:ascii="Times New Roman" w:hAnsi="Times New Roman" w:cs="Times New Roman"/>
          <w:sz w:val="28"/>
          <w:szCs w:val="28"/>
        </w:rPr>
        <w:t>1</w:t>
      </w:r>
      <w:r w:rsidR="00C50A7D" w:rsidRPr="00F91B6C">
        <w:rPr>
          <w:rFonts w:ascii="Times New Roman" w:hAnsi="Times New Roman" w:cs="Times New Roman"/>
          <w:sz w:val="28"/>
          <w:szCs w:val="28"/>
        </w:rPr>
        <w:t>.</w:t>
      </w:r>
      <w:r w:rsidR="00C50A7D">
        <w:rPr>
          <w:rFonts w:ascii="Times New Roman" w:hAnsi="Times New Roman" w:cs="Times New Roman"/>
          <w:sz w:val="28"/>
          <w:szCs w:val="28"/>
        </w:rPr>
        <w:t xml:space="preserve"> </w:t>
      </w:r>
      <w:r w:rsidR="00F705C7" w:rsidRPr="00F705C7">
        <w:rPr>
          <w:rFonts w:ascii="Times New Roman" w:hAnsi="Times New Roman" w:cs="Times New Roman"/>
          <w:sz w:val="28"/>
          <w:szCs w:val="28"/>
        </w:rPr>
        <w:t>«Веселая семейка мухоморов»</w:t>
      </w:r>
      <w:r w:rsidR="00BB13A1">
        <w:rPr>
          <w:rFonts w:ascii="Times New Roman" w:hAnsi="Times New Roman" w:cs="Times New Roman"/>
          <w:sz w:val="28"/>
          <w:szCs w:val="28"/>
        </w:rPr>
        <w:t xml:space="preserve"> </w:t>
      </w:r>
      <w:r w:rsidR="00F705C7" w:rsidRPr="00F705C7">
        <w:rPr>
          <w:rFonts w:ascii="Times New Roman" w:hAnsi="Times New Roman" w:cs="Times New Roman"/>
          <w:sz w:val="28"/>
          <w:szCs w:val="28"/>
        </w:rPr>
        <w:t>(свободная спираль)</w:t>
      </w:r>
    </w:p>
    <w:p w14:paraId="044DD2B4" w14:textId="77777777" w:rsidR="00BB13A1" w:rsidRDefault="00BB13A1" w:rsidP="009B5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350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705C7" w:rsidRPr="00F705C7">
        <w:rPr>
          <w:rFonts w:ascii="Times New Roman" w:hAnsi="Times New Roman" w:cs="Times New Roman"/>
          <w:sz w:val="28"/>
          <w:szCs w:val="28"/>
        </w:rPr>
        <w:t>Познакомить детей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5C7" w:rsidRPr="00F705C7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5C7" w:rsidRPr="00F705C7">
        <w:rPr>
          <w:rFonts w:ascii="Times New Roman" w:hAnsi="Times New Roman" w:cs="Times New Roman"/>
          <w:sz w:val="28"/>
          <w:szCs w:val="28"/>
        </w:rPr>
        <w:t>формой рола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5C7" w:rsidRPr="00F705C7">
        <w:rPr>
          <w:rFonts w:ascii="Times New Roman" w:hAnsi="Times New Roman" w:cs="Times New Roman"/>
          <w:sz w:val="28"/>
          <w:szCs w:val="28"/>
        </w:rPr>
        <w:t>свободная спираль.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5C7" w:rsidRPr="00F705C7">
        <w:rPr>
          <w:rFonts w:ascii="Times New Roman" w:hAnsi="Times New Roman" w:cs="Times New Roman"/>
          <w:sz w:val="28"/>
          <w:szCs w:val="28"/>
        </w:rPr>
        <w:t>Рассказать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5C7" w:rsidRPr="00F705C7">
        <w:rPr>
          <w:rFonts w:ascii="Times New Roman" w:hAnsi="Times New Roman" w:cs="Times New Roman"/>
          <w:sz w:val="28"/>
          <w:szCs w:val="28"/>
        </w:rPr>
        <w:t>технологии изготовления формы.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5C7" w:rsidRPr="00F705C7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5C7" w:rsidRPr="00F705C7">
        <w:rPr>
          <w:rFonts w:ascii="Times New Roman" w:hAnsi="Times New Roman" w:cs="Times New Roman"/>
          <w:sz w:val="28"/>
          <w:szCs w:val="28"/>
        </w:rPr>
        <w:t>Техника безопасности при 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5C7" w:rsidRPr="00F705C7">
        <w:rPr>
          <w:rFonts w:ascii="Times New Roman" w:hAnsi="Times New Roman" w:cs="Times New Roman"/>
          <w:sz w:val="28"/>
          <w:szCs w:val="28"/>
        </w:rPr>
        <w:t>режущими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5C7" w:rsidRPr="00F705C7">
        <w:rPr>
          <w:rFonts w:ascii="Times New Roman" w:hAnsi="Times New Roman" w:cs="Times New Roman"/>
          <w:sz w:val="28"/>
          <w:szCs w:val="28"/>
        </w:rPr>
        <w:t>колющими инструментами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99010F" w14:textId="77777777" w:rsidR="00F705C7" w:rsidRDefault="00BB13A1" w:rsidP="009B5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350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705C7" w:rsidRPr="00F705C7">
        <w:rPr>
          <w:rFonts w:ascii="Times New Roman" w:hAnsi="Times New Roman" w:cs="Times New Roman"/>
          <w:sz w:val="28"/>
          <w:szCs w:val="28"/>
        </w:rPr>
        <w:t>Дети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5C7" w:rsidRPr="00F705C7">
        <w:rPr>
          <w:rFonts w:ascii="Times New Roman" w:hAnsi="Times New Roman" w:cs="Times New Roman"/>
          <w:sz w:val="28"/>
          <w:szCs w:val="28"/>
        </w:rPr>
        <w:t>помощью взрослого,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5C7" w:rsidRPr="00F705C7">
        <w:rPr>
          <w:rFonts w:ascii="Times New Roman" w:hAnsi="Times New Roman" w:cs="Times New Roman"/>
          <w:sz w:val="28"/>
          <w:szCs w:val="28"/>
        </w:rPr>
        <w:t>затем самостоятельно выполняют основные формы. Конструируют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5C7" w:rsidRPr="00F705C7">
        <w:rPr>
          <w:rFonts w:ascii="Times New Roman" w:hAnsi="Times New Roman" w:cs="Times New Roman"/>
          <w:sz w:val="28"/>
          <w:szCs w:val="28"/>
        </w:rPr>
        <w:t>основных форм.</w:t>
      </w:r>
    </w:p>
    <w:p w14:paraId="60CA62BB" w14:textId="77777777" w:rsidR="00E26350" w:rsidRPr="00E26350" w:rsidRDefault="00BB13A1" w:rsidP="009B5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705C7" w:rsidRPr="00E26350">
        <w:rPr>
          <w:rFonts w:ascii="Times New Roman" w:hAnsi="Times New Roman" w:cs="Times New Roman"/>
          <w:sz w:val="28"/>
          <w:szCs w:val="28"/>
        </w:rPr>
        <w:t>«Яблонька» (обрывная аппликация)</w:t>
      </w:r>
      <w:r w:rsidRPr="00E26350">
        <w:rPr>
          <w:rFonts w:ascii="Times New Roman" w:hAnsi="Times New Roman" w:cs="Times New Roman"/>
          <w:sz w:val="28"/>
          <w:szCs w:val="28"/>
        </w:rPr>
        <w:t xml:space="preserve"> </w:t>
      </w:r>
      <w:r w:rsidR="00F705C7" w:rsidRPr="00E26350">
        <w:rPr>
          <w:rFonts w:ascii="Times New Roman" w:hAnsi="Times New Roman" w:cs="Times New Roman"/>
          <w:sz w:val="28"/>
          <w:szCs w:val="28"/>
        </w:rPr>
        <w:t>(свободная спираль)</w:t>
      </w:r>
      <w:r w:rsidR="00E26350" w:rsidRPr="00E26350">
        <w:rPr>
          <w:rFonts w:ascii="Times New Roman" w:hAnsi="Times New Roman" w:cs="Times New Roman"/>
          <w:sz w:val="28"/>
          <w:szCs w:val="28"/>
        </w:rPr>
        <w:t>.</w:t>
      </w:r>
    </w:p>
    <w:p w14:paraId="4F3A884F" w14:textId="77777777" w:rsidR="00E26350" w:rsidRPr="00E26350" w:rsidRDefault="00E26350" w:rsidP="009B5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350">
        <w:rPr>
          <w:rFonts w:ascii="Times New Roman" w:hAnsi="Times New Roman" w:cs="Times New Roman"/>
          <w:i/>
          <w:sz w:val="28"/>
          <w:szCs w:val="28"/>
        </w:rPr>
        <w:lastRenderedPageBreak/>
        <w:t>Теория</w:t>
      </w:r>
      <w:r w:rsidRPr="00E26350">
        <w:rPr>
          <w:rFonts w:ascii="Times New Roman" w:hAnsi="Times New Roman" w:cs="Times New Roman"/>
          <w:sz w:val="28"/>
          <w:szCs w:val="28"/>
        </w:rPr>
        <w:t xml:space="preserve">: </w:t>
      </w:r>
      <w:r w:rsidR="00F705C7" w:rsidRPr="00E26350">
        <w:rPr>
          <w:rFonts w:ascii="Times New Roman" w:hAnsi="Times New Roman" w:cs="Times New Roman"/>
          <w:sz w:val="28"/>
          <w:szCs w:val="28"/>
        </w:rPr>
        <w:t>Учить детей правильно накрутить рол, напомнить о</w:t>
      </w:r>
      <w:r w:rsidRPr="00E26350">
        <w:rPr>
          <w:rFonts w:ascii="Times New Roman" w:hAnsi="Times New Roman" w:cs="Times New Roman"/>
          <w:sz w:val="28"/>
          <w:szCs w:val="28"/>
        </w:rPr>
        <w:t xml:space="preserve"> </w:t>
      </w:r>
      <w:r w:rsidR="00F705C7" w:rsidRPr="00E26350">
        <w:rPr>
          <w:rFonts w:ascii="Times New Roman" w:hAnsi="Times New Roman" w:cs="Times New Roman"/>
          <w:sz w:val="28"/>
          <w:szCs w:val="28"/>
        </w:rPr>
        <w:t>технологии изготовления тугого рола и</w:t>
      </w:r>
      <w:r w:rsidRPr="00E26350">
        <w:rPr>
          <w:rFonts w:ascii="Times New Roman" w:hAnsi="Times New Roman" w:cs="Times New Roman"/>
          <w:sz w:val="28"/>
          <w:szCs w:val="28"/>
        </w:rPr>
        <w:t xml:space="preserve"> </w:t>
      </w:r>
      <w:r w:rsidR="00F705C7" w:rsidRPr="00E26350">
        <w:rPr>
          <w:rFonts w:ascii="Times New Roman" w:hAnsi="Times New Roman" w:cs="Times New Roman"/>
          <w:sz w:val="28"/>
          <w:szCs w:val="28"/>
        </w:rPr>
        <w:t>свободной спирали.</w:t>
      </w:r>
      <w:r w:rsidRPr="00E26350">
        <w:rPr>
          <w:rFonts w:ascii="Times New Roman" w:hAnsi="Times New Roman" w:cs="Times New Roman"/>
          <w:sz w:val="28"/>
          <w:szCs w:val="28"/>
        </w:rPr>
        <w:t xml:space="preserve"> </w:t>
      </w:r>
      <w:r w:rsidR="00F705C7" w:rsidRPr="00E26350">
        <w:rPr>
          <w:rFonts w:ascii="Times New Roman" w:hAnsi="Times New Roman" w:cs="Times New Roman"/>
          <w:sz w:val="28"/>
          <w:szCs w:val="28"/>
        </w:rPr>
        <w:t>Техника безопасности при работе с</w:t>
      </w:r>
      <w:r w:rsidRPr="00E26350">
        <w:rPr>
          <w:rFonts w:ascii="Times New Roman" w:hAnsi="Times New Roman" w:cs="Times New Roman"/>
          <w:sz w:val="28"/>
          <w:szCs w:val="28"/>
        </w:rPr>
        <w:t xml:space="preserve"> </w:t>
      </w:r>
      <w:r w:rsidR="00F705C7" w:rsidRPr="00E26350">
        <w:rPr>
          <w:rFonts w:ascii="Times New Roman" w:hAnsi="Times New Roman" w:cs="Times New Roman"/>
          <w:sz w:val="28"/>
          <w:szCs w:val="28"/>
        </w:rPr>
        <w:t>режущими и</w:t>
      </w:r>
      <w:r w:rsidRPr="00E26350">
        <w:rPr>
          <w:rFonts w:ascii="Times New Roman" w:hAnsi="Times New Roman" w:cs="Times New Roman"/>
          <w:sz w:val="28"/>
          <w:szCs w:val="28"/>
        </w:rPr>
        <w:t xml:space="preserve"> </w:t>
      </w:r>
      <w:r w:rsidR="00F705C7" w:rsidRPr="00E26350">
        <w:rPr>
          <w:rFonts w:ascii="Times New Roman" w:hAnsi="Times New Roman" w:cs="Times New Roman"/>
          <w:sz w:val="28"/>
          <w:szCs w:val="28"/>
        </w:rPr>
        <w:t>колющими инструментами.</w:t>
      </w:r>
    </w:p>
    <w:p w14:paraId="138C1984" w14:textId="77777777" w:rsidR="00F705C7" w:rsidRPr="00E26350" w:rsidRDefault="00E26350" w:rsidP="009B5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350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E26350">
        <w:rPr>
          <w:rFonts w:ascii="Times New Roman" w:hAnsi="Times New Roman" w:cs="Times New Roman"/>
          <w:sz w:val="28"/>
          <w:szCs w:val="28"/>
        </w:rPr>
        <w:t xml:space="preserve">: </w:t>
      </w:r>
      <w:r w:rsidR="00F705C7" w:rsidRPr="00E26350">
        <w:rPr>
          <w:rFonts w:ascii="Times New Roman" w:hAnsi="Times New Roman" w:cs="Times New Roman"/>
          <w:sz w:val="28"/>
          <w:szCs w:val="28"/>
        </w:rPr>
        <w:t>Дети с</w:t>
      </w:r>
      <w:r w:rsidRPr="00E26350">
        <w:rPr>
          <w:rFonts w:ascii="Times New Roman" w:hAnsi="Times New Roman" w:cs="Times New Roman"/>
          <w:sz w:val="28"/>
          <w:szCs w:val="28"/>
        </w:rPr>
        <w:t xml:space="preserve"> </w:t>
      </w:r>
      <w:r w:rsidR="00F705C7" w:rsidRPr="00E26350">
        <w:rPr>
          <w:rFonts w:ascii="Times New Roman" w:hAnsi="Times New Roman" w:cs="Times New Roman"/>
          <w:sz w:val="28"/>
          <w:szCs w:val="28"/>
        </w:rPr>
        <w:t>помощью взрослого, а</w:t>
      </w:r>
      <w:r w:rsidRPr="00E26350">
        <w:rPr>
          <w:rFonts w:ascii="Times New Roman" w:hAnsi="Times New Roman" w:cs="Times New Roman"/>
          <w:sz w:val="28"/>
          <w:szCs w:val="28"/>
        </w:rPr>
        <w:t xml:space="preserve"> </w:t>
      </w:r>
      <w:r w:rsidR="00F705C7" w:rsidRPr="00E26350">
        <w:rPr>
          <w:rFonts w:ascii="Times New Roman" w:hAnsi="Times New Roman" w:cs="Times New Roman"/>
          <w:sz w:val="28"/>
          <w:szCs w:val="28"/>
        </w:rPr>
        <w:t xml:space="preserve">затем самостоятельно выполняют основную форму </w:t>
      </w:r>
      <w:r w:rsidRPr="00E26350">
        <w:rPr>
          <w:rFonts w:ascii="Times New Roman" w:hAnsi="Times New Roman" w:cs="Times New Roman"/>
          <w:sz w:val="28"/>
          <w:szCs w:val="28"/>
        </w:rPr>
        <w:t xml:space="preserve">– </w:t>
      </w:r>
      <w:r w:rsidR="00F705C7" w:rsidRPr="00E26350">
        <w:rPr>
          <w:rFonts w:ascii="Times New Roman" w:hAnsi="Times New Roman" w:cs="Times New Roman"/>
          <w:sz w:val="28"/>
          <w:szCs w:val="28"/>
        </w:rPr>
        <w:t>тугой</w:t>
      </w:r>
      <w:r w:rsidRPr="00E26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05C7" w:rsidRPr="00E26350">
        <w:rPr>
          <w:rFonts w:ascii="Times New Roman" w:hAnsi="Times New Roman" w:cs="Times New Roman"/>
          <w:sz w:val="28"/>
          <w:szCs w:val="28"/>
        </w:rPr>
        <w:t>рол—свободная</w:t>
      </w:r>
      <w:proofErr w:type="gramEnd"/>
      <w:r w:rsidR="00F705C7" w:rsidRPr="00E26350">
        <w:rPr>
          <w:rFonts w:ascii="Times New Roman" w:hAnsi="Times New Roman" w:cs="Times New Roman"/>
          <w:sz w:val="28"/>
          <w:szCs w:val="28"/>
        </w:rPr>
        <w:t xml:space="preserve"> спираль.</w:t>
      </w:r>
      <w:r w:rsidRPr="00E26350">
        <w:rPr>
          <w:rFonts w:ascii="Times New Roman" w:hAnsi="Times New Roman" w:cs="Times New Roman"/>
          <w:sz w:val="28"/>
          <w:szCs w:val="28"/>
        </w:rPr>
        <w:t xml:space="preserve"> </w:t>
      </w:r>
      <w:r w:rsidR="00F705C7" w:rsidRPr="00E26350">
        <w:rPr>
          <w:rFonts w:ascii="Times New Roman" w:hAnsi="Times New Roman" w:cs="Times New Roman"/>
          <w:sz w:val="28"/>
          <w:szCs w:val="28"/>
        </w:rPr>
        <w:t xml:space="preserve">Вырезание полосок для </w:t>
      </w:r>
      <w:proofErr w:type="spellStart"/>
      <w:r w:rsidR="00F705C7" w:rsidRPr="00E26350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="00F705C7" w:rsidRPr="00E26350">
        <w:rPr>
          <w:rFonts w:ascii="Times New Roman" w:hAnsi="Times New Roman" w:cs="Times New Roman"/>
          <w:sz w:val="28"/>
          <w:szCs w:val="28"/>
        </w:rPr>
        <w:t>.</w:t>
      </w:r>
      <w:r w:rsidRPr="00E26350">
        <w:rPr>
          <w:rFonts w:ascii="Times New Roman" w:hAnsi="Times New Roman" w:cs="Times New Roman"/>
          <w:sz w:val="28"/>
          <w:szCs w:val="28"/>
        </w:rPr>
        <w:t xml:space="preserve"> </w:t>
      </w:r>
      <w:r w:rsidR="00F705C7" w:rsidRPr="00E26350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14:paraId="00BB9621" w14:textId="77777777" w:rsidR="00E26350" w:rsidRDefault="00F91B6C" w:rsidP="009B5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53F">
        <w:rPr>
          <w:rFonts w:ascii="Times New Roman" w:hAnsi="Times New Roman" w:cs="Times New Roman"/>
          <w:sz w:val="28"/>
          <w:szCs w:val="28"/>
        </w:rPr>
        <w:t>3</w:t>
      </w:r>
      <w:r w:rsidR="006C6788" w:rsidRPr="00F1753F">
        <w:rPr>
          <w:rFonts w:ascii="Times New Roman" w:hAnsi="Times New Roman" w:cs="Times New Roman"/>
          <w:sz w:val="28"/>
          <w:szCs w:val="28"/>
        </w:rPr>
        <w:t>.</w:t>
      </w:r>
      <w:r w:rsidR="00E26350" w:rsidRPr="00E26350">
        <w:t xml:space="preserve"> </w:t>
      </w:r>
      <w:r w:rsidR="00E26350" w:rsidRPr="00E26350">
        <w:rPr>
          <w:rFonts w:ascii="Times New Roman" w:hAnsi="Times New Roman" w:cs="Times New Roman"/>
          <w:sz w:val="28"/>
          <w:szCs w:val="28"/>
        </w:rPr>
        <w:t>«Дождик» (капелька)</w:t>
      </w:r>
    </w:p>
    <w:p w14:paraId="377B13CE" w14:textId="77777777" w:rsidR="00E26350" w:rsidRDefault="00E26350" w:rsidP="009B5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350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6350">
        <w:rPr>
          <w:rFonts w:ascii="Times New Roman" w:hAnsi="Times New Roman" w:cs="Times New Roman"/>
          <w:sz w:val="28"/>
          <w:szCs w:val="28"/>
        </w:rPr>
        <w:t>Учить детей правильно накрутить рол, напомнить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50">
        <w:rPr>
          <w:rFonts w:ascii="Times New Roman" w:hAnsi="Times New Roman" w:cs="Times New Roman"/>
          <w:sz w:val="28"/>
          <w:szCs w:val="28"/>
        </w:rPr>
        <w:t>технологии изготовления тугого рола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50">
        <w:rPr>
          <w:rFonts w:ascii="Times New Roman" w:hAnsi="Times New Roman" w:cs="Times New Roman"/>
          <w:sz w:val="28"/>
          <w:szCs w:val="28"/>
        </w:rPr>
        <w:t>свободной спирали.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50">
        <w:rPr>
          <w:rFonts w:ascii="Times New Roman" w:hAnsi="Times New Roman" w:cs="Times New Roman"/>
          <w:sz w:val="28"/>
          <w:szCs w:val="28"/>
        </w:rPr>
        <w:t>Техника безопасности при 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50">
        <w:rPr>
          <w:rFonts w:ascii="Times New Roman" w:hAnsi="Times New Roman" w:cs="Times New Roman"/>
          <w:sz w:val="28"/>
          <w:szCs w:val="28"/>
        </w:rPr>
        <w:t>режущими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50">
        <w:rPr>
          <w:rFonts w:ascii="Times New Roman" w:hAnsi="Times New Roman" w:cs="Times New Roman"/>
          <w:sz w:val="28"/>
          <w:szCs w:val="28"/>
        </w:rPr>
        <w:t>колющими инструментами.</w:t>
      </w:r>
    </w:p>
    <w:p w14:paraId="07B398F0" w14:textId="77777777" w:rsidR="00E26350" w:rsidRDefault="00E26350" w:rsidP="009B5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350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50">
        <w:rPr>
          <w:rFonts w:ascii="Times New Roman" w:hAnsi="Times New Roman" w:cs="Times New Roman"/>
          <w:sz w:val="28"/>
          <w:szCs w:val="28"/>
        </w:rPr>
        <w:t xml:space="preserve">Дети самостоятельно выполняют основную форму </w:t>
      </w:r>
      <w:proofErr w:type="gramStart"/>
      <w:r w:rsidRPr="00E26350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E26350">
        <w:rPr>
          <w:rFonts w:ascii="Times New Roman" w:hAnsi="Times New Roman" w:cs="Times New Roman"/>
          <w:sz w:val="28"/>
          <w:szCs w:val="28"/>
        </w:rPr>
        <w:t>угой рол—свободная спираль.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50">
        <w:rPr>
          <w:rFonts w:ascii="Times New Roman" w:hAnsi="Times New Roman" w:cs="Times New Roman"/>
          <w:sz w:val="28"/>
          <w:szCs w:val="28"/>
        </w:rPr>
        <w:t xml:space="preserve">Вырезание полосок для </w:t>
      </w:r>
      <w:proofErr w:type="spellStart"/>
      <w:r w:rsidRPr="00E26350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E263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50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14:paraId="0FFED8A0" w14:textId="77777777" w:rsidR="00E26350" w:rsidRDefault="006C6788" w:rsidP="009B55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A15">
        <w:rPr>
          <w:rFonts w:ascii="Times New Roman" w:hAnsi="Times New Roman" w:cs="Times New Roman"/>
          <w:sz w:val="28"/>
          <w:szCs w:val="28"/>
        </w:rPr>
        <w:t xml:space="preserve">4. </w:t>
      </w:r>
      <w:r w:rsidR="00E26350" w:rsidRPr="00E26350">
        <w:rPr>
          <w:rFonts w:ascii="Times New Roman" w:hAnsi="Times New Roman" w:cs="Times New Roman"/>
          <w:sz w:val="28"/>
          <w:szCs w:val="28"/>
        </w:rPr>
        <w:t>«Бабочка»</w:t>
      </w:r>
      <w:r w:rsidR="00E26350">
        <w:rPr>
          <w:rFonts w:ascii="Times New Roman" w:hAnsi="Times New Roman" w:cs="Times New Roman"/>
          <w:sz w:val="28"/>
          <w:szCs w:val="28"/>
        </w:rPr>
        <w:t xml:space="preserve"> </w:t>
      </w:r>
      <w:r w:rsidR="00E26350" w:rsidRPr="00E26350">
        <w:rPr>
          <w:rFonts w:ascii="Times New Roman" w:hAnsi="Times New Roman" w:cs="Times New Roman"/>
          <w:sz w:val="28"/>
          <w:szCs w:val="28"/>
        </w:rPr>
        <w:t>(глаз, капелька)</w:t>
      </w:r>
    </w:p>
    <w:p w14:paraId="3EC936C2" w14:textId="77777777" w:rsidR="00E26350" w:rsidRDefault="00E26350" w:rsidP="009B55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350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50">
        <w:rPr>
          <w:rFonts w:ascii="Times New Roman" w:hAnsi="Times New Roman" w:cs="Times New Roman"/>
          <w:sz w:val="28"/>
          <w:szCs w:val="28"/>
        </w:rPr>
        <w:t>Учить детей правильно накрутить рол, рассказать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50">
        <w:rPr>
          <w:rFonts w:ascii="Times New Roman" w:hAnsi="Times New Roman" w:cs="Times New Roman"/>
          <w:sz w:val="28"/>
          <w:szCs w:val="28"/>
        </w:rPr>
        <w:t xml:space="preserve">технологии изготовления форм: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6350">
        <w:rPr>
          <w:rFonts w:ascii="Times New Roman" w:hAnsi="Times New Roman" w:cs="Times New Roman"/>
          <w:sz w:val="28"/>
          <w:szCs w:val="28"/>
        </w:rPr>
        <w:t>капля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63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6350">
        <w:rPr>
          <w:rFonts w:ascii="Times New Roman" w:hAnsi="Times New Roman" w:cs="Times New Roman"/>
          <w:sz w:val="28"/>
          <w:szCs w:val="28"/>
        </w:rPr>
        <w:t>глаз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63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6350">
        <w:rPr>
          <w:rFonts w:ascii="Times New Roman" w:hAnsi="Times New Roman" w:cs="Times New Roman"/>
          <w:sz w:val="28"/>
          <w:szCs w:val="28"/>
        </w:rPr>
        <w:t>тугая спираль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63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50">
        <w:rPr>
          <w:rFonts w:ascii="Times New Roman" w:hAnsi="Times New Roman" w:cs="Times New Roman"/>
          <w:sz w:val="28"/>
          <w:szCs w:val="28"/>
        </w:rPr>
        <w:t>Познакомить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50">
        <w:rPr>
          <w:rFonts w:ascii="Times New Roman" w:hAnsi="Times New Roman" w:cs="Times New Roman"/>
          <w:sz w:val="28"/>
          <w:szCs w:val="28"/>
        </w:rPr>
        <w:t>технологической картой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50">
        <w:rPr>
          <w:rFonts w:ascii="Times New Roman" w:hAnsi="Times New Roman" w:cs="Times New Roman"/>
          <w:sz w:val="28"/>
          <w:szCs w:val="28"/>
        </w:rPr>
        <w:t>обозначением этих форм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50">
        <w:rPr>
          <w:rFonts w:ascii="Times New Roman" w:hAnsi="Times New Roman" w:cs="Times New Roman"/>
          <w:sz w:val="28"/>
          <w:szCs w:val="28"/>
        </w:rPr>
        <w:t>схемах.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50">
        <w:rPr>
          <w:rFonts w:ascii="Times New Roman" w:hAnsi="Times New Roman" w:cs="Times New Roman"/>
          <w:sz w:val="28"/>
          <w:szCs w:val="28"/>
        </w:rPr>
        <w:t>Техника безопасности при 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50">
        <w:rPr>
          <w:rFonts w:ascii="Times New Roman" w:hAnsi="Times New Roman" w:cs="Times New Roman"/>
          <w:sz w:val="28"/>
          <w:szCs w:val="28"/>
        </w:rPr>
        <w:t>режущими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50">
        <w:rPr>
          <w:rFonts w:ascii="Times New Roman" w:hAnsi="Times New Roman" w:cs="Times New Roman"/>
          <w:sz w:val="28"/>
          <w:szCs w:val="28"/>
        </w:rPr>
        <w:t>колющими инструментами.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50">
        <w:rPr>
          <w:rFonts w:ascii="Times New Roman" w:hAnsi="Times New Roman" w:cs="Times New Roman"/>
          <w:sz w:val="28"/>
          <w:szCs w:val="28"/>
        </w:rPr>
        <w:t>Познакомить детей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50">
        <w:rPr>
          <w:rFonts w:ascii="Times New Roman" w:hAnsi="Times New Roman" w:cs="Times New Roman"/>
          <w:sz w:val="28"/>
          <w:szCs w:val="28"/>
        </w:rPr>
        <w:t>способом изготовления снежинок.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50">
        <w:rPr>
          <w:rFonts w:ascii="Times New Roman" w:hAnsi="Times New Roman" w:cs="Times New Roman"/>
          <w:sz w:val="28"/>
          <w:szCs w:val="28"/>
        </w:rPr>
        <w:t>Знакомство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50">
        <w:rPr>
          <w:rFonts w:ascii="Times New Roman" w:hAnsi="Times New Roman" w:cs="Times New Roman"/>
          <w:sz w:val="28"/>
          <w:szCs w:val="28"/>
        </w:rPr>
        <w:t>простейшими приемами изготовления снежинок.</w:t>
      </w:r>
    </w:p>
    <w:p w14:paraId="48469900" w14:textId="77777777" w:rsidR="00E26350" w:rsidRDefault="00E26350" w:rsidP="009B55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350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выполнения задания. </w:t>
      </w:r>
    </w:p>
    <w:p w14:paraId="57687DC0" w14:textId="77777777" w:rsidR="00E26350" w:rsidRDefault="00E26350" w:rsidP="009B55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26350">
        <w:rPr>
          <w:rFonts w:ascii="Times New Roman" w:hAnsi="Times New Roman" w:cs="Times New Roman"/>
          <w:sz w:val="28"/>
          <w:szCs w:val="28"/>
        </w:rPr>
        <w:t>«Пожарная машина» Коллективная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AD060A" w14:textId="77777777" w:rsidR="003F51BB" w:rsidRDefault="00E26350" w:rsidP="009B55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3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50">
        <w:rPr>
          <w:rFonts w:ascii="Times New Roman" w:hAnsi="Times New Roman" w:cs="Times New Roman"/>
          <w:sz w:val="28"/>
          <w:szCs w:val="28"/>
        </w:rPr>
        <w:t>Продолжать знакомство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50">
        <w:rPr>
          <w:rFonts w:ascii="Times New Roman" w:hAnsi="Times New Roman" w:cs="Times New Roman"/>
          <w:sz w:val="28"/>
          <w:szCs w:val="28"/>
        </w:rPr>
        <w:t>технологической картой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50">
        <w:rPr>
          <w:rFonts w:ascii="Times New Roman" w:hAnsi="Times New Roman" w:cs="Times New Roman"/>
          <w:sz w:val="28"/>
          <w:szCs w:val="28"/>
        </w:rPr>
        <w:t>обозначением этой формой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50">
        <w:rPr>
          <w:rFonts w:ascii="Times New Roman" w:hAnsi="Times New Roman" w:cs="Times New Roman"/>
          <w:sz w:val="28"/>
          <w:szCs w:val="28"/>
        </w:rPr>
        <w:t>схеме.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50">
        <w:rPr>
          <w:rFonts w:ascii="Times New Roman" w:hAnsi="Times New Roman" w:cs="Times New Roman"/>
          <w:sz w:val="28"/>
          <w:szCs w:val="28"/>
        </w:rPr>
        <w:t>Воспитывать умение доводить начатое дело до</w:t>
      </w:r>
      <w:r w:rsidR="003F51BB">
        <w:rPr>
          <w:rFonts w:ascii="Times New Roman" w:hAnsi="Times New Roman" w:cs="Times New Roman"/>
          <w:sz w:val="28"/>
          <w:szCs w:val="28"/>
        </w:rPr>
        <w:t xml:space="preserve"> </w:t>
      </w:r>
      <w:r w:rsidRPr="00E26350">
        <w:rPr>
          <w:rFonts w:ascii="Times New Roman" w:hAnsi="Times New Roman" w:cs="Times New Roman"/>
          <w:sz w:val="28"/>
          <w:szCs w:val="28"/>
        </w:rPr>
        <w:t>конца.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50">
        <w:rPr>
          <w:rFonts w:ascii="Times New Roman" w:hAnsi="Times New Roman" w:cs="Times New Roman"/>
          <w:sz w:val="28"/>
          <w:szCs w:val="28"/>
        </w:rPr>
        <w:t>Техника безопасности при 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6350">
        <w:rPr>
          <w:rFonts w:ascii="Times New Roman" w:hAnsi="Times New Roman" w:cs="Times New Roman"/>
          <w:sz w:val="28"/>
          <w:szCs w:val="28"/>
        </w:rPr>
        <w:t>режущими</w:t>
      </w:r>
      <w:proofErr w:type="gramEnd"/>
      <w:r w:rsidRPr="00E2635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50">
        <w:rPr>
          <w:rFonts w:ascii="Times New Roman" w:hAnsi="Times New Roman" w:cs="Times New Roman"/>
          <w:sz w:val="28"/>
          <w:szCs w:val="28"/>
        </w:rPr>
        <w:t>колющими инструментам.</w:t>
      </w:r>
    </w:p>
    <w:p w14:paraId="2ECD9EED" w14:textId="77777777" w:rsidR="00E26350" w:rsidRDefault="003F51BB" w:rsidP="009B55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1BB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350" w:rsidRPr="00E26350">
        <w:rPr>
          <w:rFonts w:ascii="Times New Roman" w:hAnsi="Times New Roman" w:cs="Times New Roman"/>
          <w:sz w:val="28"/>
          <w:szCs w:val="28"/>
        </w:rPr>
        <w:t>Дети самостоятельно определяются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350" w:rsidRPr="00E26350">
        <w:rPr>
          <w:rFonts w:ascii="Times New Roman" w:hAnsi="Times New Roman" w:cs="Times New Roman"/>
          <w:sz w:val="28"/>
          <w:szCs w:val="28"/>
        </w:rPr>
        <w:t>выборе работы. Самостоятельно выполняют необходимые заготовки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350" w:rsidRPr="00E26350">
        <w:rPr>
          <w:rFonts w:ascii="Times New Roman" w:hAnsi="Times New Roman" w:cs="Times New Roman"/>
          <w:sz w:val="28"/>
          <w:szCs w:val="28"/>
        </w:rPr>
        <w:t>заканчивают работу.</w:t>
      </w:r>
    </w:p>
    <w:p w14:paraId="2156B627" w14:textId="77777777" w:rsidR="008066C3" w:rsidRDefault="008066C3" w:rsidP="009B55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066C3">
        <w:rPr>
          <w:rFonts w:ascii="Times New Roman" w:hAnsi="Times New Roman" w:cs="Times New Roman"/>
          <w:sz w:val="28"/>
          <w:szCs w:val="28"/>
        </w:rPr>
        <w:t>«Жираф»</w:t>
      </w:r>
    </w:p>
    <w:p w14:paraId="1696B7A8" w14:textId="77777777" w:rsidR="008066C3" w:rsidRDefault="008066C3" w:rsidP="009B55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6C3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6C3">
        <w:rPr>
          <w:rFonts w:ascii="Times New Roman" w:hAnsi="Times New Roman" w:cs="Times New Roman"/>
          <w:sz w:val="28"/>
          <w:szCs w:val="28"/>
        </w:rPr>
        <w:t>Развивать умение применять нужную форму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6C3">
        <w:rPr>
          <w:rFonts w:ascii="Times New Roman" w:hAnsi="Times New Roman" w:cs="Times New Roman"/>
          <w:sz w:val="28"/>
          <w:szCs w:val="28"/>
        </w:rPr>
        <w:t>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6C3">
        <w:rPr>
          <w:rFonts w:ascii="Times New Roman" w:hAnsi="Times New Roman" w:cs="Times New Roman"/>
          <w:sz w:val="28"/>
          <w:szCs w:val="28"/>
        </w:rPr>
        <w:t>Развивать творческое воображение; воспитывать желание испытывать удовольствие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6C3">
        <w:rPr>
          <w:rFonts w:ascii="Times New Roman" w:hAnsi="Times New Roman" w:cs="Times New Roman"/>
          <w:sz w:val="28"/>
          <w:szCs w:val="28"/>
        </w:rPr>
        <w:t>конечного результата своей деятельности.</w:t>
      </w:r>
    </w:p>
    <w:p w14:paraId="2F10786E" w14:textId="77777777" w:rsidR="008066C3" w:rsidRDefault="008066C3" w:rsidP="009B55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6C3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066C3">
        <w:rPr>
          <w:rFonts w:ascii="Times New Roman" w:hAnsi="Times New Roman" w:cs="Times New Roman"/>
          <w:sz w:val="28"/>
          <w:szCs w:val="28"/>
        </w:rPr>
        <w:t>Дети самостоятельно определяются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6C3">
        <w:rPr>
          <w:rFonts w:ascii="Times New Roman" w:hAnsi="Times New Roman" w:cs="Times New Roman"/>
          <w:sz w:val="28"/>
          <w:szCs w:val="28"/>
        </w:rPr>
        <w:t>выборе работы. Самостоятельно выполняют необходимые заготовки.</w:t>
      </w:r>
    </w:p>
    <w:p w14:paraId="25E8E9FB" w14:textId="77777777" w:rsidR="008066C3" w:rsidRDefault="008066C3" w:rsidP="009B55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066C3">
        <w:rPr>
          <w:rFonts w:ascii="Times New Roman" w:hAnsi="Times New Roman" w:cs="Times New Roman"/>
          <w:sz w:val="28"/>
          <w:szCs w:val="28"/>
        </w:rPr>
        <w:t xml:space="preserve">«Слон» </w:t>
      </w:r>
    </w:p>
    <w:p w14:paraId="736509BD" w14:textId="77777777" w:rsidR="008066C3" w:rsidRDefault="008066C3" w:rsidP="009B55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6C3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066C3">
        <w:rPr>
          <w:rFonts w:ascii="Times New Roman" w:hAnsi="Times New Roman" w:cs="Times New Roman"/>
          <w:sz w:val="28"/>
          <w:szCs w:val="28"/>
        </w:rPr>
        <w:t>Продолжать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6C3">
        <w:rPr>
          <w:rFonts w:ascii="Times New Roman" w:hAnsi="Times New Roman" w:cs="Times New Roman"/>
          <w:sz w:val="28"/>
          <w:szCs w:val="28"/>
        </w:rPr>
        <w:t>технологической картой. Техника безопасности при 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6C3">
        <w:rPr>
          <w:rFonts w:ascii="Times New Roman" w:hAnsi="Times New Roman" w:cs="Times New Roman"/>
          <w:sz w:val="28"/>
          <w:szCs w:val="28"/>
        </w:rPr>
        <w:t>режущими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6C3">
        <w:rPr>
          <w:rFonts w:ascii="Times New Roman" w:hAnsi="Times New Roman" w:cs="Times New Roman"/>
          <w:sz w:val="28"/>
          <w:szCs w:val="28"/>
        </w:rPr>
        <w:t>колющими инструментами.</w:t>
      </w:r>
    </w:p>
    <w:p w14:paraId="06338369" w14:textId="77777777" w:rsidR="00E26350" w:rsidRDefault="008066C3" w:rsidP="009B55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6C3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066C3">
        <w:rPr>
          <w:rFonts w:ascii="Times New Roman" w:hAnsi="Times New Roman" w:cs="Times New Roman"/>
          <w:sz w:val="28"/>
          <w:szCs w:val="28"/>
        </w:rPr>
        <w:t>Дети самостоятельно определяются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6C3">
        <w:rPr>
          <w:rFonts w:ascii="Times New Roman" w:hAnsi="Times New Roman" w:cs="Times New Roman"/>
          <w:sz w:val="28"/>
          <w:szCs w:val="28"/>
        </w:rPr>
        <w:t>выборе работы. Самостоятельно выполняют необходимые заготовки.</w:t>
      </w:r>
    </w:p>
    <w:p w14:paraId="01450E6B" w14:textId="77777777" w:rsidR="00B223B7" w:rsidRDefault="00B223B7" w:rsidP="009B55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223B7">
        <w:rPr>
          <w:rFonts w:ascii="Times New Roman" w:hAnsi="Times New Roman" w:cs="Times New Roman"/>
          <w:sz w:val="28"/>
          <w:szCs w:val="28"/>
        </w:rPr>
        <w:t xml:space="preserve">Комнатные растения «Цветок в горшке» (капелька, глаз) </w:t>
      </w:r>
    </w:p>
    <w:p w14:paraId="5146C5FC" w14:textId="77777777" w:rsidR="00B223B7" w:rsidRDefault="00B223B7" w:rsidP="009B55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3B7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223B7">
        <w:rPr>
          <w:rFonts w:ascii="Times New Roman" w:hAnsi="Times New Roman" w:cs="Times New Roman"/>
          <w:sz w:val="28"/>
          <w:szCs w:val="28"/>
        </w:rPr>
        <w:t>Развивать умение применять нужную форму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3B7">
        <w:rPr>
          <w:rFonts w:ascii="Times New Roman" w:hAnsi="Times New Roman" w:cs="Times New Roman"/>
          <w:sz w:val="28"/>
          <w:szCs w:val="28"/>
        </w:rPr>
        <w:t>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3B7">
        <w:rPr>
          <w:rFonts w:ascii="Times New Roman" w:hAnsi="Times New Roman" w:cs="Times New Roman"/>
          <w:sz w:val="28"/>
          <w:szCs w:val="28"/>
        </w:rPr>
        <w:t>Развивать творческое воображение; воспитывать желание испытывать удовольствие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3B7">
        <w:rPr>
          <w:rFonts w:ascii="Times New Roman" w:hAnsi="Times New Roman" w:cs="Times New Roman"/>
          <w:sz w:val="28"/>
          <w:szCs w:val="28"/>
        </w:rPr>
        <w:t>конечного результата своей деятельности.</w:t>
      </w:r>
    </w:p>
    <w:p w14:paraId="23262759" w14:textId="77777777" w:rsidR="00B223B7" w:rsidRDefault="00B223B7" w:rsidP="009B55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3B7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223B7">
        <w:rPr>
          <w:rFonts w:ascii="Times New Roman" w:hAnsi="Times New Roman" w:cs="Times New Roman"/>
          <w:sz w:val="28"/>
          <w:szCs w:val="28"/>
        </w:rPr>
        <w:t>Дети самостоятельно разрабатывают дизайн своей открытки.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3B7">
        <w:rPr>
          <w:rFonts w:ascii="Times New Roman" w:hAnsi="Times New Roman" w:cs="Times New Roman"/>
          <w:sz w:val="28"/>
          <w:szCs w:val="28"/>
        </w:rPr>
        <w:t>Дети самостоятельно определяются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3B7">
        <w:rPr>
          <w:rFonts w:ascii="Times New Roman" w:hAnsi="Times New Roman" w:cs="Times New Roman"/>
          <w:sz w:val="28"/>
          <w:szCs w:val="28"/>
        </w:rPr>
        <w:t>выборе работы. Самостоятельно выполняют необходимые заготовки и</w:t>
      </w:r>
      <w:r w:rsidR="001065A1">
        <w:rPr>
          <w:rFonts w:ascii="Times New Roman" w:hAnsi="Times New Roman" w:cs="Times New Roman"/>
          <w:sz w:val="28"/>
          <w:szCs w:val="28"/>
        </w:rPr>
        <w:t xml:space="preserve"> </w:t>
      </w:r>
      <w:r w:rsidRPr="00B223B7">
        <w:rPr>
          <w:rFonts w:ascii="Times New Roman" w:hAnsi="Times New Roman" w:cs="Times New Roman"/>
          <w:sz w:val="28"/>
          <w:szCs w:val="28"/>
        </w:rPr>
        <w:t>заканчивают работу.</w:t>
      </w:r>
      <w:r w:rsidR="001065A1">
        <w:rPr>
          <w:rFonts w:ascii="Times New Roman" w:hAnsi="Times New Roman" w:cs="Times New Roman"/>
          <w:sz w:val="28"/>
          <w:szCs w:val="28"/>
        </w:rPr>
        <w:t xml:space="preserve"> </w:t>
      </w:r>
      <w:r w:rsidRPr="00B223B7">
        <w:rPr>
          <w:rFonts w:ascii="Times New Roman" w:hAnsi="Times New Roman" w:cs="Times New Roman"/>
          <w:sz w:val="28"/>
          <w:szCs w:val="28"/>
        </w:rPr>
        <w:t>Коллективное составление композиции по</w:t>
      </w:r>
      <w:r w:rsidR="001065A1">
        <w:rPr>
          <w:rFonts w:ascii="Times New Roman" w:hAnsi="Times New Roman" w:cs="Times New Roman"/>
          <w:sz w:val="28"/>
          <w:szCs w:val="28"/>
        </w:rPr>
        <w:t xml:space="preserve"> </w:t>
      </w:r>
      <w:r w:rsidRPr="00B223B7">
        <w:rPr>
          <w:rFonts w:ascii="Times New Roman" w:hAnsi="Times New Roman" w:cs="Times New Roman"/>
          <w:sz w:val="28"/>
          <w:szCs w:val="28"/>
        </w:rPr>
        <w:t>выбранной тематике.</w:t>
      </w:r>
    </w:p>
    <w:p w14:paraId="09C03543" w14:textId="77777777" w:rsidR="001065A1" w:rsidRDefault="001065A1" w:rsidP="009B55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065A1">
        <w:rPr>
          <w:rFonts w:ascii="Times New Roman" w:hAnsi="Times New Roman" w:cs="Times New Roman"/>
          <w:sz w:val="28"/>
          <w:szCs w:val="28"/>
        </w:rPr>
        <w:t>«Мир морей и океанов»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(капелька, глаз, открытые спирали)</w:t>
      </w:r>
    </w:p>
    <w:p w14:paraId="2DC7FA19" w14:textId="77777777" w:rsidR="001065A1" w:rsidRDefault="001065A1" w:rsidP="009B55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5A1">
        <w:rPr>
          <w:rFonts w:ascii="Times New Roman" w:hAnsi="Times New Roman" w:cs="Times New Roman"/>
          <w:i/>
          <w:sz w:val="28"/>
          <w:szCs w:val="28"/>
        </w:rPr>
        <w:lastRenderedPageBreak/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065A1">
        <w:rPr>
          <w:rFonts w:ascii="Times New Roman" w:hAnsi="Times New Roman" w:cs="Times New Roman"/>
          <w:sz w:val="28"/>
          <w:szCs w:val="28"/>
        </w:rPr>
        <w:t>Развивать умение применять нужную форму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Развивать творческое воображение; воспитывать желание испытывать удовольствие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конечного результата своей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Продолжать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технологической картой.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Техника безопасности при 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режущими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колющими инструментами.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Познакомить детей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простейшими приемами изготовления цветов, сборки цветов.</w:t>
      </w:r>
    </w:p>
    <w:p w14:paraId="6BD251BE" w14:textId="77777777" w:rsidR="001065A1" w:rsidRDefault="001065A1" w:rsidP="009B55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5A1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065A1">
        <w:rPr>
          <w:rFonts w:ascii="Times New Roman" w:hAnsi="Times New Roman" w:cs="Times New Roman"/>
          <w:sz w:val="28"/>
          <w:szCs w:val="28"/>
        </w:rPr>
        <w:t>Самостоятельная разметка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бумаге. Подбирают цветовую гамму, форму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размер.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6DCDB" w14:textId="77777777" w:rsidR="001065A1" w:rsidRDefault="001065A1" w:rsidP="009B55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1065A1">
        <w:rPr>
          <w:rFonts w:ascii="Times New Roman" w:hAnsi="Times New Roman" w:cs="Times New Roman"/>
          <w:sz w:val="28"/>
          <w:szCs w:val="28"/>
        </w:rPr>
        <w:t>«Пресноводные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аквариумные рыбы»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(капелька, глаз, открытые спирали)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A3C10E" w14:textId="77777777" w:rsidR="001065A1" w:rsidRDefault="001065A1" w:rsidP="009B55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5A1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065A1">
        <w:rPr>
          <w:rFonts w:ascii="Times New Roman" w:hAnsi="Times New Roman" w:cs="Times New Roman"/>
          <w:sz w:val="28"/>
          <w:szCs w:val="28"/>
        </w:rPr>
        <w:t>Развивать умение применять нужную форму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Развивать творческое воображение; воспитывать желание испытывать удовольствие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конечного результата своей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Продолжать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технологической картой.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Техника безопасности при 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режущими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колющими инструментами.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Познакомить детей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простейшими приемами изготовления цветов, сборки цветов.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22DE6" w14:textId="77777777" w:rsidR="001065A1" w:rsidRDefault="001065A1" w:rsidP="009B55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5A1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065A1">
        <w:rPr>
          <w:rFonts w:ascii="Times New Roman" w:hAnsi="Times New Roman" w:cs="Times New Roman"/>
          <w:sz w:val="28"/>
          <w:szCs w:val="28"/>
        </w:rPr>
        <w:t>Самостоятельная разметка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бумаге. Подбирают цветовую гамму, форму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размер.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Дети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помощью взрослого,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затем самостоятельно выполняют основные формы.</w:t>
      </w:r>
    </w:p>
    <w:p w14:paraId="6D17951D" w14:textId="77777777" w:rsidR="001065A1" w:rsidRDefault="001065A1" w:rsidP="009B55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1065A1"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 xml:space="preserve">Изготовление животных в технике </w:t>
      </w:r>
      <w:proofErr w:type="spellStart"/>
      <w:r w:rsidRPr="001065A1">
        <w:rPr>
          <w:rFonts w:ascii="Times New Roman" w:hAnsi="Times New Roman" w:cs="Times New Roman"/>
          <w:sz w:val="28"/>
          <w:szCs w:val="28"/>
        </w:rPr>
        <w:t>квилинга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«Зайчик»</w:t>
      </w:r>
    </w:p>
    <w:p w14:paraId="3CC05B18" w14:textId="77777777" w:rsidR="001065A1" w:rsidRDefault="001065A1" w:rsidP="009B55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5A1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065A1">
        <w:rPr>
          <w:rFonts w:ascii="Times New Roman" w:hAnsi="Times New Roman" w:cs="Times New Roman"/>
          <w:sz w:val="28"/>
          <w:szCs w:val="28"/>
        </w:rPr>
        <w:t>Познакомить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технологической картой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обозначением этих форм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схемах.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Техника безопасности при 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режущими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колющими инструментами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065A1">
        <w:rPr>
          <w:rFonts w:ascii="Times New Roman" w:hAnsi="Times New Roman" w:cs="Times New Roman"/>
          <w:sz w:val="28"/>
          <w:szCs w:val="28"/>
        </w:rPr>
        <w:t>Дети учатся приемам изготовления более сложных цветов.</w:t>
      </w:r>
    </w:p>
    <w:p w14:paraId="3A736E60" w14:textId="77777777" w:rsidR="001065A1" w:rsidRDefault="001065A1" w:rsidP="009B55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5A1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065A1">
        <w:rPr>
          <w:rFonts w:ascii="Times New Roman" w:hAnsi="Times New Roman" w:cs="Times New Roman"/>
          <w:sz w:val="28"/>
          <w:szCs w:val="28"/>
        </w:rPr>
        <w:t>Подбирают цветовую гамму. Изготавливают листочки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A1">
        <w:rPr>
          <w:rFonts w:ascii="Times New Roman" w:hAnsi="Times New Roman" w:cs="Times New Roman"/>
          <w:sz w:val="28"/>
          <w:szCs w:val="28"/>
        </w:rPr>
        <w:t>продольными жилками.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5E3DBA" w14:textId="77777777" w:rsidR="00CE721B" w:rsidRDefault="001065A1" w:rsidP="009B55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CE721B" w:rsidRPr="00CE721B">
        <w:rPr>
          <w:rFonts w:ascii="Times New Roman" w:hAnsi="Times New Roman" w:cs="Times New Roman"/>
          <w:sz w:val="28"/>
          <w:szCs w:val="28"/>
        </w:rPr>
        <w:t>«Котик»</w:t>
      </w:r>
      <w:r w:rsidR="00CE72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72F525" w14:textId="77777777" w:rsidR="00CE721B" w:rsidRDefault="00CE721B" w:rsidP="009B55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21B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E721B">
        <w:rPr>
          <w:rFonts w:ascii="Times New Roman" w:hAnsi="Times New Roman" w:cs="Times New Roman"/>
          <w:sz w:val="28"/>
          <w:szCs w:val="28"/>
        </w:rPr>
        <w:t>Развивать творческое воображение; воспитывать желание испытывать удовольствие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21B">
        <w:rPr>
          <w:rFonts w:ascii="Times New Roman" w:hAnsi="Times New Roman" w:cs="Times New Roman"/>
          <w:sz w:val="28"/>
          <w:szCs w:val="28"/>
        </w:rPr>
        <w:t>конечного результата своей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21B">
        <w:rPr>
          <w:rFonts w:ascii="Times New Roman" w:hAnsi="Times New Roman" w:cs="Times New Roman"/>
          <w:sz w:val="28"/>
          <w:szCs w:val="28"/>
        </w:rPr>
        <w:t>Техника безопасности при 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21B">
        <w:rPr>
          <w:rFonts w:ascii="Times New Roman" w:hAnsi="Times New Roman" w:cs="Times New Roman"/>
          <w:sz w:val="28"/>
          <w:szCs w:val="28"/>
        </w:rPr>
        <w:t>режущими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21B">
        <w:rPr>
          <w:rFonts w:ascii="Times New Roman" w:hAnsi="Times New Roman" w:cs="Times New Roman"/>
          <w:sz w:val="28"/>
          <w:szCs w:val="28"/>
        </w:rPr>
        <w:t>колющими инструментами.</w:t>
      </w:r>
    </w:p>
    <w:p w14:paraId="6833478F" w14:textId="77777777" w:rsidR="001065A1" w:rsidRDefault="00CE721B" w:rsidP="009B55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21B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E721B">
        <w:rPr>
          <w:rFonts w:ascii="Times New Roman" w:hAnsi="Times New Roman" w:cs="Times New Roman"/>
          <w:sz w:val="28"/>
          <w:szCs w:val="28"/>
        </w:rPr>
        <w:t>Помочь разработать дизайн сувенира.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21B">
        <w:rPr>
          <w:rFonts w:ascii="Times New Roman" w:hAnsi="Times New Roman" w:cs="Times New Roman"/>
          <w:sz w:val="28"/>
          <w:szCs w:val="28"/>
        </w:rPr>
        <w:t>Изготовить подарки для друзей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21B">
        <w:rPr>
          <w:rFonts w:ascii="Times New Roman" w:hAnsi="Times New Roman" w:cs="Times New Roman"/>
          <w:sz w:val="28"/>
          <w:szCs w:val="28"/>
        </w:rPr>
        <w:t>технике «</w:t>
      </w:r>
      <w:proofErr w:type="spellStart"/>
      <w:r w:rsidRPr="00CE721B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CE721B">
        <w:rPr>
          <w:rFonts w:ascii="Times New Roman" w:hAnsi="Times New Roman" w:cs="Times New Roman"/>
          <w:sz w:val="28"/>
          <w:szCs w:val="28"/>
        </w:rPr>
        <w:t>».</w:t>
      </w:r>
    </w:p>
    <w:p w14:paraId="124D1EDB" w14:textId="77777777" w:rsidR="00207E83" w:rsidRDefault="00CE721B" w:rsidP="009B55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207E83" w:rsidRPr="00207E83">
        <w:rPr>
          <w:rFonts w:ascii="Times New Roman" w:hAnsi="Times New Roman" w:cs="Times New Roman"/>
          <w:sz w:val="28"/>
          <w:szCs w:val="28"/>
        </w:rPr>
        <w:t xml:space="preserve">«Сувенир» </w:t>
      </w:r>
    </w:p>
    <w:p w14:paraId="33A56C3C" w14:textId="77777777" w:rsidR="00207E83" w:rsidRDefault="00207E83" w:rsidP="009B55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E83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07E83">
        <w:rPr>
          <w:rFonts w:ascii="Times New Roman" w:hAnsi="Times New Roman" w:cs="Times New Roman"/>
          <w:sz w:val="28"/>
          <w:szCs w:val="28"/>
        </w:rPr>
        <w:t>Учить детей предвосхищать результат. Развивать воображение.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83">
        <w:rPr>
          <w:rFonts w:ascii="Times New Roman" w:hAnsi="Times New Roman" w:cs="Times New Roman"/>
          <w:sz w:val="28"/>
          <w:szCs w:val="28"/>
        </w:rPr>
        <w:t>Техника безопасности при 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83">
        <w:rPr>
          <w:rFonts w:ascii="Times New Roman" w:hAnsi="Times New Roman" w:cs="Times New Roman"/>
          <w:sz w:val="28"/>
          <w:szCs w:val="28"/>
        </w:rPr>
        <w:t>режущими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83">
        <w:rPr>
          <w:rFonts w:ascii="Times New Roman" w:hAnsi="Times New Roman" w:cs="Times New Roman"/>
          <w:sz w:val="28"/>
          <w:szCs w:val="28"/>
        </w:rPr>
        <w:t>колющими инструментами.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83">
        <w:rPr>
          <w:rFonts w:ascii="Times New Roman" w:hAnsi="Times New Roman" w:cs="Times New Roman"/>
          <w:sz w:val="28"/>
          <w:szCs w:val="28"/>
        </w:rPr>
        <w:t>Дети разрабатывают дизайн фото рамки. Делают эскиз.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83">
        <w:rPr>
          <w:rFonts w:ascii="Times New Roman" w:hAnsi="Times New Roman" w:cs="Times New Roman"/>
          <w:sz w:val="28"/>
          <w:szCs w:val="28"/>
        </w:rPr>
        <w:t>Подбирают цветовую гамму.</w:t>
      </w:r>
    </w:p>
    <w:p w14:paraId="6C3607DF" w14:textId="77777777" w:rsidR="00CE721B" w:rsidRDefault="00207E83" w:rsidP="009B55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E83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07E83">
        <w:rPr>
          <w:rFonts w:ascii="Times New Roman" w:hAnsi="Times New Roman" w:cs="Times New Roman"/>
          <w:sz w:val="28"/>
          <w:szCs w:val="28"/>
        </w:rPr>
        <w:t>Работа выполняется индивидуально. Дети делают заготовки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83">
        <w:rPr>
          <w:rFonts w:ascii="Times New Roman" w:hAnsi="Times New Roman" w:cs="Times New Roman"/>
          <w:sz w:val="28"/>
          <w:szCs w:val="28"/>
        </w:rPr>
        <w:t>фото рамке. Самостоятельное выполнение необходимых заготовок. (Цветы, завитки).</w:t>
      </w:r>
    </w:p>
    <w:p w14:paraId="6FD8DA30" w14:textId="77777777" w:rsidR="008B25ED" w:rsidRDefault="00207E83" w:rsidP="008B2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8B25ED" w:rsidRPr="008B25ED">
        <w:rPr>
          <w:rFonts w:ascii="Times New Roman" w:hAnsi="Times New Roman" w:cs="Times New Roman"/>
          <w:sz w:val="28"/>
          <w:szCs w:val="28"/>
        </w:rPr>
        <w:t xml:space="preserve">«Снежинки </w:t>
      </w:r>
      <w:proofErr w:type="spellStart"/>
      <w:r w:rsidR="008B25ED" w:rsidRPr="008B25ED"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  <w:r w:rsidR="008B25ED" w:rsidRPr="008B25ED">
        <w:rPr>
          <w:rFonts w:ascii="Times New Roman" w:hAnsi="Times New Roman" w:cs="Times New Roman"/>
          <w:sz w:val="28"/>
          <w:szCs w:val="28"/>
        </w:rPr>
        <w:t>»</w:t>
      </w:r>
      <w:r w:rsidR="008B25ED">
        <w:rPr>
          <w:rFonts w:ascii="Times New Roman" w:hAnsi="Times New Roman" w:cs="Times New Roman"/>
          <w:sz w:val="28"/>
          <w:szCs w:val="28"/>
        </w:rPr>
        <w:t>.</w:t>
      </w:r>
      <w:r w:rsidR="008B25ED" w:rsidRPr="008B25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75E18" w14:textId="77777777" w:rsidR="008B25ED" w:rsidRDefault="008B25ED" w:rsidP="008B2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ED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B25ED">
        <w:rPr>
          <w:rFonts w:ascii="Times New Roman" w:hAnsi="Times New Roman" w:cs="Times New Roman"/>
          <w:sz w:val="28"/>
          <w:szCs w:val="28"/>
        </w:rPr>
        <w:t xml:space="preserve">Воспитывать интерес к занятию. Закреплять умение скручивать форму глазок. </w:t>
      </w:r>
    </w:p>
    <w:p w14:paraId="0021A5E6" w14:textId="77777777" w:rsidR="008B25ED" w:rsidRDefault="008B25ED" w:rsidP="008B2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ED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 Изготовление объемных снежинок.</w:t>
      </w:r>
    </w:p>
    <w:p w14:paraId="25E620AE" w14:textId="77777777" w:rsidR="00207E83" w:rsidRDefault="00207E83" w:rsidP="0020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207E83">
        <w:rPr>
          <w:rFonts w:ascii="Times New Roman" w:hAnsi="Times New Roman" w:cs="Times New Roman"/>
          <w:sz w:val="28"/>
          <w:szCs w:val="28"/>
        </w:rPr>
        <w:t>«Снежинка» (глаз, капелька, свободная спираль)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806891" w14:textId="77777777" w:rsidR="00207E83" w:rsidRDefault="00207E83" w:rsidP="0020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4B2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07E83">
        <w:rPr>
          <w:rFonts w:ascii="Times New Roman" w:hAnsi="Times New Roman" w:cs="Times New Roman"/>
          <w:sz w:val="28"/>
          <w:szCs w:val="28"/>
        </w:rPr>
        <w:t xml:space="preserve">Развивать творческое воображение; воспитывать желание испытывать удовольствие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83">
        <w:rPr>
          <w:rFonts w:ascii="Times New Roman" w:hAnsi="Times New Roman" w:cs="Times New Roman"/>
          <w:sz w:val="28"/>
          <w:szCs w:val="28"/>
        </w:rPr>
        <w:t xml:space="preserve"> результата своей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83">
        <w:rPr>
          <w:rFonts w:ascii="Times New Roman" w:hAnsi="Times New Roman" w:cs="Times New Roman"/>
          <w:sz w:val="28"/>
          <w:szCs w:val="28"/>
        </w:rPr>
        <w:t>Познакомить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83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gramStart"/>
      <w:r w:rsidRPr="00207E83">
        <w:rPr>
          <w:rFonts w:ascii="Times New Roman" w:hAnsi="Times New Roman" w:cs="Times New Roman"/>
          <w:sz w:val="28"/>
          <w:szCs w:val="28"/>
        </w:rPr>
        <w:t>формой—завиток</w:t>
      </w:r>
      <w:proofErr w:type="gramEnd"/>
      <w:r w:rsidRPr="00207E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83">
        <w:rPr>
          <w:rFonts w:ascii="Times New Roman" w:hAnsi="Times New Roman" w:cs="Times New Roman"/>
          <w:sz w:val="28"/>
          <w:szCs w:val="28"/>
        </w:rPr>
        <w:t>Продолжать знакомство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83">
        <w:rPr>
          <w:rFonts w:ascii="Times New Roman" w:hAnsi="Times New Roman" w:cs="Times New Roman"/>
          <w:sz w:val="28"/>
          <w:szCs w:val="28"/>
        </w:rPr>
        <w:t>технологической картой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83">
        <w:rPr>
          <w:rFonts w:ascii="Times New Roman" w:hAnsi="Times New Roman" w:cs="Times New Roman"/>
          <w:sz w:val="28"/>
          <w:szCs w:val="28"/>
        </w:rPr>
        <w:t>обозначением этой формой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83">
        <w:rPr>
          <w:rFonts w:ascii="Times New Roman" w:hAnsi="Times New Roman" w:cs="Times New Roman"/>
          <w:sz w:val="28"/>
          <w:szCs w:val="28"/>
        </w:rPr>
        <w:t>схеме.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83">
        <w:rPr>
          <w:rFonts w:ascii="Times New Roman" w:hAnsi="Times New Roman" w:cs="Times New Roman"/>
          <w:sz w:val="28"/>
          <w:szCs w:val="28"/>
        </w:rPr>
        <w:t xml:space="preserve">Воспитывать умение доводить начатое дело </w:t>
      </w:r>
      <w:r w:rsidRPr="00207E83">
        <w:rPr>
          <w:rFonts w:ascii="Times New Roman" w:hAnsi="Times New Roman" w:cs="Times New Roman"/>
          <w:sz w:val="28"/>
          <w:szCs w:val="28"/>
        </w:rPr>
        <w:lastRenderedPageBreak/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83">
        <w:rPr>
          <w:rFonts w:ascii="Times New Roman" w:hAnsi="Times New Roman" w:cs="Times New Roman"/>
          <w:sz w:val="28"/>
          <w:szCs w:val="28"/>
        </w:rPr>
        <w:t>конца.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83">
        <w:rPr>
          <w:rFonts w:ascii="Times New Roman" w:hAnsi="Times New Roman" w:cs="Times New Roman"/>
          <w:sz w:val="28"/>
          <w:szCs w:val="28"/>
        </w:rPr>
        <w:t>Техника безопасности при 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83">
        <w:rPr>
          <w:rFonts w:ascii="Times New Roman" w:hAnsi="Times New Roman" w:cs="Times New Roman"/>
          <w:sz w:val="28"/>
          <w:szCs w:val="28"/>
        </w:rPr>
        <w:t>режущими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83">
        <w:rPr>
          <w:rFonts w:ascii="Times New Roman" w:hAnsi="Times New Roman" w:cs="Times New Roman"/>
          <w:sz w:val="28"/>
          <w:szCs w:val="28"/>
        </w:rPr>
        <w:t>колющими инструментами.</w:t>
      </w:r>
    </w:p>
    <w:p w14:paraId="41382AC3" w14:textId="77777777" w:rsidR="00207E83" w:rsidRDefault="00207E83" w:rsidP="0020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4B2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07E83">
        <w:rPr>
          <w:rFonts w:ascii="Times New Roman" w:hAnsi="Times New Roman" w:cs="Times New Roman"/>
          <w:sz w:val="28"/>
          <w:szCs w:val="28"/>
        </w:rPr>
        <w:t>Подбирают цветовую гамму, форму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83">
        <w:rPr>
          <w:rFonts w:ascii="Times New Roman" w:hAnsi="Times New Roman" w:cs="Times New Roman"/>
          <w:sz w:val="28"/>
          <w:szCs w:val="28"/>
        </w:rPr>
        <w:t>размер.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83">
        <w:rPr>
          <w:rFonts w:ascii="Times New Roman" w:hAnsi="Times New Roman" w:cs="Times New Roman"/>
          <w:sz w:val="28"/>
          <w:szCs w:val="28"/>
        </w:rPr>
        <w:t>Показать примеры работ.</w:t>
      </w:r>
    </w:p>
    <w:p w14:paraId="22CD5B80" w14:textId="77777777" w:rsidR="004D32DE" w:rsidRDefault="00207E83" w:rsidP="0020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4D32DE" w:rsidRPr="004D32DE">
        <w:rPr>
          <w:rFonts w:ascii="Times New Roman" w:hAnsi="Times New Roman" w:cs="Times New Roman"/>
          <w:sz w:val="28"/>
          <w:szCs w:val="28"/>
        </w:rPr>
        <w:t>«Новогодняя елочка» (свободная спираль)</w:t>
      </w:r>
      <w:r w:rsidR="004D32DE">
        <w:rPr>
          <w:rFonts w:ascii="Times New Roman" w:hAnsi="Times New Roman" w:cs="Times New Roman"/>
          <w:sz w:val="28"/>
          <w:szCs w:val="28"/>
        </w:rPr>
        <w:t>.</w:t>
      </w:r>
    </w:p>
    <w:p w14:paraId="3B3BFD1D" w14:textId="77777777" w:rsidR="004D32DE" w:rsidRDefault="004D32DE" w:rsidP="0020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4B2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D32DE">
        <w:rPr>
          <w:rFonts w:ascii="Times New Roman" w:hAnsi="Times New Roman" w:cs="Times New Roman"/>
          <w:sz w:val="28"/>
          <w:szCs w:val="28"/>
        </w:rPr>
        <w:t xml:space="preserve">Закрепить </w:t>
      </w:r>
      <w:proofErr w:type="gramStart"/>
      <w:r w:rsidRPr="004D32DE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4D32DE">
        <w:rPr>
          <w:rFonts w:ascii="Times New Roman" w:hAnsi="Times New Roman" w:cs="Times New Roman"/>
          <w:sz w:val="28"/>
          <w:szCs w:val="28"/>
        </w:rPr>
        <w:t xml:space="preserve"> крутить свободный ролл. Воспитывать желание испытывать удовольствие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2DE">
        <w:rPr>
          <w:rFonts w:ascii="Times New Roman" w:hAnsi="Times New Roman" w:cs="Times New Roman"/>
          <w:sz w:val="28"/>
          <w:szCs w:val="28"/>
        </w:rPr>
        <w:t>конечного результата своей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2DE">
        <w:rPr>
          <w:rFonts w:ascii="Times New Roman" w:hAnsi="Times New Roman" w:cs="Times New Roman"/>
          <w:sz w:val="28"/>
          <w:szCs w:val="28"/>
        </w:rPr>
        <w:t>Техника безопасности при 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2DE">
        <w:rPr>
          <w:rFonts w:ascii="Times New Roman" w:hAnsi="Times New Roman" w:cs="Times New Roman"/>
          <w:sz w:val="28"/>
          <w:szCs w:val="28"/>
        </w:rPr>
        <w:t>режущими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2DE">
        <w:rPr>
          <w:rFonts w:ascii="Times New Roman" w:hAnsi="Times New Roman" w:cs="Times New Roman"/>
          <w:sz w:val="28"/>
          <w:szCs w:val="28"/>
        </w:rPr>
        <w:t>колющими инструментами.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6A238C" w14:textId="77777777" w:rsidR="00207E83" w:rsidRDefault="004D32DE" w:rsidP="0020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4B2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D32DE">
        <w:rPr>
          <w:rFonts w:ascii="Times New Roman" w:hAnsi="Times New Roman" w:cs="Times New Roman"/>
          <w:sz w:val="28"/>
          <w:szCs w:val="28"/>
        </w:rPr>
        <w:t>Дети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2DE">
        <w:rPr>
          <w:rFonts w:ascii="Times New Roman" w:hAnsi="Times New Roman" w:cs="Times New Roman"/>
          <w:sz w:val="28"/>
          <w:szCs w:val="28"/>
        </w:rPr>
        <w:t>помощью взрослого,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2DE">
        <w:rPr>
          <w:rFonts w:ascii="Times New Roman" w:hAnsi="Times New Roman" w:cs="Times New Roman"/>
          <w:sz w:val="28"/>
          <w:szCs w:val="28"/>
        </w:rPr>
        <w:t xml:space="preserve">затем самостоятельно выполняют </w:t>
      </w:r>
      <w:proofErr w:type="gramStart"/>
      <w:r w:rsidRPr="004D32DE">
        <w:rPr>
          <w:rFonts w:ascii="Times New Roman" w:hAnsi="Times New Roman" w:cs="Times New Roman"/>
          <w:sz w:val="28"/>
          <w:szCs w:val="28"/>
        </w:rPr>
        <w:t>основную</w:t>
      </w:r>
      <w:proofErr w:type="gramEnd"/>
      <w:r w:rsidRPr="004D32DE">
        <w:rPr>
          <w:rFonts w:ascii="Times New Roman" w:hAnsi="Times New Roman" w:cs="Times New Roman"/>
          <w:sz w:val="28"/>
          <w:szCs w:val="28"/>
        </w:rPr>
        <w:t xml:space="preserve"> форму-прямоугольника.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2DE">
        <w:rPr>
          <w:rFonts w:ascii="Times New Roman" w:hAnsi="Times New Roman" w:cs="Times New Roman"/>
          <w:sz w:val="28"/>
          <w:szCs w:val="28"/>
        </w:rPr>
        <w:t>Подбирают цветовую гамму, форму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2DE">
        <w:rPr>
          <w:rFonts w:ascii="Times New Roman" w:hAnsi="Times New Roman" w:cs="Times New Roman"/>
          <w:sz w:val="28"/>
          <w:szCs w:val="28"/>
        </w:rPr>
        <w:t>размер.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2DE">
        <w:rPr>
          <w:rFonts w:ascii="Times New Roman" w:hAnsi="Times New Roman" w:cs="Times New Roman"/>
          <w:sz w:val="28"/>
          <w:szCs w:val="28"/>
        </w:rPr>
        <w:t>Составление композиции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2DE">
        <w:rPr>
          <w:rFonts w:ascii="Times New Roman" w:hAnsi="Times New Roman" w:cs="Times New Roman"/>
          <w:sz w:val="28"/>
          <w:szCs w:val="28"/>
        </w:rPr>
        <w:t>форм.</w:t>
      </w:r>
    </w:p>
    <w:p w14:paraId="0DE25574" w14:textId="77777777" w:rsidR="008B25ED" w:rsidRPr="00207E83" w:rsidRDefault="004D32DE" w:rsidP="008B2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8B25ED" w:rsidRPr="00207E83">
        <w:rPr>
          <w:rFonts w:ascii="Times New Roman" w:hAnsi="Times New Roman" w:cs="Times New Roman"/>
          <w:sz w:val="28"/>
          <w:szCs w:val="28"/>
        </w:rPr>
        <w:t>«Рамочка для фотографий»</w:t>
      </w:r>
    </w:p>
    <w:p w14:paraId="3EF50155" w14:textId="77777777" w:rsidR="008B25ED" w:rsidRDefault="008B25ED" w:rsidP="008B2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E83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07E83">
        <w:rPr>
          <w:rFonts w:ascii="Times New Roman" w:hAnsi="Times New Roman" w:cs="Times New Roman"/>
          <w:sz w:val="28"/>
          <w:szCs w:val="28"/>
        </w:rPr>
        <w:t>Знакомство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83">
        <w:rPr>
          <w:rFonts w:ascii="Times New Roman" w:hAnsi="Times New Roman" w:cs="Times New Roman"/>
          <w:sz w:val="28"/>
          <w:szCs w:val="28"/>
        </w:rPr>
        <w:t>примерами оформления фото рамки.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83">
        <w:rPr>
          <w:rFonts w:ascii="Times New Roman" w:hAnsi="Times New Roman" w:cs="Times New Roman"/>
          <w:sz w:val="28"/>
          <w:szCs w:val="28"/>
        </w:rPr>
        <w:t>Учить детей предвосхищать результат. Развивать воображение.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83">
        <w:rPr>
          <w:rFonts w:ascii="Times New Roman" w:hAnsi="Times New Roman" w:cs="Times New Roman"/>
          <w:sz w:val="28"/>
          <w:szCs w:val="28"/>
        </w:rPr>
        <w:t>Техника безопасности при 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83">
        <w:rPr>
          <w:rFonts w:ascii="Times New Roman" w:hAnsi="Times New Roman" w:cs="Times New Roman"/>
          <w:sz w:val="28"/>
          <w:szCs w:val="28"/>
        </w:rPr>
        <w:t>режущими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83">
        <w:rPr>
          <w:rFonts w:ascii="Times New Roman" w:hAnsi="Times New Roman" w:cs="Times New Roman"/>
          <w:sz w:val="28"/>
          <w:szCs w:val="28"/>
        </w:rPr>
        <w:t>колющими инструментами.</w:t>
      </w:r>
    </w:p>
    <w:p w14:paraId="5840EA93" w14:textId="77777777" w:rsidR="008B25ED" w:rsidRDefault="008B25ED" w:rsidP="008B2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E83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07E83">
        <w:rPr>
          <w:rFonts w:ascii="Times New Roman" w:hAnsi="Times New Roman" w:cs="Times New Roman"/>
          <w:sz w:val="28"/>
          <w:szCs w:val="28"/>
        </w:rPr>
        <w:t>Самостоятельное выполнение бахромчатых цветов.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83">
        <w:rPr>
          <w:rFonts w:ascii="Times New Roman" w:hAnsi="Times New Roman" w:cs="Times New Roman"/>
          <w:sz w:val="28"/>
          <w:szCs w:val="28"/>
        </w:rPr>
        <w:t>Работа выполняется индивидуально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73FB4B" w14:textId="77777777" w:rsidR="00B64EDF" w:rsidRDefault="008B25ED" w:rsidP="0020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B64EDF" w:rsidRPr="00B64EDF">
        <w:rPr>
          <w:rFonts w:ascii="Times New Roman" w:hAnsi="Times New Roman" w:cs="Times New Roman"/>
          <w:sz w:val="28"/>
          <w:szCs w:val="28"/>
        </w:rPr>
        <w:t xml:space="preserve">«Ёжик» </w:t>
      </w:r>
    </w:p>
    <w:p w14:paraId="757C49AE" w14:textId="77777777" w:rsidR="00B64EDF" w:rsidRDefault="00B64EDF" w:rsidP="0020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EDF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64EDF">
        <w:rPr>
          <w:rFonts w:ascii="Times New Roman" w:hAnsi="Times New Roman" w:cs="Times New Roman"/>
          <w:sz w:val="28"/>
          <w:szCs w:val="28"/>
        </w:rPr>
        <w:t>Продолжать закреплять умение скручивать форму «Глазок», развивать композиционные умения. Формировать уверенность в себе.</w:t>
      </w:r>
    </w:p>
    <w:p w14:paraId="3C238575" w14:textId="77777777" w:rsidR="00231540" w:rsidRDefault="00B64EDF" w:rsidP="0020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EDF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 изготовление объемной аппликации Ёжика.</w:t>
      </w:r>
    </w:p>
    <w:p w14:paraId="39C3AD0D" w14:textId="77777777" w:rsidR="00B64EDF" w:rsidRDefault="00B64EDF" w:rsidP="0020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B64EDF">
        <w:rPr>
          <w:rFonts w:ascii="Times New Roman" w:hAnsi="Times New Roman" w:cs="Times New Roman"/>
          <w:sz w:val="28"/>
          <w:szCs w:val="28"/>
        </w:rPr>
        <w:t xml:space="preserve">«Жар-птица» </w:t>
      </w:r>
    </w:p>
    <w:p w14:paraId="22D29382" w14:textId="77777777" w:rsidR="00EF1035" w:rsidRDefault="00B64EDF" w:rsidP="0020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035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64EDF">
        <w:rPr>
          <w:rFonts w:ascii="Times New Roman" w:hAnsi="Times New Roman" w:cs="Times New Roman"/>
          <w:sz w:val="28"/>
          <w:szCs w:val="28"/>
        </w:rPr>
        <w:t xml:space="preserve">Формировать радость работы в коллективе. Уверенно крутить элементы </w:t>
      </w:r>
      <w:proofErr w:type="spellStart"/>
      <w:r w:rsidRPr="00B64EDF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B64EDF">
        <w:rPr>
          <w:rFonts w:ascii="Times New Roman" w:hAnsi="Times New Roman" w:cs="Times New Roman"/>
          <w:sz w:val="28"/>
          <w:szCs w:val="28"/>
        </w:rPr>
        <w:t xml:space="preserve">, помогать товарищам. Уметь договариваться друг с другом. </w:t>
      </w:r>
    </w:p>
    <w:p w14:paraId="03719628" w14:textId="77777777" w:rsidR="00B64EDF" w:rsidRDefault="00EF1035" w:rsidP="0020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035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изготовление жар-птицы. </w:t>
      </w:r>
    </w:p>
    <w:p w14:paraId="379A2B4A" w14:textId="77777777" w:rsidR="00EF1035" w:rsidRDefault="00EF1035" w:rsidP="0020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EF1035">
        <w:rPr>
          <w:rFonts w:ascii="Times New Roman" w:hAnsi="Times New Roman" w:cs="Times New Roman"/>
          <w:sz w:val="28"/>
          <w:szCs w:val="28"/>
        </w:rPr>
        <w:t>«Сердечко на память»</w:t>
      </w:r>
    </w:p>
    <w:p w14:paraId="307B768C" w14:textId="77777777" w:rsidR="00EF1035" w:rsidRDefault="00EF1035" w:rsidP="0020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035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F1035">
        <w:rPr>
          <w:rFonts w:ascii="Times New Roman" w:hAnsi="Times New Roman" w:cs="Times New Roman"/>
          <w:sz w:val="28"/>
          <w:szCs w:val="28"/>
        </w:rPr>
        <w:t xml:space="preserve">Воспитывать желание делать подарки близким, доводить дело до конца, развивать усидчивость. </w:t>
      </w:r>
    </w:p>
    <w:p w14:paraId="0B7FA956" w14:textId="77777777" w:rsidR="00EF1035" w:rsidRDefault="00EF1035" w:rsidP="0020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035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 изготовление открыток с помощью</w:t>
      </w:r>
      <w:r w:rsidRPr="00EF1035">
        <w:rPr>
          <w:rFonts w:ascii="Times New Roman" w:hAnsi="Times New Roman" w:cs="Times New Roman"/>
          <w:sz w:val="28"/>
          <w:szCs w:val="28"/>
        </w:rPr>
        <w:t xml:space="preserve"> трафарет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1035">
        <w:rPr>
          <w:rFonts w:ascii="Times New Roman" w:hAnsi="Times New Roman" w:cs="Times New Roman"/>
          <w:sz w:val="28"/>
          <w:szCs w:val="28"/>
        </w:rPr>
        <w:t xml:space="preserve"> сердечка.</w:t>
      </w:r>
    </w:p>
    <w:p w14:paraId="3B8FFEDE" w14:textId="77777777" w:rsidR="00EF1035" w:rsidRPr="00EF1035" w:rsidRDefault="00EF1035" w:rsidP="00EF1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EF1035">
        <w:rPr>
          <w:rFonts w:ascii="Times New Roman" w:hAnsi="Times New Roman" w:cs="Times New Roman"/>
          <w:sz w:val="28"/>
          <w:szCs w:val="28"/>
        </w:rPr>
        <w:t>Изготовление композиции «Бабочки»</w:t>
      </w:r>
    </w:p>
    <w:p w14:paraId="1E314E16" w14:textId="77777777" w:rsidR="00EF1035" w:rsidRPr="00EF1035" w:rsidRDefault="00EF1035" w:rsidP="00EF1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035">
        <w:rPr>
          <w:rFonts w:ascii="Times New Roman" w:hAnsi="Times New Roman" w:cs="Times New Roman"/>
          <w:i/>
          <w:sz w:val="28"/>
          <w:szCs w:val="28"/>
        </w:rPr>
        <w:t>Теория</w:t>
      </w:r>
      <w:r w:rsidRPr="00EF1035">
        <w:rPr>
          <w:rFonts w:ascii="Times New Roman" w:hAnsi="Times New Roman" w:cs="Times New Roman"/>
          <w:sz w:val="28"/>
          <w:szCs w:val="28"/>
        </w:rPr>
        <w:t>: Анализ композиции: выявление необходимых заготовок.</w:t>
      </w:r>
    </w:p>
    <w:p w14:paraId="648D67C0" w14:textId="77777777" w:rsidR="00EF1035" w:rsidRDefault="00EF1035" w:rsidP="00EF1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035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EF1035">
        <w:rPr>
          <w:rFonts w:ascii="Times New Roman" w:hAnsi="Times New Roman" w:cs="Times New Roman"/>
          <w:sz w:val="28"/>
          <w:szCs w:val="28"/>
        </w:rPr>
        <w:t>: разработка эскиза композиции «Бабочки».</w:t>
      </w:r>
    </w:p>
    <w:p w14:paraId="1FD20EB6" w14:textId="77777777" w:rsidR="00EF1035" w:rsidRDefault="00EF1035" w:rsidP="008B2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EF1035">
        <w:rPr>
          <w:rFonts w:ascii="Times New Roman" w:hAnsi="Times New Roman" w:cs="Times New Roman"/>
          <w:sz w:val="28"/>
          <w:szCs w:val="28"/>
        </w:rPr>
        <w:t>«Воздушный шар»</w:t>
      </w:r>
    </w:p>
    <w:p w14:paraId="588B2D6A" w14:textId="77777777" w:rsidR="00EF1035" w:rsidRDefault="00EF1035" w:rsidP="008B2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035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F1035">
        <w:rPr>
          <w:rFonts w:ascii="Times New Roman" w:hAnsi="Times New Roman" w:cs="Times New Roman"/>
          <w:sz w:val="28"/>
          <w:szCs w:val="28"/>
        </w:rPr>
        <w:t xml:space="preserve">Развивать композиционные умения, закреплять умение скручивать бумагу для </w:t>
      </w:r>
      <w:proofErr w:type="spellStart"/>
      <w:r w:rsidRPr="00EF1035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EF1035">
        <w:rPr>
          <w:rFonts w:ascii="Times New Roman" w:hAnsi="Times New Roman" w:cs="Times New Roman"/>
          <w:sz w:val="28"/>
          <w:szCs w:val="28"/>
        </w:rPr>
        <w:t xml:space="preserve"> в тугой «Ролл» </w:t>
      </w:r>
    </w:p>
    <w:p w14:paraId="6E5A186B" w14:textId="77777777" w:rsidR="00EF1035" w:rsidRDefault="00EF1035" w:rsidP="008B2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035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 изготовление поделки к 23 февраля.</w:t>
      </w:r>
    </w:p>
    <w:p w14:paraId="26554A55" w14:textId="3005B55C" w:rsidR="00BC3BF1" w:rsidRPr="00BC3BF1" w:rsidRDefault="00BC3BF1" w:rsidP="008B25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Промежуточный контроль: опрос, творческая работа.</w:t>
      </w:r>
    </w:p>
    <w:p w14:paraId="78FCA65C" w14:textId="77777777" w:rsidR="00346A08" w:rsidRDefault="00346A08" w:rsidP="008B2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67A3B4" w14:textId="77777777" w:rsidR="00274854" w:rsidRDefault="00274854" w:rsidP="002748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F705C7">
        <w:rPr>
          <w:rFonts w:ascii="Times New Roman" w:hAnsi="Times New Roman" w:cs="Times New Roman"/>
          <w:b/>
          <w:sz w:val="28"/>
          <w:szCs w:val="28"/>
          <w:u w:val="single"/>
        </w:rPr>
        <w:t xml:space="preserve">. Образовательный раздел «Объёмный </w:t>
      </w:r>
      <w:proofErr w:type="spellStart"/>
      <w:r w:rsidRPr="00F705C7">
        <w:rPr>
          <w:rFonts w:ascii="Times New Roman" w:hAnsi="Times New Roman" w:cs="Times New Roman"/>
          <w:b/>
          <w:sz w:val="28"/>
          <w:szCs w:val="28"/>
          <w:u w:val="single"/>
        </w:rPr>
        <w:t>квиллинг</w:t>
      </w:r>
      <w:proofErr w:type="spellEnd"/>
      <w:r w:rsidRPr="00F705C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4FFFFA58" w14:textId="77777777" w:rsidR="003C39D6" w:rsidRDefault="00EF1035" w:rsidP="003C39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3C39D6" w:rsidRPr="00231540">
        <w:rPr>
          <w:rFonts w:ascii="Times New Roman" w:hAnsi="Times New Roman" w:cs="Times New Roman"/>
          <w:sz w:val="28"/>
          <w:szCs w:val="28"/>
        </w:rPr>
        <w:t>«Василек» (Стрела)</w:t>
      </w:r>
      <w:r w:rsidR="003C39D6">
        <w:rPr>
          <w:rFonts w:ascii="Times New Roman" w:hAnsi="Times New Roman" w:cs="Times New Roman"/>
          <w:sz w:val="28"/>
          <w:szCs w:val="28"/>
        </w:rPr>
        <w:t>.</w:t>
      </w:r>
    </w:p>
    <w:p w14:paraId="2A33E686" w14:textId="77777777" w:rsidR="003C39D6" w:rsidRDefault="003C39D6" w:rsidP="003C39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4B2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31540">
        <w:rPr>
          <w:rFonts w:ascii="Times New Roman" w:hAnsi="Times New Roman" w:cs="Times New Roman"/>
          <w:sz w:val="28"/>
          <w:szCs w:val="28"/>
        </w:rPr>
        <w:t>Учить детей технологии изготовления простых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бахромчатых цветов. Как сделать разметку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бумаге. Познакомить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технологической картой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обозначением этих форм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схемах.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Техника безопасности при 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режущими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колющими инструментами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1F7361" w14:textId="77777777" w:rsidR="003C39D6" w:rsidRDefault="003C39D6" w:rsidP="003C39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4B2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31540">
        <w:rPr>
          <w:rFonts w:ascii="Times New Roman" w:hAnsi="Times New Roman" w:cs="Times New Roman"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разметка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бумаге. Подбирают цветовую гамму, форму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размер.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Дети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помощью взрослого,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затем самостоятельно выполняют основные формы.</w:t>
      </w:r>
    </w:p>
    <w:p w14:paraId="659A1BC4" w14:textId="77777777" w:rsidR="00231540" w:rsidRDefault="00231540" w:rsidP="0020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24. </w:t>
      </w:r>
      <w:r w:rsidRPr="00231540">
        <w:rPr>
          <w:rFonts w:ascii="Times New Roman" w:hAnsi="Times New Roman" w:cs="Times New Roman"/>
          <w:sz w:val="28"/>
          <w:szCs w:val="28"/>
        </w:rPr>
        <w:t>«Мамин праздник» (изготовление цветов, оформление паспарту)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280BA3" w14:textId="77777777" w:rsidR="00231540" w:rsidRDefault="00231540" w:rsidP="0020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4B2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31540">
        <w:rPr>
          <w:rFonts w:ascii="Times New Roman" w:hAnsi="Times New Roman" w:cs="Times New Roman"/>
          <w:sz w:val="28"/>
          <w:szCs w:val="28"/>
        </w:rPr>
        <w:t>Учить детей технологии изготовления простых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бахромчатых цветов. Как сделать разметку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бумаге. Познакомить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технологической картой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обозначением этих форм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схемах.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Техника безопасности при 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режущими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колющими инструментами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535975" w14:textId="77777777" w:rsidR="00231540" w:rsidRDefault="00231540" w:rsidP="0020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4B2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31540">
        <w:rPr>
          <w:rFonts w:ascii="Times New Roman" w:hAnsi="Times New Roman" w:cs="Times New Roman"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разметка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бумаге. Подбирают цветовую гамму, форму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размер.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Дети самостоятельно выполняют основные формы.</w:t>
      </w:r>
    </w:p>
    <w:p w14:paraId="6B9BD743" w14:textId="77777777" w:rsidR="003C39D6" w:rsidRDefault="00231540" w:rsidP="003C39D6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231540">
        <w:t xml:space="preserve"> </w:t>
      </w:r>
      <w:r w:rsidR="003C39D6" w:rsidRPr="003C39D6">
        <w:rPr>
          <w:rStyle w:val="a4"/>
          <w:rFonts w:ascii="Times New Roman" w:hAnsi="Times New Roman" w:cs="Times New Roman"/>
          <w:sz w:val="28"/>
          <w:szCs w:val="28"/>
        </w:rPr>
        <w:t xml:space="preserve">«Мимоза» </w:t>
      </w:r>
    </w:p>
    <w:p w14:paraId="549E059F" w14:textId="77777777" w:rsidR="003C39D6" w:rsidRDefault="003C39D6" w:rsidP="00231540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Теория: </w:t>
      </w:r>
      <w:r w:rsidRPr="003C39D6">
        <w:rPr>
          <w:rStyle w:val="a4"/>
          <w:rFonts w:ascii="Times New Roman" w:hAnsi="Times New Roman" w:cs="Times New Roman"/>
          <w:sz w:val="28"/>
          <w:szCs w:val="28"/>
        </w:rPr>
        <w:t xml:space="preserve">Учить детей получать удовольствие при работе с бумагой, воспитывать усидчивость, терпение, аккуратность. Закреплять основные виды (формы) </w:t>
      </w:r>
      <w:proofErr w:type="spellStart"/>
      <w:r w:rsidRPr="003C39D6">
        <w:rPr>
          <w:rStyle w:val="a4"/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3C39D6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</w:p>
    <w:p w14:paraId="4D4A8E56" w14:textId="77777777" w:rsidR="003C39D6" w:rsidRDefault="003C39D6" w:rsidP="00231540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Практика: изготовление объемных Мимоз.</w:t>
      </w:r>
    </w:p>
    <w:p w14:paraId="40435076" w14:textId="77777777" w:rsidR="00231540" w:rsidRPr="00231540" w:rsidRDefault="00231540" w:rsidP="00231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231540">
        <w:rPr>
          <w:rFonts w:ascii="Times New Roman" w:hAnsi="Times New Roman" w:cs="Times New Roman"/>
          <w:sz w:val="28"/>
          <w:szCs w:val="28"/>
        </w:rPr>
        <w:t>«Весенние цветы»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15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7282D3" w14:textId="77777777" w:rsidR="007274B2" w:rsidRDefault="00231540" w:rsidP="00231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4B2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31540">
        <w:rPr>
          <w:rFonts w:ascii="Times New Roman" w:hAnsi="Times New Roman" w:cs="Times New Roman"/>
          <w:sz w:val="28"/>
          <w:szCs w:val="28"/>
        </w:rPr>
        <w:t>Учить детей приемам изготовления более сложных цветов. Петельчатые цветы</w:t>
      </w:r>
      <w:proofErr w:type="gramStart"/>
      <w:r w:rsidRPr="0023154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54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31540">
        <w:rPr>
          <w:rFonts w:ascii="Times New Roman" w:hAnsi="Times New Roman" w:cs="Times New Roman"/>
          <w:sz w:val="28"/>
          <w:szCs w:val="28"/>
        </w:rPr>
        <w:t>етей приемам изготовления петельчатых листьев.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Познакомить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технологической картой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обозначением этих форм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схемах.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Учить детей предвосхищать результат. Развивать воображение.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Техника безопасности при 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режущими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40">
        <w:rPr>
          <w:rFonts w:ascii="Times New Roman" w:hAnsi="Times New Roman" w:cs="Times New Roman"/>
          <w:sz w:val="28"/>
          <w:szCs w:val="28"/>
        </w:rPr>
        <w:t>колющими инструментами.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11CF30" w14:textId="77777777" w:rsidR="00231540" w:rsidRDefault="007274B2" w:rsidP="00231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4B2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31540" w:rsidRPr="00231540">
        <w:rPr>
          <w:rFonts w:ascii="Times New Roman" w:hAnsi="Times New Roman" w:cs="Times New Roman"/>
          <w:sz w:val="28"/>
          <w:szCs w:val="28"/>
        </w:rPr>
        <w:t>Работа выполняется индивидуально. Каждый ребенок разрабатывает схему поделки.</w:t>
      </w:r>
    </w:p>
    <w:p w14:paraId="33464C10" w14:textId="77777777" w:rsidR="00B53FD4" w:rsidRDefault="00231540" w:rsidP="00B53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B53FD4" w:rsidRPr="007274B2">
        <w:rPr>
          <w:rFonts w:ascii="Times New Roman" w:hAnsi="Times New Roman" w:cs="Times New Roman"/>
          <w:sz w:val="28"/>
          <w:szCs w:val="28"/>
        </w:rPr>
        <w:t>«Одуванчик»</w:t>
      </w:r>
      <w:r w:rsidR="00B53FD4">
        <w:rPr>
          <w:rFonts w:ascii="Times New Roman" w:hAnsi="Times New Roman" w:cs="Times New Roman"/>
          <w:sz w:val="28"/>
          <w:szCs w:val="28"/>
        </w:rPr>
        <w:t>.</w:t>
      </w:r>
    </w:p>
    <w:p w14:paraId="2AE0E3AC" w14:textId="77777777" w:rsidR="00B53FD4" w:rsidRDefault="00B53FD4" w:rsidP="00B53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4B2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274B2">
        <w:rPr>
          <w:rFonts w:ascii="Times New Roman" w:hAnsi="Times New Roman" w:cs="Times New Roman"/>
          <w:sz w:val="28"/>
          <w:szCs w:val="28"/>
        </w:rPr>
        <w:t>Напомнить технологию изготовления бахромчатых цветов.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4B2">
        <w:rPr>
          <w:rFonts w:ascii="Times New Roman" w:hAnsi="Times New Roman" w:cs="Times New Roman"/>
          <w:sz w:val="28"/>
          <w:szCs w:val="28"/>
        </w:rPr>
        <w:t>Учить детей предвосхищать результат. Развивать воображение.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4B2">
        <w:rPr>
          <w:rFonts w:ascii="Times New Roman" w:hAnsi="Times New Roman" w:cs="Times New Roman"/>
          <w:sz w:val="28"/>
          <w:szCs w:val="28"/>
        </w:rPr>
        <w:t>Техника безопасности при 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4B2">
        <w:rPr>
          <w:rFonts w:ascii="Times New Roman" w:hAnsi="Times New Roman" w:cs="Times New Roman"/>
          <w:sz w:val="28"/>
          <w:szCs w:val="28"/>
        </w:rPr>
        <w:t>режущими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4B2">
        <w:rPr>
          <w:rFonts w:ascii="Times New Roman" w:hAnsi="Times New Roman" w:cs="Times New Roman"/>
          <w:sz w:val="28"/>
          <w:szCs w:val="28"/>
        </w:rPr>
        <w:t>колющими инструментами.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8AF981" w14:textId="77777777" w:rsidR="00B53FD4" w:rsidRDefault="00B53FD4" w:rsidP="00B53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4B2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4B2">
        <w:rPr>
          <w:rFonts w:ascii="Times New Roman" w:hAnsi="Times New Roman" w:cs="Times New Roman"/>
          <w:sz w:val="28"/>
          <w:szCs w:val="28"/>
        </w:rPr>
        <w:t>Изготовление заготовок, базовых форм.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4B2">
        <w:rPr>
          <w:rFonts w:ascii="Times New Roman" w:hAnsi="Times New Roman" w:cs="Times New Roman"/>
          <w:sz w:val="28"/>
          <w:szCs w:val="28"/>
        </w:rPr>
        <w:t>Подбор цветовой гаммы. Сборка поделки.</w:t>
      </w:r>
    </w:p>
    <w:p w14:paraId="3E92904C" w14:textId="77777777" w:rsidR="008306AC" w:rsidRDefault="007274B2" w:rsidP="00727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8306AC" w:rsidRPr="008306AC">
        <w:rPr>
          <w:rFonts w:ascii="Times New Roman" w:hAnsi="Times New Roman" w:cs="Times New Roman"/>
          <w:sz w:val="28"/>
          <w:szCs w:val="28"/>
        </w:rPr>
        <w:t>«Весенний пейзаж»</w:t>
      </w:r>
      <w:r w:rsidR="008306AC">
        <w:rPr>
          <w:rFonts w:ascii="Times New Roman" w:hAnsi="Times New Roman" w:cs="Times New Roman"/>
          <w:sz w:val="28"/>
          <w:szCs w:val="28"/>
        </w:rPr>
        <w:t>.</w:t>
      </w:r>
    </w:p>
    <w:p w14:paraId="17B68390" w14:textId="77777777" w:rsidR="008306AC" w:rsidRDefault="008306AC" w:rsidP="0020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6AC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6AC">
        <w:rPr>
          <w:rFonts w:ascii="Times New Roman" w:hAnsi="Times New Roman" w:cs="Times New Roman"/>
          <w:sz w:val="28"/>
          <w:szCs w:val="28"/>
        </w:rPr>
        <w:t xml:space="preserve">Учить задумывать композицию, выполнять аппликацию с элементами </w:t>
      </w:r>
      <w:proofErr w:type="spellStart"/>
      <w:r w:rsidRPr="008306AC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8306AC">
        <w:rPr>
          <w:rFonts w:ascii="Times New Roman" w:hAnsi="Times New Roman" w:cs="Times New Roman"/>
          <w:sz w:val="28"/>
          <w:szCs w:val="28"/>
        </w:rPr>
        <w:t xml:space="preserve">. Повторить что такое пейзаж. </w:t>
      </w:r>
    </w:p>
    <w:p w14:paraId="4FE1D785" w14:textId="77777777" w:rsidR="00231540" w:rsidRDefault="008306AC" w:rsidP="0020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6AC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 изготовление весеннего пейзажа.</w:t>
      </w:r>
      <w:r w:rsidR="002315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15E99A" w14:textId="77777777" w:rsidR="008306AC" w:rsidRDefault="007274B2" w:rsidP="0020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8306AC" w:rsidRPr="008306AC">
        <w:t xml:space="preserve"> </w:t>
      </w:r>
      <w:r w:rsidR="008306AC" w:rsidRPr="008306AC">
        <w:rPr>
          <w:rFonts w:ascii="Times New Roman" w:hAnsi="Times New Roman" w:cs="Times New Roman"/>
          <w:sz w:val="28"/>
          <w:szCs w:val="28"/>
        </w:rPr>
        <w:t xml:space="preserve">«Ракета» </w:t>
      </w:r>
    </w:p>
    <w:p w14:paraId="31AF7C15" w14:textId="77777777" w:rsidR="008306AC" w:rsidRDefault="008306AC" w:rsidP="00830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6AC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306AC">
        <w:rPr>
          <w:rFonts w:ascii="Times New Roman" w:hAnsi="Times New Roman" w:cs="Times New Roman"/>
          <w:sz w:val="28"/>
          <w:szCs w:val="28"/>
        </w:rPr>
        <w:t>Закреплять основные формы «Глазок», развивать внимание и чувство формы. Вспомнить космонавтов.</w:t>
      </w:r>
    </w:p>
    <w:p w14:paraId="343801E1" w14:textId="77777777" w:rsidR="007274B2" w:rsidRDefault="008306AC" w:rsidP="0020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6AC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306AC">
        <w:rPr>
          <w:rFonts w:ascii="Times New Roman" w:hAnsi="Times New Roman" w:cs="Times New Roman"/>
          <w:sz w:val="28"/>
          <w:szCs w:val="28"/>
        </w:rPr>
        <w:t>Создавать композицию.</w:t>
      </w:r>
    </w:p>
    <w:p w14:paraId="63ACDCD1" w14:textId="77777777" w:rsidR="008306AC" w:rsidRDefault="007274B2" w:rsidP="00B53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8306AC" w:rsidRPr="008306AC">
        <w:rPr>
          <w:rFonts w:ascii="Times New Roman" w:hAnsi="Times New Roman" w:cs="Times New Roman"/>
          <w:sz w:val="28"/>
          <w:szCs w:val="28"/>
        </w:rPr>
        <w:t xml:space="preserve">«Подснежники» </w:t>
      </w:r>
    </w:p>
    <w:p w14:paraId="79A03416" w14:textId="77777777" w:rsidR="008306AC" w:rsidRDefault="008306AC" w:rsidP="00B53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6AC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306AC">
        <w:rPr>
          <w:rFonts w:ascii="Times New Roman" w:hAnsi="Times New Roman" w:cs="Times New Roman"/>
          <w:sz w:val="28"/>
          <w:szCs w:val="28"/>
        </w:rPr>
        <w:t xml:space="preserve">Повторить весенние цветы, воспитывать интерес к занятию, самостоятельность, активность, радость от выполненной работы. </w:t>
      </w:r>
    </w:p>
    <w:p w14:paraId="11FB1AFE" w14:textId="77777777" w:rsidR="008306AC" w:rsidRDefault="008306AC" w:rsidP="00B53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6AC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 создание композиции.</w:t>
      </w:r>
    </w:p>
    <w:p w14:paraId="6947446F" w14:textId="77777777" w:rsidR="008306AC" w:rsidRDefault="007274B2" w:rsidP="00830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8306AC" w:rsidRPr="008306AC">
        <w:rPr>
          <w:rFonts w:ascii="Times New Roman" w:hAnsi="Times New Roman" w:cs="Times New Roman"/>
          <w:sz w:val="28"/>
          <w:szCs w:val="28"/>
        </w:rPr>
        <w:t>«Цветы в вазе»</w:t>
      </w:r>
    </w:p>
    <w:p w14:paraId="6E193F12" w14:textId="77777777" w:rsidR="008306AC" w:rsidRDefault="008306AC" w:rsidP="00830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8306AC">
        <w:rPr>
          <w:rFonts w:ascii="Times New Roman" w:hAnsi="Times New Roman" w:cs="Times New Roman"/>
          <w:sz w:val="28"/>
          <w:szCs w:val="28"/>
        </w:rPr>
        <w:t xml:space="preserve">Закрепить основные формы, воспитывать усидчивость, желание доводить работу до конца. </w:t>
      </w:r>
    </w:p>
    <w:p w14:paraId="59959331" w14:textId="77777777" w:rsidR="007274B2" w:rsidRDefault="008306AC" w:rsidP="00830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Pr="008306AC">
        <w:rPr>
          <w:rFonts w:ascii="Times New Roman" w:hAnsi="Times New Roman" w:cs="Times New Roman"/>
          <w:sz w:val="28"/>
          <w:szCs w:val="28"/>
        </w:rPr>
        <w:t>Умение составлять композицию повторить симметричное вырезание.</w:t>
      </w:r>
    </w:p>
    <w:p w14:paraId="5A3CB02A" w14:textId="77777777" w:rsidR="008306AC" w:rsidRDefault="008306AC" w:rsidP="00830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8306AC">
        <w:rPr>
          <w:rFonts w:ascii="Times New Roman" w:hAnsi="Times New Roman" w:cs="Times New Roman"/>
          <w:sz w:val="28"/>
          <w:szCs w:val="28"/>
        </w:rPr>
        <w:t xml:space="preserve">«Салют» </w:t>
      </w:r>
    </w:p>
    <w:p w14:paraId="653F34A4" w14:textId="77777777" w:rsidR="009B4A7C" w:rsidRDefault="008306AC" w:rsidP="00830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6AC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306AC">
        <w:rPr>
          <w:rFonts w:ascii="Times New Roman" w:hAnsi="Times New Roman" w:cs="Times New Roman"/>
          <w:sz w:val="28"/>
          <w:szCs w:val="28"/>
        </w:rPr>
        <w:t xml:space="preserve">Развивать внимание и чувство формы. Воспитывать художественный вкус. Продолжать скручивать форму «Ролла». </w:t>
      </w:r>
    </w:p>
    <w:p w14:paraId="44D35B4F" w14:textId="77777777" w:rsidR="008306AC" w:rsidRDefault="009B4A7C" w:rsidP="00830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A7C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306AC" w:rsidRPr="008306AC">
        <w:rPr>
          <w:rFonts w:ascii="Times New Roman" w:hAnsi="Times New Roman" w:cs="Times New Roman"/>
          <w:sz w:val="28"/>
          <w:szCs w:val="28"/>
        </w:rPr>
        <w:t>Оформлять композицию.</w:t>
      </w:r>
    </w:p>
    <w:p w14:paraId="7B62B678" w14:textId="77777777" w:rsidR="009B4A7C" w:rsidRDefault="009B4A7C" w:rsidP="00830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33. </w:t>
      </w:r>
      <w:r w:rsidRPr="009B4A7C">
        <w:rPr>
          <w:rFonts w:ascii="Times New Roman" w:hAnsi="Times New Roman" w:cs="Times New Roman"/>
          <w:sz w:val="28"/>
          <w:szCs w:val="28"/>
        </w:rPr>
        <w:t>«Весеннее дерево» (коллективная работа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4FF1275" w14:textId="77777777" w:rsidR="009B4A7C" w:rsidRDefault="009B4A7C" w:rsidP="00830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9B4A7C">
        <w:rPr>
          <w:rFonts w:ascii="Times New Roman" w:hAnsi="Times New Roman" w:cs="Times New Roman"/>
          <w:sz w:val="28"/>
          <w:szCs w:val="28"/>
        </w:rPr>
        <w:t>Учить детей предвосхищать результат. Развивать воображение.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A7C">
        <w:rPr>
          <w:rFonts w:ascii="Times New Roman" w:hAnsi="Times New Roman" w:cs="Times New Roman"/>
          <w:sz w:val="28"/>
          <w:szCs w:val="28"/>
        </w:rPr>
        <w:t>Развивать умение применять нужную форму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A7C">
        <w:rPr>
          <w:rFonts w:ascii="Times New Roman" w:hAnsi="Times New Roman" w:cs="Times New Roman"/>
          <w:sz w:val="28"/>
          <w:szCs w:val="28"/>
        </w:rPr>
        <w:t>композициях.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A7C">
        <w:rPr>
          <w:rFonts w:ascii="Times New Roman" w:hAnsi="Times New Roman" w:cs="Times New Roman"/>
          <w:sz w:val="28"/>
          <w:szCs w:val="28"/>
        </w:rPr>
        <w:t>Техника безопасности при 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A7C">
        <w:rPr>
          <w:rFonts w:ascii="Times New Roman" w:hAnsi="Times New Roman" w:cs="Times New Roman"/>
          <w:sz w:val="28"/>
          <w:szCs w:val="28"/>
        </w:rPr>
        <w:t>режущими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A7C">
        <w:rPr>
          <w:rFonts w:ascii="Times New Roman" w:hAnsi="Times New Roman" w:cs="Times New Roman"/>
          <w:sz w:val="28"/>
          <w:szCs w:val="28"/>
        </w:rPr>
        <w:t>колющими инструментами.</w:t>
      </w:r>
    </w:p>
    <w:p w14:paraId="1873C588" w14:textId="77777777" w:rsidR="00E26350" w:rsidRDefault="009B4A7C" w:rsidP="009B5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Pr="009B4A7C">
        <w:rPr>
          <w:rFonts w:ascii="Times New Roman" w:hAnsi="Times New Roman" w:cs="Times New Roman"/>
          <w:sz w:val="28"/>
          <w:szCs w:val="28"/>
        </w:rPr>
        <w:t>Выставка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6DC0A2" w14:textId="77777777" w:rsidR="00A45E84" w:rsidRDefault="00F91B6C" w:rsidP="00A45E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1540">
        <w:rPr>
          <w:rFonts w:ascii="Times New Roman" w:hAnsi="Times New Roman" w:cs="Times New Roman"/>
          <w:sz w:val="28"/>
          <w:szCs w:val="28"/>
        </w:rPr>
        <w:t>4</w:t>
      </w:r>
      <w:r w:rsidR="00CF6826">
        <w:rPr>
          <w:rFonts w:ascii="Times New Roman" w:hAnsi="Times New Roman" w:cs="Times New Roman"/>
          <w:sz w:val="28"/>
          <w:szCs w:val="28"/>
        </w:rPr>
        <w:t>.</w:t>
      </w:r>
      <w:r w:rsidR="00FF59A3">
        <w:rPr>
          <w:rFonts w:ascii="Times New Roman" w:hAnsi="Times New Roman" w:cs="Times New Roman"/>
          <w:sz w:val="28"/>
          <w:szCs w:val="28"/>
        </w:rPr>
        <w:t xml:space="preserve"> </w:t>
      </w:r>
      <w:r w:rsidR="00A45E84" w:rsidRPr="00A45E84">
        <w:rPr>
          <w:rFonts w:ascii="Times New Roman" w:hAnsi="Times New Roman" w:cs="Times New Roman"/>
          <w:sz w:val="28"/>
          <w:szCs w:val="28"/>
        </w:rPr>
        <w:t xml:space="preserve">«Тюльпан». Приемы изготовления более сложных цветов. Упражнять детей собирать полученные элементы в </w:t>
      </w:r>
      <w:r w:rsidR="002E5EFA">
        <w:rPr>
          <w:rFonts w:ascii="Times New Roman" w:hAnsi="Times New Roman" w:cs="Times New Roman"/>
          <w:sz w:val="28"/>
          <w:szCs w:val="28"/>
        </w:rPr>
        <w:t>объёмную композицию (цветок).</w:t>
      </w:r>
    </w:p>
    <w:p w14:paraId="0983D29C" w14:textId="77777777" w:rsidR="002E5EFA" w:rsidRPr="002E5EFA" w:rsidRDefault="00A45E84" w:rsidP="002E5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2E5EFA" w:rsidRPr="002E5EFA">
        <w:t xml:space="preserve"> </w:t>
      </w:r>
      <w:r w:rsidR="002E5EFA" w:rsidRPr="002E5EFA">
        <w:rPr>
          <w:rFonts w:ascii="Times New Roman" w:hAnsi="Times New Roman" w:cs="Times New Roman"/>
          <w:sz w:val="28"/>
          <w:szCs w:val="28"/>
        </w:rPr>
        <w:t xml:space="preserve">Изготовление животных в технике </w:t>
      </w:r>
      <w:proofErr w:type="spellStart"/>
      <w:r w:rsidR="002E5EFA" w:rsidRPr="002E5EFA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2E5EFA" w:rsidRPr="002E5E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33504A" w14:textId="77777777" w:rsidR="002E5EFA" w:rsidRPr="002E5EFA" w:rsidRDefault="002E5EFA" w:rsidP="002E5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FA">
        <w:rPr>
          <w:rFonts w:ascii="Times New Roman" w:hAnsi="Times New Roman" w:cs="Times New Roman"/>
          <w:sz w:val="28"/>
          <w:szCs w:val="28"/>
        </w:rPr>
        <w:t xml:space="preserve">Теория: Базовые формы. Познакомить с основными базовыми формами. </w:t>
      </w:r>
    </w:p>
    <w:p w14:paraId="489BE167" w14:textId="77777777" w:rsidR="00A45E84" w:rsidRDefault="002E5EFA" w:rsidP="002E5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FA">
        <w:rPr>
          <w:rFonts w:ascii="Times New Roman" w:hAnsi="Times New Roman" w:cs="Times New Roman"/>
          <w:sz w:val="28"/>
          <w:szCs w:val="28"/>
        </w:rPr>
        <w:t>Практика: Создание фигурок животных и птиц. Поиск творческой идеи.</w:t>
      </w:r>
    </w:p>
    <w:p w14:paraId="1F2300F0" w14:textId="77777777" w:rsidR="008306AC" w:rsidRDefault="00A45E84" w:rsidP="009B5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FF59A3">
        <w:rPr>
          <w:rFonts w:ascii="Times New Roman" w:hAnsi="Times New Roman" w:cs="Times New Roman"/>
          <w:sz w:val="28"/>
          <w:szCs w:val="28"/>
        </w:rPr>
        <w:t xml:space="preserve">Итоговое занятие. </w:t>
      </w:r>
    </w:p>
    <w:p w14:paraId="1CE7CCD5" w14:textId="77777777" w:rsidR="008306AC" w:rsidRDefault="008306AC" w:rsidP="009B5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6AC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13AFF">
        <w:rPr>
          <w:rFonts w:ascii="Times New Roman" w:hAnsi="Times New Roman" w:cs="Times New Roman"/>
          <w:sz w:val="28"/>
          <w:szCs w:val="28"/>
        </w:rPr>
        <w:t>Подведение итогов работы за год.</w:t>
      </w:r>
    </w:p>
    <w:p w14:paraId="03A9D276" w14:textId="77777777" w:rsidR="007F2F6A" w:rsidRDefault="008306AC" w:rsidP="009B5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6AC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306AC">
        <w:rPr>
          <w:rFonts w:ascii="Times New Roman" w:hAnsi="Times New Roman" w:cs="Times New Roman"/>
          <w:sz w:val="28"/>
          <w:szCs w:val="28"/>
        </w:rPr>
        <w:t xml:space="preserve">Выставка детских работ Подготовка лучших детских работ, учить оценивать свои работы и работы товарищей. Испытывать радость от выполненной работы. </w:t>
      </w:r>
    </w:p>
    <w:p w14:paraId="01444E46" w14:textId="71FEA39F" w:rsidR="009D1954" w:rsidRPr="009D1954" w:rsidRDefault="009D1954" w:rsidP="009B55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954">
        <w:rPr>
          <w:rFonts w:ascii="Times New Roman" w:hAnsi="Times New Roman" w:cs="Times New Roman"/>
          <w:b/>
          <w:sz w:val="28"/>
          <w:szCs w:val="28"/>
        </w:rPr>
        <w:t>Промежуточный контроль: творческая работа.</w:t>
      </w:r>
    </w:p>
    <w:p w14:paraId="24FBAC7F" w14:textId="77777777" w:rsidR="00F91B6C" w:rsidRDefault="00F91B6C" w:rsidP="009850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53D61" w14:textId="77777777" w:rsidR="00FB29C6" w:rsidRPr="00985033" w:rsidRDefault="00FB29C6" w:rsidP="009850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33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108"/>
        <w:gridCol w:w="3543"/>
        <w:gridCol w:w="1560"/>
        <w:gridCol w:w="1690"/>
        <w:gridCol w:w="1570"/>
      </w:tblGrid>
      <w:tr w:rsidR="00985033" w14:paraId="7A678524" w14:textId="77777777" w:rsidTr="00F31706">
        <w:tc>
          <w:tcPr>
            <w:tcW w:w="560" w:type="dxa"/>
          </w:tcPr>
          <w:p w14:paraId="57E0A9BF" w14:textId="77777777" w:rsidR="00985033" w:rsidRPr="006A11D8" w:rsidRDefault="00985033" w:rsidP="0098503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№</w:t>
            </w:r>
            <w:proofErr w:type="gramStart"/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08" w:type="dxa"/>
          </w:tcPr>
          <w:p w14:paraId="60DCF9B9" w14:textId="77777777" w:rsidR="00985033" w:rsidRPr="006A11D8" w:rsidRDefault="00985033" w:rsidP="0098503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543" w:type="dxa"/>
          </w:tcPr>
          <w:p w14:paraId="18651948" w14:textId="77777777" w:rsidR="00985033" w:rsidRPr="006A11D8" w:rsidRDefault="00985033" w:rsidP="0098503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60" w:type="dxa"/>
          </w:tcPr>
          <w:p w14:paraId="7987A848" w14:textId="77777777" w:rsidR="00985033" w:rsidRPr="00F91B6C" w:rsidRDefault="00F91B6C" w:rsidP="00F91B6C">
            <w:pPr>
              <w:ind w:left="-113" w:right="-111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Кол-во часов на группу</w:t>
            </w:r>
          </w:p>
        </w:tc>
        <w:tc>
          <w:tcPr>
            <w:tcW w:w="1690" w:type="dxa"/>
          </w:tcPr>
          <w:p w14:paraId="644FDD25" w14:textId="77777777" w:rsidR="00985033" w:rsidRPr="006A11D8" w:rsidRDefault="00985033" w:rsidP="0098503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Форма</w:t>
            </w:r>
          </w:p>
          <w:p w14:paraId="66E3D28B" w14:textId="77777777" w:rsidR="00985033" w:rsidRPr="006A11D8" w:rsidRDefault="00985033" w:rsidP="0098503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570" w:type="dxa"/>
          </w:tcPr>
          <w:p w14:paraId="4D11133C" w14:textId="77777777" w:rsidR="00985033" w:rsidRPr="006A11D8" w:rsidRDefault="00985033" w:rsidP="0098503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Форма</w:t>
            </w:r>
          </w:p>
          <w:p w14:paraId="231BBE7D" w14:textId="77777777" w:rsidR="00985033" w:rsidRPr="006A11D8" w:rsidRDefault="00985033" w:rsidP="0098503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контроля</w:t>
            </w:r>
          </w:p>
        </w:tc>
      </w:tr>
      <w:tr w:rsidR="00365F53" w14:paraId="09D57A27" w14:textId="77777777" w:rsidTr="00F31706">
        <w:tc>
          <w:tcPr>
            <w:tcW w:w="560" w:type="dxa"/>
          </w:tcPr>
          <w:p w14:paraId="706BBE12" w14:textId="77777777" w:rsidR="00365F53" w:rsidRDefault="00F91B6C" w:rsidP="00B3704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14:paraId="7067AC73" w14:textId="77777777" w:rsidR="00365F53" w:rsidRDefault="00365F53" w:rsidP="00B37046">
            <w:pPr>
              <w:ind w:left="-128" w:right="-10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Сентябрь </w:t>
            </w:r>
          </w:p>
        </w:tc>
        <w:tc>
          <w:tcPr>
            <w:tcW w:w="3543" w:type="dxa"/>
          </w:tcPr>
          <w:p w14:paraId="544FB7FB" w14:textId="77777777" w:rsidR="00BB13A1" w:rsidRPr="00BB13A1" w:rsidRDefault="00BB13A1" w:rsidP="00BB13A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13A1">
              <w:rPr>
                <w:rFonts w:ascii="Times New Roman" w:hAnsi="Times New Roman" w:cs="Times New Roman"/>
                <w:sz w:val="24"/>
                <w:szCs w:val="24"/>
              </w:rPr>
              <w:t>«Веселая семейка мухоморов»</w:t>
            </w:r>
          </w:p>
          <w:p w14:paraId="1151E9EF" w14:textId="77777777" w:rsidR="00365F53" w:rsidRPr="00F1753F" w:rsidRDefault="00BB13A1" w:rsidP="00BB13A1">
            <w:pPr>
              <w:pStyle w:val="a3"/>
              <w:ind w:right="-108"/>
            </w:pPr>
            <w:r w:rsidRPr="00BB13A1">
              <w:rPr>
                <w:rFonts w:ascii="Times New Roman" w:hAnsi="Times New Roman" w:cs="Times New Roman"/>
                <w:sz w:val="24"/>
                <w:szCs w:val="24"/>
              </w:rPr>
              <w:t>(свободная спираль)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13A1">
              <w:rPr>
                <w:rFonts w:ascii="Times New Roman" w:hAnsi="Times New Roman" w:cs="Times New Roman"/>
                <w:sz w:val="24"/>
                <w:szCs w:val="24"/>
              </w:rPr>
              <w:t>Познакомить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A1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A1">
              <w:rPr>
                <w:rFonts w:ascii="Times New Roman" w:hAnsi="Times New Roman" w:cs="Times New Roman"/>
                <w:sz w:val="24"/>
                <w:szCs w:val="24"/>
              </w:rPr>
              <w:t xml:space="preserve">формой рола </w:t>
            </w:r>
            <w:proofErr w:type="gramStart"/>
            <w:r w:rsidRPr="00BB13A1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BB13A1">
              <w:rPr>
                <w:rFonts w:ascii="Times New Roman" w:hAnsi="Times New Roman" w:cs="Times New Roman"/>
                <w:sz w:val="24"/>
                <w:szCs w:val="24"/>
              </w:rPr>
              <w:t>вободная спираль. Конструируют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A1">
              <w:rPr>
                <w:rFonts w:ascii="Times New Roman" w:hAnsi="Times New Roman" w:cs="Times New Roman"/>
                <w:sz w:val="24"/>
                <w:szCs w:val="24"/>
              </w:rPr>
              <w:t>основных форм.</w:t>
            </w:r>
          </w:p>
        </w:tc>
        <w:tc>
          <w:tcPr>
            <w:tcW w:w="1560" w:type="dxa"/>
          </w:tcPr>
          <w:p w14:paraId="0E882FD2" w14:textId="77777777" w:rsidR="00365F53" w:rsidRPr="00F1753F" w:rsidRDefault="00365F53" w:rsidP="00365F53">
            <w:pPr>
              <w:jc w:val="center"/>
              <w:rPr>
                <w:rFonts w:ascii="Times New Roman" w:hAnsi="Times New Roman" w:cs="Times New Roman"/>
              </w:rPr>
            </w:pPr>
            <w:r w:rsidRPr="00F1753F">
              <w:rPr>
                <w:rFonts w:ascii="Times New Roman" w:hAnsi="Times New Roman" w:cs="Times New Roman"/>
              </w:rPr>
              <w:t>1</w:t>
            </w:r>
          </w:p>
          <w:p w14:paraId="199F5565" w14:textId="77777777" w:rsidR="00365F53" w:rsidRPr="00F1753F" w:rsidRDefault="00365F53" w:rsidP="00BB1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109BCFD2" w14:textId="77777777" w:rsidR="00365F53" w:rsidRPr="00F1753F" w:rsidRDefault="00365F53" w:rsidP="00365F53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175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1570" w:type="dxa"/>
          </w:tcPr>
          <w:p w14:paraId="448073BF" w14:textId="77777777" w:rsidR="00365F53" w:rsidRPr="00F1753F" w:rsidRDefault="00365F53" w:rsidP="00365F53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175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14:paraId="0EE532AB" w14:textId="77777777" w:rsidR="00365F53" w:rsidRPr="00F1753F" w:rsidRDefault="00365F53" w:rsidP="00365F53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175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6C6788" w14:paraId="492B0962" w14:textId="77777777" w:rsidTr="00F31706">
        <w:tc>
          <w:tcPr>
            <w:tcW w:w="560" w:type="dxa"/>
          </w:tcPr>
          <w:p w14:paraId="5DBBEE34" w14:textId="77777777" w:rsidR="006C6788" w:rsidRPr="007D417E" w:rsidRDefault="00F91B6C" w:rsidP="00B3704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14:paraId="0DAE1809" w14:textId="77777777" w:rsidR="006C6788" w:rsidRDefault="006C6788" w:rsidP="00B37046">
            <w:pPr>
              <w:ind w:left="-128" w:right="-10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Сентябрь </w:t>
            </w:r>
          </w:p>
        </w:tc>
        <w:tc>
          <w:tcPr>
            <w:tcW w:w="3543" w:type="dxa"/>
          </w:tcPr>
          <w:p w14:paraId="6ADCCE42" w14:textId="77777777" w:rsidR="006C6788" w:rsidRPr="00F1753F" w:rsidRDefault="00BB13A1" w:rsidP="00BB13A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«Яблонька». </w:t>
            </w:r>
            <w:r w:rsidRPr="00BB13A1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накрутить рол, напомнить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A1">
              <w:rPr>
                <w:rFonts w:ascii="Times New Roman" w:hAnsi="Times New Roman" w:cs="Times New Roman"/>
                <w:sz w:val="24"/>
                <w:szCs w:val="24"/>
              </w:rPr>
              <w:t>технологии изготовления тугого рола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A1">
              <w:rPr>
                <w:rFonts w:ascii="Times New Roman" w:hAnsi="Times New Roman" w:cs="Times New Roman"/>
                <w:sz w:val="24"/>
                <w:szCs w:val="24"/>
              </w:rPr>
              <w:t>свободной спирали.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33E1B4A3" w14:textId="77777777" w:rsidR="006C6788" w:rsidRPr="00F1753F" w:rsidRDefault="006C6788" w:rsidP="00B370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74DB9206" w14:textId="77777777" w:rsidR="006C6788" w:rsidRPr="00F1753F" w:rsidRDefault="006C6788" w:rsidP="00E0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>Занятие-презентация</w:t>
            </w:r>
          </w:p>
        </w:tc>
        <w:tc>
          <w:tcPr>
            <w:tcW w:w="1570" w:type="dxa"/>
          </w:tcPr>
          <w:p w14:paraId="267DF4F4" w14:textId="77777777" w:rsidR="006C6788" w:rsidRPr="00F1753F" w:rsidRDefault="00903DB7" w:rsidP="00E02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51442" w14:paraId="24466F3A" w14:textId="77777777" w:rsidTr="00F31706">
        <w:tc>
          <w:tcPr>
            <w:tcW w:w="560" w:type="dxa"/>
          </w:tcPr>
          <w:p w14:paraId="1313DF27" w14:textId="77777777" w:rsidR="00851442" w:rsidRDefault="00F91B6C" w:rsidP="00B37046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14:paraId="7C6499E1" w14:textId="77777777" w:rsidR="00851442" w:rsidRDefault="00851442" w:rsidP="00B37046">
            <w:pPr>
              <w:ind w:left="-128" w:right="-10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Сентябрь </w:t>
            </w:r>
          </w:p>
        </w:tc>
        <w:tc>
          <w:tcPr>
            <w:tcW w:w="3543" w:type="dxa"/>
          </w:tcPr>
          <w:p w14:paraId="3A704E37" w14:textId="77777777" w:rsidR="00851442" w:rsidRPr="00F1753F" w:rsidRDefault="00E26350" w:rsidP="00E2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«Дождик» (капелька). </w:t>
            </w:r>
            <w:r w:rsidRPr="00E26350">
              <w:rPr>
                <w:rFonts w:ascii="Times New Roman" w:hAnsi="Times New Roman" w:cs="Times New Roman"/>
                <w:sz w:val="24"/>
                <w:szCs w:val="24"/>
              </w:rPr>
              <w:t xml:space="preserve">Дети самостоятельно выполняют основную форму </w:t>
            </w:r>
            <w:proofErr w:type="gramStart"/>
            <w:r w:rsidRPr="00E26350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E26350">
              <w:rPr>
                <w:rFonts w:ascii="Times New Roman" w:hAnsi="Times New Roman" w:cs="Times New Roman"/>
                <w:sz w:val="24"/>
                <w:szCs w:val="24"/>
              </w:rPr>
              <w:t xml:space="preserve">угой рол—свободная спираль. Вырезание полосок для </w:t>
            </w:r>
            <w:proofErr w:type="spellStart"/>
            <w:r w:rsidRPr="00E26350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E263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14:paraId="01756907" w14:textId="77777777" w:rsidR="00851442" w:rsidRPr="00F1753F" w:rsidRDefault="00851442" w:rsidP="00365F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104AEB3E" w14:textId="77777777" w:rsidR="00851442" w:rsidRPr="00F1753F" w:rsidRDefault="00851442" w:rsidP="00851442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175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Занятие </w:t>
            </w:r>
            <w:proofErr w:type="gramStart"/>
            <w:r w:rsidRPr="00F175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–т</w:t>
            </w:r>
            <w:proofErr w:type="gramEnd"/>
            <w:r w:rsidRPr="00F175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ворческая работа</w:t>
            </w:r>
          </w:p>
        </w:tc>
        <w:tc>
          <w:tcPr>
            <w:tcW w:w="1570" w:type="dxa"/>
          </w:tcPr>
          <w:p w14:paraId="252F57C2" w14:textId="77777777" w:rsidR="00851442" w:rsidRPr="00F1753F" w:rsidRDefault="00851442" w:rsidP="00903DB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175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903DB7" w:rsidRPr="00F175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Т</w:t>
            </w:r>
            <w:r w:rsidRPr="00F175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ворческ</w:t>
            </w:r>
            <w:r w:rsidR="00903DB7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ая работа </w:t>
            </w:r>
          </w:p>
        </w:tc>
      </w:tr>
      <w:tr w:rsidR="00C373DC" w14:paraId="3180EF55" w14:textId="77777777" w:rsidTr="00F31706">
        <w:tc>
          <w:tcPr>
            <w:tcW w:w="560" w:type="dxa"/>
          </w:tcPr>
          <w:p w14:paraId="3D25D9AD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01C9C9F" w14:textId="77777777" w:rsidR="00C373DC" w:rsidRDefault="00C373DC" w:rsidP="00C373DC">
            <w:pPr>
              <w:ind w:left="-128" w:right="-10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4B16EF5" w14:textId="77777777" w:rsidR="00C373DC" w:rsidRPr="00F1753F" w:rsidRDefault="00C373DC" w:rsidP="00C373D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1753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60" w:type="dxa"/>
          </w:tcPr>
          <w:p w14:paraId="75FA75C2" w14:textId="77777777" w:rsidR="00C373DC" w:rsidRPr="00F1753F" w:rsidRDefault="00C373DC" w:rsidP="00C373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90" w:type="dxa"/>
          </w:tcPr>
          <w:p w14:paraId="24847BA1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0987958D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DC" w14:paraId="4DA227A0" w14:textId="77777777" w:rsidTr="00F31706">
        <w:tc>
          <w:tcPr>
            <w:tcW w:w="560" w:type="dxa"/>
          </w:tcPr>
          <w:p w14:paraId="3A6A50B1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1108" w:type="dxa"/>
          </w:tcPr>
          <w:p w14:paraId="1BA674B7" w14:textId="77777777" w:rsidR="00C373DC" w:rsidRDefault="00C373DC" w:rsidP="00C373DC">
            <w:pPr>
              <w:ind w:left="-128" w:right="-10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Октябрь </w:t>
            </w:r>
          </w:p>
        </w:tc>
        <w:tc>
          <w:tcPr>
            <w:tcW w:w="3543" w:type="dxa"/>
          </w:tcPr>
          <w:p w14:paraId="5BD83EDC" w14:textId="77777777" w:rsidR="00C373DC" w:rsidRPr="00F1753F" w:rsidRDefault="00C373DC" w:rsidP="00C373D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«Бабочка» (глаз, капелька). </w:t>
            </w:r>
            <w:r w:rsidRPr="00E2635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правильно накрутить рол, рассказать о технологии изготовления форм: «капля», «глаз», «тугая спираль». </w:t>
            </w:r>
          </w:p>
        </w:tc>
        <w:tc>
          <w:tcPr>
            <w:tcW w:w="1560" w:type="dxa"/>
          </w:tcPr>
          <w:p w14:paraId="11F06879" w14:textId="77777777" w:rsidR="00C373DC" w:rsidRPr="00F1753F" w:rsidRDefault="00C373DC" w:rsidP="00C373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4EE4A8AC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proofErr w:type="gramStart"/>
            <w:r w:rsidRPr="00F1753F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F1753F">
              <w:rPr>
                <w:rFonts w:ascii="Times New Roman" w:hAnsi="Times New Roman" w:cs="Times New Roman"/>
                <w:sz w:val="24"/>
                <w:szCs w:val="24"/>
              </w:rPr>
              <w:t>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70" w:type="dxa"/>
          </w:tcPr>
          <w:p w14:paraId="3527A999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3DC" w14:paraId="61633511" w14:textId="77777777" w:rsidTr="00F31706">
        <w:tc>
          <w:tcPr>
            <w:tcW w:w="560" w:type="dxa"/>
          </w:tcPr>
          <w:p w14:paraId="60D7052E" w14:textId="77777777" w:rsidR="00C373DC" w:rsidRPr="008A13E8" w:rsidRDefault="00C373DC" w:rsidP="00C373DC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14:paraId="33EEB0AB" w14:textId="77777777" w:rsidR="00C373DC" w:rsidRPr="008A13E8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8A13E8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Октябрь </w:t>
            </w:r>
          </w:p>
        </w:tc>
        <w:tc>
          <w:tcPr>
            <w:tcW w:w="3543" w:type="dxa"/>
          </w:tcPr>
          <w:p w14:paraId="66FC6CBB" w14:textId="77777777" w:rsidR="00C373DC" w:rsidRPr="008066C3" w:rsidRDefault="00C373DC" w:rsidP="00C373DC">
            <w:pPr>
              <w:pStyle w:val="a3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C3">
              <w:rPr>
                <w:rFonts w:ascii="Times New Roman" w:eastAsia="Times New Roman" w:hAnsi="Times New Roman" w:cs="Times New Roman"/>
                <w:sz w:val="24"/>
                <w:szCs w:val="24"/>
              </w:rPr>
              <w:t>«Пожарная машина» Коллективная работа.</w:t>
            </w:r>
          </w:p>
          <w:p w14:paraId="7CE42F40" w14:textId="77777777" w:rsidR="00C373DC" w:rsidRPr="00F1753F" w:rsidRDefault="00C373DC" w:rsidP="00C373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самостоятельно определяются в выборе работы. </w:t>
            </w:r>
          </w:p>
        </w:tc>
        <w:tc>
          <w:tcPr>
            <w:tcW w:w="1560" w:type="dxa"/>
          </w:tcPr>
          <w:p w14:paraId="58F5AAFA" w14:textId="77777777" w:rsidR="00C373DC" w:rsidRPr="00F1753F" w:rsidRDefault="00C373DC" w:rsidP="00C373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14:paraId="63AD150E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175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570" w:type="dxa"/>
          </w:tcPr>
          <w:p w14:paraId="020DAAEF" w14:textId="77777777" w:rsidR="00C373DC" w:rsidRPr="00F1753F" w:rsidRDefault="00C373DC" w:rsidP="00C373DC">
            <w:pPr>
              <w:pStyle w:val="a3"/>
              <w:rPr>
                <w:b/>
                <w:kern w:val="24"/>
                <w:lang w:eastAsia="ru-RU"/>
              </w:rPr>
            </w:pPr>
            <w:r w:rsidRPr="00F1753F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73DC" w14:paraId="5B1FE4E3" w14:textId="77777777" w:rsidTr="00F31706">
        <w:tc>
          <w:tcPr>
            <w:tcW w:w="560" w:type="dxa"/>
          </w:tcPr>
          <w:p w14:paraId="35F7A765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6</w:t>
            </w:r>
          </w:p>
        </w:tc>
        <w:tc>
          <w:tcPr>
            <w:tcW w:w="1108" w:type="dxa"/>
          </w:tcPr>
          <w:p w14:paraId="78DD8C7A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A551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3" w:type="dxa"/>
          </w:tcPr>
          <w:p w14:paraId="66632CC3" w14:textId="77777777" w:rsidR="00C373DC" w:rsidRPr="00F1753F" w:rsidRDefault="00C373DC" w:rsidP="00C373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C3">
              <w:rPr>
                <w:rFonts w:ascii="Times New Roman" w:eastAsia="Times New Roman" w:hAnsi="Times New Roman" w:cs="Times New Roman"/>
                <w:sz w:val="24"/>
                <w:szCs w:val="24"/>
              </w:rPr>
              <w:t>«Жираф»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06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применять нужную форму в работе. </w:t>
            </w:r>
          </w:p>
        </w:tc>
        <w:tc>
          <w:tcPr>
            <w:tcW w:w="1560" w:type="dxa"/>
          </w:tcPr>
          <w:p w14:paraId="05B92C34" w14:textId="77777777" w:rsidR="00C373DC" w:rsidRPr="00F1753F" w:rsidRDefault="00C373DC" w:rsidP="00C373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14:paraId="2BE187EE" w14:textId="77777777" w:rsidR="00C373DC" w:rsidRPr="00F1753F" w:rsidRDefault="00C373DC" w:rsidP="00C373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Учебное занятие </w:t>
            </w:r>
          </w:p>
        </w:tc>
        <w:tc>
          <w:tcPr>
            <w:tcW w:w="1570" w:type="dxa"/>
          </w:tcPr>
          <w:p w14:paraId="0628826B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Наблюдение</w:t>
            </w:r>
          </w:p>
        </w:tc>
      </w:tr>
      <w:tr w:rsidR="00C373DC" w14:paraId="4CD076A0" w14:textId="77777777" w:rsidTr="00F31706">
        <w:tc>
          <w:tcPr>
            <w:tcW w:w="560" w:type="dxa"/>
          </w:tcPr>
          <w:p w14:paraId="719CC422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7</w:t>
            </w:r>
          </w:p>
        </w:tc>
        <w:tc>
          <w:tcPr>
            <w:tcW w:w="1108" w:type="dxa"/>
          </w:tcPr>
          <w:p w14:paraId="261D4D3B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A551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3" w:type="dxa"/>
          </w:tcPr>
          <w:p w14:paraId="4D289418" w14:textId="77777777" w:rsidR="00C373DC" w:rsidRPr="00F1753F" w:rsidRDefault="00C373DC" w:rsidP="00C373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«Слон». </w:t>
            </w:r>
            <w:r w:rsidRPr="00806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работу с </w:t>
            </w:r>
            <w:r w:rsidRPr="008066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технологической картой.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66C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необходимые заготовки.</w:t>
            </w:r>
          </w:p>
        </w:tc>
        <w:tc>
          <w:tcPr>
            <w:tcW w:w="1560" w:type="dxa"/>
          </w:tcPr>
          <w:p w14:paraId="28C63762" w14:textId="77777777" w:rsidR="00C373DC" w:rsidRPr="00F1753F" w:rsidRDefault="00C373DC" w:rsidP="00C373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0" w:type="dxa"/>
          </w:tcPr>
          <w:p w14:paraId="57477C33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175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Занятие – </w:t>
            </w:r>
            <w:r w:rsidRPr="00F175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 xml:space="preserve">игра </w:t>
            </w:r>
          </w:p>
        </w:tc>
        <w:tc>
          <w:tcPr>
            <w:tcW w:w="1570" w:type="dxa"/>
          </w:tcPr>
          <w:p w14:paraId="6C7482F2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C373DC" w14:paraId="112CAA74" w14:textId="77777777" w:rsidTr="00F31706">
        <w:tc>
          <w:tcPr>
            <w:tcW w:w="560" w:type="dxa"/>
          </w:tcPr>
          <w:p w14:paraId="7463A393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D873B3C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7F837F3" w14:textId="77777777" w:rsidR="00C373DC" w:rsidRPr="00F1753F" w:rsidRDefault="00C373DC" w:rsidP="00C373D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60" w:type="dxa"/>
          </w:tcPr>
          <w:p w14:paraId="4887463C" w14:textId="77777777" w:rsidR="00C373DC" w:rsidRPr="00F1753F" w:rsidRDefault="00C373DC" w:rsidP="00C373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14:paraId="089E474A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14:paraId="3B218D0B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</w:tr>
      <w:tr w:rsidR="00C373DC" w14:paraId="263F7CCF" w14:textId="77777777" w:rsidTr="00F31706">
        <w:tc>
          <w:tcPr>
            <w:tcW w:w="560" w:type="dxa"/>
          </w:tcPr>
          <w:p w14:paraId="7993D43E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8</w:t>
            </w:r>
          </w:p>
        </w:tc>
        <w:tc>
          <w:tcPr>
            <w:tcW w:w="1108" w:type="dxa"/>
          </w:tcPr>
          <w:p w14:paraId="37423FE4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</w:t>
            </w:r>
            <w:r w:rsidRPr="005A551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14:paraId="0399E0ED" w14:textId="77777777" w:rsidR="00C373DC" w:rsidRPr="001065A1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65A1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 «Цветок в горшке» (капелька, глаз) </w:t>
            </w:r>
          </w:p>
          <w:p w14:paraId="4156A86F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1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композиции по выбранной тематике.</w:t>
            </w:r>
          </w:p>
        </w:tc>
        <w:tc>
          <w:tcPr>
            <w:tcW w:w="1560" w:type="dxa"/>
          </w:tcPr>
          <w:p w14:paraId="348876FA" w14:textId="77777777" w:rsidR="00C373DC" w:rsidRPr="00F1753F" w:rsidRDefault="00C373DC" w:rsidP="00C373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724927B0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1570" w:type="dxa"/>
          </w:tcPr>
          <w:p w14:paraId="7B848717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373DC" w14:paraId="4FDC9A0F" w14:textId="77777777" w:rsidTr="00F31706">
        <w:tc>
          <w:tcPr>
            <w:tcW w:w="560" w:type="dxa"/>
          </w:tcPr>
          <w:p w14:paraId="6CA3E9FD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9</w:t>
            </w:r>
          </w:p>
        </w:tc>
        <w:tc>
          <w:tcPr>
            <w:tcW w:w="1108" w:type="dxa"/>
          </w:tcPr>
          <w:p w14:paraId="6754721D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Ноябрь </w:t>
            </w:r>
          </w:p>
        </w:tc>
        <w:tc>
          <w:tcPr>
            <w:tcW w:w="3543" w:type="dxa"/>
          </w:tcPr>
          <w:p w14:paraId="2DAAAF42" w14:textId="77777777" w:rsidR="00C373DC" w:rsidRPr="00F1753F" w:rsidRDefault="00C373DC" w:rsidP="00C373DC">
            <w:pPr>
              <w:pStyle w:val="a3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1">
              <w:rPr>
                <w:rFonts w:ascii="Times New Roman" w:hAnsi="Times New Roman" w:cs="Times New Roman"/>
                <w:sz w:val="24"/>
                <w:szCs w:val="24"/>
              </w:rPr>
              <w:t>«Мир морей и океанов» (капелька, глаз, открытые спирали)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065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творческое воображение; воспитывать желание испытывать удовольствие от конечного результата своей деятельности. Продолжать работу с технологической картой. </w:t>
            </w:r>
          </w:p>
        </w:tc>
        <w:tc>
          <w:tcPr>
            <w:tcW w:w="1560" w:type="dxa"/>
          </w:tcPr>
          <w:p w14:paraId="08123FF6" w14:textId="77777777" w:rsidR="00C373DC" w:rsidRPr="00F1753F" w:rsidRDefault="00C373DC" w:rsidP="00C373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3F2C70B2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7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Занятие-творческая</w:t>
            </w:r>
            <w:proofErr w:type="gramEnd"/>
            <w:r w:rsidRPr="00F17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мастерская</w:t>
            </w:r>
          </w:p>
        </w:tc>
        <w:tc>
          <w:tcPr>
            <w:tcW w:w="1570" w:type="dxa"/>
          </w:tcPr>
          <w:p w14:paraId="26EC3C93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Картинки </w:t>
            </w:r>
          </w:p>
        </w:tc>
      </w:tr>
      <w:tr w:rsidR="00C373DC" w14:paraId="39AB1C0B" w14:textId="77777777" w:rsidTr="00F31706">
        <w:tc>
          <w:tcPr>
            <w:tcW w:w="560" w:type="dxa"/>
          </w:tcPr>
          <w:p w14:paraId="5D0F164D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1108" w:type="dxa"/>
          </w:tcPr>
          <w:p w14:paraId="26D7748C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A551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3" w:type="dxa"/>
          </w:tcPr>
          <w:p w14:paraId="329ED9E7" w14:textId="77777777" w:rsidR="00C373DC" w:rsidRPr="00F1753F" w:rsidRDefault="00C373DC" w:rsidP="00C373DC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1">
              <w:rPr>
                <w:rFonts w:ascii="Times New Roman" w:hAnsi="Times New Roman" w:cs="Times New Roman"/>
                <w:sz w:val="24"/>
                <w:szCs w:val="24"/>
              </w:rPr>
              <w:t>«Пресноводные и аквариумные рыбы» (кап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елька, глаз, открытые спирали). </w:t>
            </w:r>
            <w:r w:rsidRPr="001065A1">
              <w:rPr>
                <w:rFonts w:ascii="Times New Roman" w:hAnsi="Times New Roman" w:cs="Times New Roman"/>
                <w:sz w:val="24"/>
                <w:szCs w:val="24"/>
              </w:rPr>
              <w:t>Продолжать работу с технологической картой. Познакомить детей с простейшими приемами изготовления цветов, сборки цветов.</w:t>
            </w:r>
          </w:p>
        </w:tc>
        <w:tc>
          <w:tcPr>
            <w:tcW w:w="1560" w:type="dxa"/>
          </w:tcPr>
          <w:p w14:paraId="131A51DB" w14:textId="77777777" w:rsidR="00C373DC" w:rsidRPr="00F1753F" w:rsidRDefault="00C373DC" w:rsidP="00C373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73C2F75A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>Учебное – занятие</w:t>
            </w:r>
          </w:p>
          <w:p w14:paraId="19982BC3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7DD39940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373DC" w14:paraId="63772C3F" w14:textId="77777777" w:rsidTr="00F31706">
        <w:tc>
          <w:tcPr>
            <w:tcW w:w="560" w:type="dxa"/>
          </w:tcPr>
          <w:p w14:paraId="745FAC22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11</w:t>
            </w:r>
          </w:p>
        </w:tc>
        <w:tc>
          <w:tcPr>
            <w:tcW w:w="1108" w:type="dxa"/>
          </w:tcPr>
          <w:p w14:paraId="155B81E6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A551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3" w:type="dxa"/>
          </w:tcPr>
          <w:p w14:paraId="72931D9B" w14:textId="77777777" w:rsidR="00C373DC" w:rsidRPr="001065A1" w:rsidRDefault="00C373DC" w:rsidP="00C373DC">
            <w:pPr>
              <w:pStyle w:val="a3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животных в технике </w:t>
            </w:r>
            <w:proofErr w:type="spellStart"/>
            <w:r w:rsidRPr="001065A1">
              <w:rPr>
                <w:rFonts w:ascii="Times New Roman" w:hAnsi="Times New Roman" w:cs="Times New Roman"/>
                <w:sz w:val="24"/>
                <w:szCs w:val="24"/>
              </w:rPr>
              <w:t>квилинга</w:t>
            </w:r>
            <w:proofErr w:type="spellEnd"/>
            <w:r w:rsidRPr="001065A1">
              <w:rPr>
                <w:rFonts w:ascii="Times New Roman" w:hAnsi="Times New Roman" w:cs="Times New Roman"/>
                <w:sz w:val="24"/>
                <w:szCs w:val="24"/>
              </w:rPr>
              <w:t xml:space="preserve"> «Зайчик»</w:t>
            </w:r>
          </w:p>
          <w:p w14:paraId="10E3C756" w14:textId="77777777" w:rsidR="00C373DC" w:rsidRPr="00F1753F" w:rsidRDefault="00C373DC" w:rsidP="00C373DC">
            <w:pPr>
              <w:pStyle w:val="a3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1">
              <w:rPr>
                <w:rFonts w:ascii="Times New Roman" w:hAnsi="Times New Roman" w:cs="Times New Roman"/>
                <w:sz w:val="24"/>
                <w:szCs w:val="24"/>
              </w:rPr>
              <w:t>Подбирают цветовую гамму. Изготавливают листочки с продольными жилками.</w:t>
            </w:r>
          </w:p>
        </w:tc>
        <w:tc>
          <w:tcPr>
            <w:tcW w:w="1560" w:type="dxa"/>
          </w:tcPr>
          <w:p w14:paraId="0D62E3D2" w14:textId="77777777" w:rsidR="00C373DC" w:rsidRPr="00F1753F" w:rsidRDefault="00C373DC" w:rsidP="00C373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25CA9DE5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>Учебное – занятие</w:t>
            </w:r>
          </w:p>
          <w:p w14:paraId="69183347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607429DF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C373DC" w14:paraId="6D50113E" w14:textId="77777777" w:rsidTr="00F31706">
        <w:tc>
          <w:tcPr>
            <w:tcW w:w="560" w:type="dxa"/>
          </w:tcPr>
          <w:p w14:paraId="6DE95DBA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12</w:t>
            </w:r>
          </w:p>
        </w:tc>
        <w:tc>
          <w:tcPr>
            <w:tcW w:w="1108" w:type="dxa"/>
          </w:tcPr>
          <w:p w14:paraId="2CBD978A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A551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3" w:type="dxa"/>
          </w:tcPr>
          <w:p w14:paraId="006B636D" w14:textId="77777777" w:rsidR="00C373DC" w:rsidRPr="00F1753F" w:rsidRDefault="00C373DC" w:rsidP="00C373DC">
            <w:pPr>
              <w:pStyle w:val="a3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E721B">
              <w:rPr>
                <w:rFonts w:ascii="Times New Roman" w:hAnsi="Times New Roman" w:cs="Times New Roman"/>
                <w:sz w:val="24"/>
                <w:szCs w:val="24"/>
              </w:rPr>
              <w:t>«Котик»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721B">
              <w:rPr>
                <w:rFonts w:ascii="Times New Roman" w:hAnsi="Times New Roman" w:cs="Times New Roman"/>
                <w:sz w:val="24"/>
                <w:szCs w:val="24"/>
              </w:rPr>
              <w:t>Помочь разработать дизайн сувенира. Изготовить подарки для друзей в технике «</w:t>
            </w:r>
            <w:proofErr w:type="spellStart"/>
            <w:r w:rsidRPr="00CE721B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CE721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14:paraId="32D1FB5B" w14:textId="77777777" w:rsidR="00C373DC" w:rsidRPr="00F1753F" w:rsidRDefault="00C373DC" w:rsidP="00C373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3CA492B9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>Учебное – занятие</w:t>
            </w:r>
          </w:p>
          <w:p w14:paraId="109D9F2F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09F09350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C373DC" w14:paraId="576D79FF" w14:textId="77777777" w:rsidTr="00F31706">
        <w:tc>
          <w:tcPr>
            <w:tcW w:w="560" w:type="dxa"/>
          </w:tcPr>
          <w:p w14:paraId="33B265AB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DF32B8F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4DAF001" w14:textId="77777777" w:rsidR="00C373DC" w:rsidRPr="00F1753F" w:rsidRDefault="00C373DC" w:rsidP="00C373D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60" w:type="dxa"/>
          </w:tcPr>
          <w:p w14:paraId="6E363525" w14:textId="77777777" w:rsidR="00C373DC" w:rsidRPr="00F1753F" w:rsidRDefault="00C373DC" w:rsidP="00C373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3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90" w:type="dxa"/>
          </w:tcPr>
          <w:p w14:paraId="30A1C407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48EA167C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DC" w14:paraId="3D27DDCE" w14:textId="77777777" w:rsidTr="00F31706">
        <w:tc>
          <w:tcPr>
            <w:tcW w:w="560" w:type="dxa"/>
          </w:tcPr>
          <w:p w14:paraId="1DEE1B82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13</w:t>
            </w:r>
          </w:p>
        </w:tc>
        <w:tc>
          <w:tcPr>
            <w:tcW w:w="1108" w:type="dxa"/>
          </w:tcPr>
          <w:p w14:paraId="52A204F8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Декабрь </w:t>
            </w:r>
          </w:p>
        </w:tc>
        <w:tc>
          <w:tcPr>
            <w:tcW w:w="3543" w:type="dxa"/>
          </w:tcPr>
          <w:p w14:paraId="2CA58785" w14:textId="77777777" w:rsidR="00C373DC" w:rsidRPr="00EE7BB2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7E83">
              <w:rPr>
                <w:rFonts w:ascii="Times New Roman" w:hAnsi="Times New Roman" w:cs="Times New Roman"/>
                <w:sz w:val="24"/>
                <w:szCs w:val="24"/>
              </w:rPr>
              <w:t>Сувенир»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7E83">
              <w:rPr>
                <w:rFonts w:ascii="Times New Roman" w:hAnsi="Times New Roman" w:cs="Times New Roman"/>
                <w:sz w:val="24"/>
                <w:szCs w:val="24"/>
              </w:rPr>
              <w:t>Дети разрабатывают дизайн фото рамки. Делают эскиз. Подбирают цветовую гамму.</w:t>
            </w:r>
          </w:p>
        </w:tc>
        <w:tc>
          <w:tcPr>
            <w:tcW w:w="1560" w:type="dxa"/>
          </w:tcPr>
          <w:p w14:paraId="654CC298" w14:textId="77777777" w:rsidR="00C373DC" w:rsidRPr="00EE7BB2" w:rsidRDefault="00C373DC" w:rsidP="00C373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4CD233C9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>Учебное – занятие</w:t>
            </w:r>
          </w:p>
          <w:p w14:paraId="37197572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66BB5E91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C373DC" w14:paraId="10353C4C" w14:textId="77777777" w:rsidTr="00F31706">
        <w:tc>
          <w:tcPr>
            <w:tcW w:w="560" w:type="dxa"/>
          </w:tcPr>
          <w:p w14:paraId="3D750EB7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14</w:t>
            </w:r>
          </w:p>
        </w:tc>
        <w:tc>
          <w:tcPr>
            <w:tcW w:w="1108" w:type="dxa"/>
          </w:tcPr>
          <w:p w14:paraId="4EC24504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Декабрь </w:t>
            </w:r>
          </w:p>
        </w:tc>
        <w:tc>
          <w:tcPr>
            <w:tcW w:w="3543" w:type="dxa"/>
          </w:tcPr>
          <w:p w14:paraId="0DDE8FAF" w14:textId="77777777" w:rsidR="00C373DC" w:rsidRPr="00F1753F" w:rsidRDefault="00C373DC" w:rsidP="00C373DC">
            <w:pPr>
              <w:pStyle w:val="a3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07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5ED">
              <w:rPr>
                <w:rFonts w:ascii="Times New Roman" w:hAnsi="Times New Roman" w:cs="Times New Roman"/>
                <w:sz w:val="24"/>
                <w:szCs w:val="24"/>
              </w:rPr>
              <w:t xml:space="preserve">«Снежинки </w:t>
            </w:r>
            <w:proofErr w:type="spellStart"/>
            <w:r w:rsidRPr="008B25ED">
              <w:rPr>
                <w:rFonts w:ascii="Times New Roman" w:hAnsi="Times New Roman" w:cs="Times New Roman"/>
                <w:sz w:val="24"/>
                <w:szCs w:val="24"/>
              </w:rPr>
              <w:t>балеринки</w:t>
            </w:r>
            <w:proofErr w:type="spellEnd"/>
            <w:r w:rsidRPr="008B25ED">
              <w:rPr>
                <w:rFonts w:ascii="Times New Roman" w:hAnsi="Times New Roman" w:cs="Times New Roman"/>
                <w:sz w:val="24"/>
                <w:szCs w:val="24"/>
              </w:rPr>
              <w:t xml:space="preserve">» Воспитывать интерес к занятию. Закреплять умение скручивать форму глазок. Шаблон балерин, оборудование для </w:t>
            </w:r>
            <w:proofErr w:type="spellStart"/>
            <w:r w:rsidRPr="008B25ED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8B25ED">
              <w:rPr>
                <w:rFonts w:ascii="Times New Roman" w:hAnsi="Times New Roman" w:cs="Times New Roman"/>
                <w:sz w:val="24"/>
                <w:szCs w:val="24"/>
              </w:rPr>
              <w:t>, цветной картон, клей.</w:t>
            </w:r>
          </w:p>
        </w:tc>
        <w:tc>
          <w:tcPr>
            <w:tcW w:w="1560" w:type="dxa"/>
          </w:tcPr>
          <w:p w14:paraId="2E3AEF43" w14:textId="77777777" w:rsidR="00C373DC" w:rsidRPr="00F1753F" w:rsidRDefault="00C373DC" w:rsidP="00C373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25F9AA25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>Учебное – занятие</w:t>
            </w:r>
          </w:p>
          <w:p w14:paraId="760107E2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20985D05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</w:tr>
      <w:tr w:rsidR="00C373DC" w14:paraId="070D918F" w14:textId="77777777" w:rsidTr="00F31706">
        <w:tc>
          <w:tcPr>
            <w:tcW w:w="560" w:type="dxa"/>
          </w:tcPr>
          <w:p w14:paraId="6556DAEA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</w:t>
            </w:r>
          </w:p>
        </w:tc>
        <w:tc>
          <w:tcPr>
            <w:tcW w:w="1108" w:type="dxa"/>
          </w:tcPr>
          <w:p w14:paraId="501942C3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Декабрь </w:t>
            </w:r>
          </w:p>
        </w:tc>
        <w:tc>
          <w:tcPr>
            <w:tcW w:w="3543" w:type="dxa"/>
          </w:tcPr>
          <w:p w14:paraId="74230110" w14:textId="77777777" w:rsidR="00C373DC" w:rsidRPr="00F1753F" w:rsidRDefault="00C373DC" w:rsidP="00C373DC">
            <w:pPr>
              <w:pStyle w:val="a3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07E83">
              <w:rPr>
                <w:rFonts w:ascii="Times New Roman" w:hAnsi="Times New Roman" w:cs="Times New Roman"/>
                <w:sz w:val="24"/>
                <w:szCs w:val="24"/>
              </w:rPr>
              <w:t>«Снежинка» (глаз, капелька, свободная спираль)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7E83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воображение; воспитывать желание испытывать удовольствие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E83">
              <w:rPr>
                <w:rFonts w:ascii="Times New Roman" w:hAnsi="Times New Roman" w:cs="Times New Roman"/>
                <w:sz w:val="24"/>
                <w:szCs w:val="24"/>
              </w:rPr>
              <w:t>конечного результата своей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7DECB4ED" w14:textId="77777777" w:rsidR="00C373DC" w:rsidRPr="00F1753F" w:rsidRDefault="00C373DC" w:rsidP="00C373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7CE5DA83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>Учебное – занятие</w:t>
            </w:r>
          </w:p>
          <w:p w14:paraId="18FCBB85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32B28E65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373DC" w14:paraId="5A79628F" w14:textId="77777777" w:rsidTr="00F31706">
        <w:tc>
          <w:tcPr>
            <w:tcW w:w="560" w:type="dxa"/>
          </w:tcPr>
          <w:p w14:paraId="2E95DEC3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08" w:type="dxa"/>
          </w:tcPr>
          <w:p w14:paraId="468FA114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Декабрь </w:t>
            </w:r>
          </w:p>
        </w:tc>
        <w:tc>
          <w:tcPr>
            <w:tcW w:w="3543" w:type="dxa"/>
          </w:tcPr>
          <w:p w14:paraId="0F2345A0" w14:textId="77777777" w:rsidR="00C373DC" w:rsidRPr="00F1753F" w:rsidRDefault="00C373DC" w:rsidP="00C373DC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32DE">
              <w:rPr>
                <w:rFonts w:ascii="Times New Roman" w:hAnsi="Times New Roman" w:cs="Times New Roman"/>
                <w:sz w:val="24"/>
                <w:szCs w:val="24"/>
              </w:rPr>
              <w:t>«Новогодняя елочка» (свободная спираль)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32D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proofErr w:type="gramStart"/>
            <w:r w:rsidRPr="004D32DE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4D32DE">
              <w:rPr>
                <w:rFonts w:ascii="Times New Roman" w:hAnsi="Times New Roman" w:cs="Times New Roman"/>
                <w:sz w:val="24"/>
                <w:szCs w:val="24"/>
              </w:rPr>
              <w:t xml:space="preserve"> крутить свободный ролл. Составление композиции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2DE">
              <w:rPr>
                <w:rFonts w:ascii="Times New Roman" w:hAnsi="Times New Roman" w:cs="Times New Roman"/>
                <w:sz w:val="24"/>
                <w:szCs w:val="24"/>
              </w:rPr>
              <w:t>форм.</w:t>
            </w:r>
          </w:p>
        </w:tc>
        <w:tc>
          <w:tcPr>
            <w:tcW w:w="1560" w:type="dxa"/>
          </w:tcPr>
          <w:p w14:paraId="5732B7EE" w14:textId="77777777" w:rsidR="00C373DC" w:rsidRPr="00F1753F" w:rsidRDefault="00C373DC" w:rsidP="00C373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4FC71720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– занятие</w:t>
            </w:r>
          </w:p>
        </w:tc>
        <w:tc>
          <w:tcPr>
            <w:tcW w:w="1570" w:type="dxa"/>
          </w:tcPr>
          <w:p w14:paraId="23CF1585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C373DC" w14:paraId="72968BF8" w14:textId="77777777" w:rsidTr="00F31706">
        <w:tc>
          <w:tcPr>
            <w:tcW w:w="560" w:type="dxa"/>
          </w:tcPr>
          <w:p w14:paraId="7DC70095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66E3EE7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E6FF79D" w14:textId="77777777" w:rsidR="00C373DC" w:rsidRPr="00F1753F" w:rsidRDefault="00C373DC" w:rsidP="00C373DC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F1753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60" w:type="dxa"/>
          </w:tcPr>
          <w:p w14:paraId="087B17C2" w14:textId="77777777" w:rsidR="00C373DC" w:rsidRPr="00F1753F" w:rsidRDefault="00C373DC" w:rsidP="00C373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3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0" w:type="dxa"/>
          </w:tcPr>
          <w:p w14:paraId="754B1928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5D110FC3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DC" w14:paraId="1A355C6C" w14:textId="77777777" w:rsidTr="00F31706">
        <w:tc>
          <w:tcPr>
            <w:tcW w:w="560" w:type="dxa"/>
          </w:tcPr>
          <w:p w14:paraId="1484AB06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17</w:t>
            </w:r>
          </w:p>
        </w:tc>
        <w:tc>
          <w:tcPr>
            <w:tcW w:w="1108" w:type="dxa"/>
          </w:tcPr>
          <w:p w14:paraId="40A1B775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Январь </w:t>
            </w:r>
          </w:p>
        </w:tc>
        <w:tc>
          <w:tcPr>
            <w:tcW w:w="3543" w:type="dxa"/>
          </w:tcPr>
          <w:p w14:paraId="1707D8C6" w14:textId="77777777" w:rsidR="00C373DC" w:rsidRPr="008B25ED" w:rsidRDefault="00C373DC" w:rsidP="00C3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5ED">
              <w:rPr>
                <w:rFonts w:ascii="Times New Roman" w:hAnsi="Times New Roman" w:cs="Times New Roman"/>
                <w:sz w:val="24"/>
                <w:szCs w:val="24"/>
              </w:rPr>
              <w:t>«Рамочка для фотографий»</w:t>
            </w:r>
          </w:p>
          <w:p w14:paraId="2313F288" w14:textId="77777777" w:rsidR="00C373DC" w:rsidRPr="008B25ED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5ED">
              <w:rPr>
                <w:rFonts w:ascii="Times New Roman" w:hAnsi="Times New Roman" w:cs="Times New Roman"/>
                <w:sz w:val="24"/>
                <w:szCs w:val="24"/>
              </w:rPr>
              <w:t>Знакомство с примерами оформления фото рамки. Учить детей предвосхищать результат.</w:t>
            </w:r>
          </w:p>
        </w:tc>
        <w:tc>
          <w:tcPr>
            <w:tcW w:w="1560" w:type="dxa"/>
          </w:tcPr>
          <w:p w14:paraId="4F4C13A3" w14:textId="77777777" w:rsidR="00C373DC" w:rsidRPr="00F1753F" w:rsidRDefault="00C373DC" w:rsidP="00C373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349A31F3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>Учебное – занятие</w:t>
            </w:r>
          </w:p>
          <w:p w14:paraId="1A7B1A09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7FA28E2D" w14:textId="77777777" w:rsidR="00C373DC" w:rsidRPr="00F1753F" w:rsidRDefault="00C373DC" w:rsidP="00C373DC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</w:tr>
      <w:tr w:rsidR="00C373DC" w14:paraId="1A558CE7" w14:textId="77777777" w:rsidTr="00F31706">
        <w:tc>
          <w:tcPr>
            <w:tcW w:w="560" w:type="dxa"/>
          </w:tcPr>
          <w:p w14:paraId="0C274952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18</w:t>
            </w:r>
          </w:p>
        </w:tc>
        <w:tc>
          <w:tcPr>
            <w:tcW w:w="1108" w:type="dxa"/>
          </w:tcPr>
          <w:p w14:paraId="5A347719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Январь </w:t>
            </w:r>
          </w:p>
        </w:tc>
        <w:tc>
          <w:tcPr>
            <w:tcW w:w="3543" w:type="dxa"/>
          </w:tcPr>
          <w:p w14:paraId="29C9EFA5" w14:textId="77777777" w:rsidR="00C373DC" w:rsidRPr="00F1753F" w:rsidRDefault="00C373DC" w:rsidP="00C373DC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4EDF">
              <w:rPr>
                <w:rFonts w:ascii="Times New Roman" w:hAnsi="Times New Roman" w:cs="Times New Roman"/>
                <w:sz w:val="24"/>
                <w:szCs w:val="24"/>
              </w:rPr>
              <w:t>«Ёжик»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ED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уверенность в себе. </w:t>
            </w:r>
          </w:p>
        </w:tc>
        <w:tc>
          <w:tcPr>
            <w:tcW w:w="1560" w:type="dxa"/>
          </w:tcPr>
          <w:p w14:paraId="42FB668E" w14:textId="77777777" w:rsidR="00C373DC" w:rsidRPr="00F1753F" w:rsidRDefault="00C373DC" w:rsidP="00C373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419A38B7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– занятие</w:t>
            </w:r>
          </w:p>
        </w:tc>
        <w:tc>
          <w:tcPr>
            <w:tcW w:w="1570" w:type="dxa"/>
          </w:tcPr>
          <w:p w14:paraId="547EAA3B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C373DC" w14:paraId="01763FDA" w14:textId="77777777" w:rsidTr="00F31706">
        <w:tc>
          <w:tcPr>
            <w:tcW w:w="560" w:type="dxa"/>
          </w:tcPr>
          <w:p w14:paraId="5F0B29DF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19</w:t>
            </w:r>
          </w:p>
        </w:tc>
        <w:tc>
          <w:tcPr>
            <w:tcW w:w="1108" w:type="dxa"/>
          </w:tcPr>
          <w:p w14:paraId="4A523371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Январь</w:t>
            </w:r>
          </w:p>
        </w:tc>
        <w:tc>
          <w:tcPr>
            <w:tcW w:w="3543" w:type="dxa"/>
          </w:tcPr>
          <w:p w14:paraId="4E8C5150" w14:textId="77777777" w:rsidR="00C373DC" w:rsidRPr="00F1753F" w:rsidRDefault="00C373DC" w:rsidP="00C373DC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4EDF">
              <w:rPr>
                <w:rFonts w:ascii="Times New Roman" w:hAnsi="Times New Roman" w:cs="Times New Roman"/>
                <w:sz w:val="24"/>
                <w:szCs w:val="24"/>
              </w:rPr>
              <w:t>«Жар-птица»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EDF"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крутить элементы </w:t>
            </w:r>
            <w:proofErr w:type="spellStart"/>
            <w:r w:rsidRPr="00B64EDF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B64EDF">
              <w:rPr>
                <w:rFonts w:ascii="Times New Roman" w:hAnsi="Times New Roman" w:cs="Times New Roman"/>
                <w:sz w:val="24"/>
                <w:szCs w:val="24"/>
              </w:rPr>
              <w:t xml:space="preserve">, помогать товарищам. Уметь договариваться друг с другом. </w:t>
            </w:r>
          </w:p>
        </w:tc>
        <w:tc>
          <w:tcPr>
            <w:tcW w:w="1560" w:type="dxa"/>
          </w:tcPr>
          <w:p w14:paraId="78184D0A" w14:textId="77777777" w:rsidR="00C373DC" w:rsidRPr="00F1753F" w:rsidRDefault="00C373DC" w:rsidP="00C373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575076D0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– занятие</w:t>
            </w:r>
          </w:p>
        </w:tc>
        <w:tc>
          <w:tcPr>
            <w:tcW w:w="1570" w:type="dxa"/>
          </w:tcPr>
          <w:p w14:paraId="44EADEE8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C373DC" w14:paraId="411E6769" w14:textId="77777777" w:rsidTr="00F31706">
        <w:tc>
          <w:tcPr>
            <w:tcW w:w="560" w:type="dxa"/>
          </w:tcPr>
          <w:p w14:paraId="307C524E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C6E5873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043F827" w14:textId="77777777" w:rsidR="00C373DC" w:rsidRPr="00F1753F" w:rsidRDefault="00C373DC" w:rsidP="00C373DC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</w:t>
            </w:r>
          </w:p>
        </w:tc>
        <w:tc>
          <w:tcPr>
            <w:tcW w:w="1560" w:type="dxa"/>
          </w:tcPr>
          <w:p w14:paraId="6A93AD1F" w14:textId="77777777" w:rsidR="00C373DC" w:rsidRPr="00E156A6" w:rsidRDefault="00C373DC" w:rsidP="00C373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6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90" w:type="dxa"/>
          </w:tcPr>
          <w:p w14:paraId="3E656241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52772DA1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DC" w14:paraId="1DE09E13" w14:textId="77777777" w:rsidTr="00F31706">
        <w:tc>
          <w:tcPr>
            <w:tcW w:w="560" w:type="dxa"/>
          </w:tcPr>
          <w:p w14:paraId="4671EC87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20</w:t>
            </w:r>
          </w:p>
        </w:tc>
        <w:tc>
          <w:tcPr>
            <w:tcW w:w="1108" w:type="dxa"/>
          </w:tcPr>
          <w:p w14:paraId="1B8BD887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</w:tcPr>
          <w:p w14:paraId="5EFE7295" w14:textId="77777777" w:rsidR="00C373DC" w:rsidRPr="00F1753F" w:rsidRDefault="00C373DC" w:rsidP="00C3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35">
              <w:rPr>
                <w:rFonts w:ascii="Times New Roman" w:hAnsi="Times New Roman" w:cs="Times New Roman"/>
                <w:sz w:val="24"/>
                <w:szCs w:val="24"/>
              </w:rPr>
              <w:t xml:space="preserve">«Сердечко на память» Воспитывать желание делать подарки близким, доводить дело до конца, развивать усидчивость. </w:t>
            </w:r>
          </w:p>
        </w:tc>
        <w:tc>
          <w:tcPr>
            <w:tcW w:w="1560" w:type="dxa"/>
          </w:tcPr>
          <w:p w14:paraId="627E992A" w14:textId="77777777" w:rsidR="00C373DC" w:rsidRPr="00F1753F" w:rsidRDefault="00E156A6" w:rsidP="00C373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</w:tcPr>
          <w:p w14:paraId="2DC6D4B3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>Учебное – занятие</w:t>
            </w:r>
          </w:p>
          <w:p w14:paraId="3FDA94D8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3F8CF6B0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C373DC" w14:paraId="7FD7C744" w14:textId="77777777" w:rsidTr="00F31706">
        <w:tc>
          <w:tcPr>
            <w:tcW w:w="560" w:type="dxa"/>
          </w:tcPr>
          <w:p w14:paraId="4D1CF41A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21</w:t>
            </w:r>
          </w:p>
        </w:tc>
        <w:tc>
          <w:tcPr>
            <w:tcW w:w="1108" w:type="dxa"/>
          </w:tcPr>
          <w:p w14:paraId="6ACD61EF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Февраль </w:t>
            </w:r>
          </w:p>
        </w:tc>
        <w:tc>
          <w:tcPr>
            <w:tcW w:w="3543" w:type="dxa"/>
          </w:tcPr>
          <w:p w14:paraId="6432FB84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035">
              <w:rPr>
                <w:rFonts w:ascii="Times New Roman" w:hAnsi="Times New Roman" w:cs="Times New Roman"/>
                <w:sz w:val="24"/>
                <w:szCs w:val="24"/>
              </w:rPr>
              <w:t>Изготовление композиции «Бабочки». Разработка эскиза композиции «Бабочки»</w:t>
            </w:r>
          </w:p>
        </w:tc>
        <w:tc>
          <w:tcPr>
            <w:tcW w:w="1560" w:type="dxa"/>
          </w:tcPr>
          <w:p w14:paraId="12E7F429" w14:textId="77777777" w:rsidR="00C373DC" w:rsidRPr="00F1753F" w:rsidRDefault="00C373DC" w:rsidP="00C373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678E9060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175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Занятие – игра </w:t>
            </w:r>
          </w:p>
        </w:tc>
        <w:tc>
          <w:tcPr>
            <w:tcW w:w="1570" w:type="dxa"/>
          </w:tcPr>
          <w:p w14:paraId="634597A7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175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Наблюдение</w:t>
            </w:r>
          </w:p>
        </w:tc>
      </w:tr>
      <w:tr w:rsidR="00C373DC" w14:paraId="4D82FCE7" w14:textId="77777777" w:rsidTr="00F31706">
        <w:tc>
          <w:tcPr>
            <w:tcW w:w="560" w:type="dxa"/>
          </w:tcPr>
          <w:p w14:paraId="14048799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22</w:t>
            </w:r>
          </w:p>
        </w:tc>
        <w:tc>
          <w:tcPr>
            <w:tcW w:w="1108" w:type="dxa"/>
          </w:tcPr>
          <w:p w14:paraId="0CD2B0DB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Февраль </w:t>
            </w:r>
          </w:p>
        </w:tc>
        <w:tc>
          <w:tcPr>
            <w:tcW w:w="3543" w:type="dxa"/>
          </w:tcPr>
          <w:p w14:paraId="09D784D9" w14:textId="77777777" w:rsidR="00C373DC" w:rsidRPr="00EF1035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035">
              <w:rPr>
                <w:rFonts w:ascii="Times New Roman" w:hAnsi="Times New Roman" w:cs="Times New Roman"/>
                <w:sz w:val="24"/>
                <w:szCs w:val="24"/>
              </w:rPr>
              <w:t xml:space="preserve">«Воздушный шар» Развивать композиционные умения, закреплять умение скручивать бумагу для </w:t>
            </w:r>
            <w:proofErr w:type="spellStart"/>
            <w:r w:rsidRPr="00EF1035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EF1035">
              <w:rPr>
                <w:rFonts w:ascii="Times New Roman" w:hAnsi="Times New Roman" w:cs="Times New Roman"/>
                <w:sz w:val="24"/>
                <w:szCs w:val="24"/>
              </w:rPr>
              <w:t xml:space="preserve"> в тугой «Ролл» </w:t>
            </w:r>
          </w:p>
        </w:tc>
        <w:tc>
          <w:tcPr>
            <w:tcW w:w="1560" w:type="dxa"/>
          </w:tcPr>
          <w:p w14:paraId="2C1030A8" w14:textId="77777777" w:rsidR="00C373DC" w:rsidRPr="00F1753F" w:rsidRDefault="00C373DC" w:rsidP="00C373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04275CE0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Занятие –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викторина </w:t>
            </w:r>
          </w:p>
        </w:tc>
        <w:tc>
          <w:tcPr>
            <w:tcW w:w="1570" w:type="dxa"/>
          </w:tcPr>
          <w:p w14:paraId="7522A78F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C373DC" w14:paraId="77966E03" w14:textId="77777777" w:rsidTr="00F31706">
        <w:tc>
          <w:tcPr>
            <w:tcW w:w="560" w:type="dxa"/>
          </w:tcPr>
          <w:p w14:paraId="352D0FBF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23</w:t>
            </w:r>
          </w:p>
        </w:tc>
        <w:tc>
          <w:tcPr>
            <w:tcW w:w="1108" w:type="dxa"/>
          </w:tcPr>
          <w:p w14:paraId="1CC1E675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</w:tcPr>
          <w:p w14:paraId="55B2E8B3" w14:textId="77777777" w:rsidR="00C373DC" w:rsidRPr="00F1753F" w:rsidRDefault="00C373DC" w:rsidP="00C373DC">
            <w:pPr>
              <w:pStyle w:val="a3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31540">
              <w:rPr>
                <w:rFonts w:ascii="Times New Roman" w:hAnsi="Times New Roman" w:cs="Times New Roman"/>
                <w:sz w:val="24"/>
                <w:szCs w:val="24"/>
              </w:rPr>
              <w:t>«Василек».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54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технологической картой и обозначением этих форм на схемах. </w:t>
            </w:r>
          </w:p>
        </w:tc>
        <w:tc>
          <w:tcPr>
            <w:tcW w:w="1560" w:type="dxa"/>
          </w:tcPr>
          <w:p w14:paraId="4B95FED5" w14:textId="77777777" w:rsidR="00C373DC" w:rsidRPr="00F1753F" w:rsidRDefault="00C373DC" w:rsidP="00C373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545E091E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>Учебное – занятие</w:t>
            </w:r>
          </w:p>
          <w:p w14:paraId="3690B8A3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69081EE7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</w:tr>
      <w:tr w:rsidR="00C373DC" w14:paraId="727D33F1" w14:textId="77777777" w:rsidTr="00F31706">
        <w:tc>
          <w:tcPr>
            <w:tcW w:w="560" w:type="dxa"/>
          </w:tcPr>
          <w:p w14:paraId="61077115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58A268A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FF57C42" w14:textId="77777777" w:rsidR="00C373DC" w:rsidRPr="00F1753F" w:rsidRDefault="00C373DC" w:rsidP="00C373DC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17ACE132" w14:textId="77777777" w:rsidR="00C373DC" w:rsidRPr="00F1753F" w:rsidRDefault="00E156A6" w:rsidP="00C373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90" w:type="dxa"/>
          </w:tcPr>
          <w:p w14:paraId="5E48003F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14:paraId="0B3E5CDD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</w:tr>
      <w:tr w:rsidR="00C373DC" w14:paraId="34414CB3" w14:textId="77777777" w:rsidTr="00F31706">
        <w:tc>
          <w:tcPr>
            <w:tcW w:w="560" w:type="dxa"/>
          </w:tcPr>
          <w:p w14:paraId="483EA474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24</w:t>
            </w:r>
          </w:p>
        </w:tc>
        <w:tc>
          <w:tcPr>
            <w:tcW w:w="1108" w:type="dxa"/>
          </w:tcPr>
          <w:p w14:paraId="2637D261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Март </w:t>
            </w:r>
          </w:p>
        </w:tc>
        <w:tc>
          <w:tcPr>
            <w:tcW w:w="3543" w:type="dxa"/>
          </w:tcPr>
          <w:p w14:paraId="468E9DB8" w14:textId="77777777" w:rsidR="00C373DC" w:rsidRPr="00F1753F" w:rsidRDefault="00C373DC" w:rsidP="00C373DC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«Мамин праздник». </w:t>
            </w:r>
            <w:r w:rsidRPr="00231540">
              <w:rPr>
                <w:rFonts w:ascii="Times New Roman" w:hAnsi="Times New Roman" w:cs="Times New Roman"/>
                <w:sz w:val="24"/>
                <w:szCs w:val="24"/>
              </w:rPr>
              <w:t>Подбирают цветовую гамму, форму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540">
              <w:rPr>
                <w:rFonts w:ascii="Times New Roman" w:hAnsi="Times New Roman" w:cs="Times New Roman"/>
                <w:sz w:val="24"/>
                <w:szCs w:val="24"/>
              </w:rPr>
              <w:t>размер.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540"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выполняют основные формы.</w:t>
            </w:r>
          </w:p>
        </w:tc>
        <w:tc>
          <w:tcPr>
            <w:tcW w:w="1560" w:type="dxa"/>
          </w:tcPr>
          <w:p w14:paraId="68456472" w14:textId="77777777" w:rsidR="00C373DC" w:rsidRPr="00F1753F" w:rsidRDefault="00C373DC" w:rsidP="00C373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492B69FE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>Учебное – занятие</w:t>
            </w:r>
          </w:p>
          <w:p w14:paraId="218E036D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60263161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3DC" w14:paraId="492DC7C6" w14:textId="77777777" w:rsidTr="00F31706">
        <w:tc>
          <w:tcPr>
            <w:tcW w:w="560" w:type="dxa"/>
          </w:tcPr>
          <w:p w14:paraId="48284F89" w14:textId="77777777" w:rsidR="00C373DC" w:rsidRPr="00A06DA4" w:rsidRDefault="00C373DC" w:rsidP="00C37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25</w:t>
            </w:r>
          </w:p>
          <w:p w14:paraId="4D8012CF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08" w:type="dxa"/>
          </w:tcPr>
          <w:p w14:paraId="455E7973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Март  </w:t>
            </w:r>
          </w:p>
        </w:tc>
        <w:tc>
          <w:tcPr>
            <w:tcW w:w="3543" w:type="dxa"/>
          </w:tcPr>
          <w:p w14:paraId="5465F9FB" w14:textId="77777777" w:rsidR="00C373DC" w:rsidRPr="00F1753F" w:rsidRDefault="00C373DC" w:rsidP="00C373DC">
            <w:pPr>
              <w:pStyle w:val="a3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6">
              <w:rPr>
                <w:rFonts w:ascii="Times New Roman" w:hAnsi="Times New Roman" w:cs="Times New Roman"/>
                <w:sz w:val="24"/>
                <w:szCs w:val="24"/>
              </w:rPr>
              <w:t xml:space="preserve">«Мимоза» Учить детей получать удовольствие при работе с бумагой, воспитывать усидчивость, терпение, аккуратность. </w:t>
            </w:r>
          </w:p>
        </w:tc>
        <w:tc>
          <w:tcPr>
            <w:tcW w:w="1560" w:type="dxa"/>
          </w:tcPr>
          <w:p w14:paraId="6733FDC7" w14:textId="77777777" w:rsidR="00C373DC" w:rsidRPr="00F1753F" w:rsidRDefault="00C373DC" w:rsidP="00C373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509BB533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>Занятие-путешествие</w:t>
            </w:r>
          </w:p>
        </w:tc>
        <w:tc>
          <w:tcPr>
            <w:tcW w:w="1570" w:type="dxa"/>
          </w:tcPr>
          <w:p w14:paraId="008353AD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373DC" w14:paraId="02F9702B" w14:textId="77777777" w:rsidTr="00F31706">
        <w:tc>
          <w:tcPr>
            <w:tcW w:w="560" w:type="dxa"/>
          </w:tcPr>
          <w:p w14:paraId="7C55CC0C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26</w:t>
            </w:r>
          </w:p>
        </w:tc>
        <w:tc>
          <w:tcPr>
            <w:tcW w:w="1108" w:type="dxa"/>
          </w:tcPr>
          <w:p w14:paraId="0281DADB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Март </w:t>
            </w:r>
          </w:p>
        </w:tc>
        <w:tc>
          <w:tcPr>
            <w:tcW w:w="3543" w:type="dxa"/>
          </w:tcPr>
          <w:p w14:paraId="4AB5A5A7" w14:textId="77777777" w:rsidR="00C373DC" w:rsidRPr="00231540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540">
              <w:rPr>
                <w:rFonts w:ascii="Times New Roman" w:hAnsi="Times New Roman" w:cs="Times New Roman"/>
                <w:sz w:val="24"/>
                <w:szCs w:val="24"/>
              </w:rPr>
              <w:t xml:space="preserve">«Весенние цветы» </w:t>
            </w:r>
          </w:p>
          <w:p w14:paraId="35A0C3F3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0">
              <w:rPr>
                <w:rFonts w:ascii="Times New Roman" w:hAnsi="Times New Roman" w:cs="Times New Roman"/>
                <w:sz w:val="24"/>
                <w:szCs w:val="24"/>
              </w:rPr>
              <w:t>Учить детей приемам изготовления более сложных цветов. Петельчатые цветы.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540">
              <w:rPr>
                <w:rFonts w:ascii="Times New Roman" w:hAnsi="Times New Roman" w:cs="Times New Roman"/>
                <w:sz w:val="24"/>
                <w:szCs w:val="24"/>
              </w:rPr>
              <w:t>Каждый ребенок разрабатывает схему поделки.</w:t>
            </w:r>
          </w:p>
        </w:tc>
        <w:tc>
          <w:tcPr>
            <w:tcW w:w="1560" w:type="dxa"/>
          </w:tcPr>
          <w:p w14:paraId="738A084E" w14:textId="77777777" w:rsidR="00C373DC" w:rsidRPr="00F1753F" w:rsidRDefault="00C373DC" w:rsidP="00C373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116DA009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занятие </w:t>
            </w:r>
          </w:p>
        </w:tc>
        <w:tc>
          <w:tcPr>
            <w:tcW w:w="1570" w:type="dxa"/>
          </w:tcPr>
          <w:p w14:paraId="35A12AF3" w14:textId="77777777" w:rsidR="00C373DC" w:rsidRPr="00F1753F" w:rsidRDefault="00C373DC" w:rsidP="00C373DC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3DC" w14:paraId="406B3C97" w14:textId="77777777" w:rsidTr="00F31706">
        <w:tc>
          <w:tcPr>
            <w:tcW w:w="560" w:type="dxa"/>
          </w:tcPr>
          <w:p w14:paraId="3650C477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27</w:t>
            </w:r>
          </w:p>
        </w:tc>
        <w:tc>
          <w:tcPr>
            <w:tcW w:w="1108" w:type="dxa"/>
          </w:tcPr>
          <w:p w14:paraId="538DCE77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Март </w:t>
            </w:r>
          </w:p>
        </w:tc>
        <w:tc>
          <w:tcPr>
            <w:tcW w:w="3543" w:type="dxa"/>
          </w:tcPr>
          <w:p w14:paraId="023695C8" w14:textId="77777777" w:rsidR="00C373DC" w:rsidRPr="007274B2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4B2">
              <w:rPr>
                <w:rFonts w:ascii="Times New Roman" w:hAnsi="Times New Roman" w:cs="Times New Roman"/>
                <w:sz w:val="24"/>
                <w:szCs w:val="24"/>
              </w:rPr>
              <w:t>«Одуванчик»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74B2">
              <w:rPr>
                <w:rFonts w:ascii="Times New Roman" w:hAnsi="Times New Roman" w:cs="Times New Roman"/>
                <w:sz w:val="24"/>
                <w:szCs w:val="24"/>
              </w:rPr>
              <w:t>Напомнить технологию изготовления бахромчатых цветов.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4B2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r w:rsidRPr="0072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цветовой гаммы. Сборка поделки.</w:t>
            </w:r>
          </w:p>
        </w:tc>
        <w:tc>
          <w:tcPr>
            <w:tcW w:w="1560" w:type="dxa"/>
          </w:tcPr>
          <w:p w14:paraId="031CD860" w14:textId="77777777" w:rsidR="00C373DC" w:rsidRPr="00F1753F" w:rsidRDefault="00C373DC" w:rsidP="00C373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90" w:type="dxa"/>
          </w:tcPr>
          <w:p w14:paraId="04A58FA1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  <w:p w14:paraId="5E83D92A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032F15FD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C373DC" w14:paraId="10A6DEA7" w14:textId="77777777" w:rsidTr="00F31706">
        <w:tc>
          <w:tcPr>
            <w:tcW w:w="560" w:type="dxa"/>
          </w:tcPr>
          <w:p w14:paraId="6D0030BE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B5AC93B" w14:textId="77777777" w:rsidR="00C373DC" w:rsidRDefault="00C373DC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4E6BEF7" w14:textId="77777777" w:rsidR="00C373DC" w:rsidRPr="00F1753F" w:rsidRDefault="00C373DC" w:rsidP="00C373DC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4338DE1A" w14:textId="77777777" w:rsidR="00C373DC" w:rsidRPr="00F1753F" w:rsidRDefault="00E156A6" w:rsidP="00C373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0" w:type="dxa"/>
          </w:tcPr>
          <w:p w14:paraId="77AD5326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4F5BD27D" w14:textId="77777777" w:rsidR="00C373DC" w:rsidRPr="00F1753F" w:rsidRDefault="00C373DC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6A6" w14:paraId="363B67BC" w14:textId="77777777" w:rsidTr="00F31706">
        <w:tc>
          <w:tcPr>
            <w:tcW w:w="560" w:type="dxa"/>
          </w:tcPr>
          <w:p w14:paraId="6CB86CF4" w14:textId="77777777" w:rsidR="00E156A6" w:rsidRDefault="00E156A6" w:rsidP="008E581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28</w:t>
            </w:r>
          </w:p>
        </w:tc>
        <w:tc>
          <w:tcPr>
            <w:tcW w:w="1108" w:type="dxa"/>
          </w:tcPr>
          <w:p w14:paraId="7A38C6FF" w14:textId="77777777" w:rsidR="00E156A6" w:rsidRDefault="00E156A6" w:rsidP="008E581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14:paraId="6F37164D" w14:textId="77777777" w:rsidR="00E156A6" w:rsidRPr="00F1753F" w:rsidRDefault="00E156A6" w:rsidP="008E5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6AC">
              <w:rPr>
                <w:rFonts w:ascii="Times New Roman" w:hAnsi="Times New Roman" w:cs="Times New Roman"/>
                <w:sz w:val="24"/>
                <w:szCs w:val="24"/>
              </w:rPr>
              <w:t xml:space="preserve">«Весенний пейзаж» Учить задумывать композицию, выполнять аппликацию с элементами </w:t>
            </w:r>
            <w:proofErr w:type="spellStart"/>
            <w:r w:rsidRPr="008306AC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8306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14:paraId="2F5F76F1" w14:textId="77777777" w:rsidR="00E156A6" w:rsidRPr="00F1753F" w:rsidRDefault="00E156A6" w:rsidP="008E58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7C62D5D6" w14:textId="77777777" w:rsidR="00E156A6" w:rsidRPr="00F1753F" w:rsidRDefault="00E156A6" w:rsidP="008E5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570" w:type="dxa"/>
          </w:tcPr>
          <w:p w14:paraId="76B26E39" w14:textId="77777777" w:rsidR="00E156A6" w:rsidRPr="00F1753F" w:rsidRDefault="00E156A6" w:rsidP="008E5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E156A6" w14:paraId="659B7182" w14:textId="77777777" w:rsidTr="00F31706">
        <w:tc>
          <w:tcPr>
            <w:tcW w:w="560" w:type="dxa"/>
          </w:tcPr>
          <w:p w14:paraId="200767D9" w14:textId="77777777" w:rsidR="00E156A6" w:rsidRDefault="00E156A6" w:rsidP="008E581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29</w:t>
            </w:r>
          </w:p>
        </w:tc>
        <w:tc>
          <w:tcPr>
            <w:tcW w:w="1108" w:type="dxa"/>
          </w:tcPr>
          <w:p w14:paraId="5727AD6C" w14:textId="77777777" w:rsidR="00E156A6" w:rsidRDefault="00E156A6" w:rsidP="008E581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Апрель </w:t>
            </w:r>
          </w:p>
        </w:tc>
        <w:tc>
          <w:tcPr>
            <w:tcW w:w="3543" w:type="dxa"/>
          </w:tcPr>
          <w:p w14:paraId="2834EDEA" w14:textId="77777777" w:rsidR="00E156A6" w:rsidRPr="00F1753F" w:rsidRDefault="00E156A6" w:rsidP="008E5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6AC">
              <w:rPr>
                <w:rFonts w:ascii="Times New Roman" w:hAnsi="Times New Roman" w:cs="Times New Roman"/>
                <w:sz w:val="24"/>
                <w:szCs w:val="24"/>
              </w:rPr>
              <w:t xml:space="preserve">«Ракета». Создавать композицию. Вспомнить космонавтов. </w:t>
            </w:r>
          </w:p>
        </w:tc>
        <w:tc>
          <w:tcPr>
            <w:tcW w:w="1560" w:type="dxa"/>
          </w:tcPr>
          <w:p w14:paraId="1197F025" w14:textId="77777777" w:rsidR="00E156A6" w:rsidRPr="00F1753F" w:rsidRDefault="00E156A6" w:rsidP="008E58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0CE46F85" w14:textId="77777777" w:rsidR="00E156A6" w:rsidRPr="00F1753F" w:rsidRDefault="00E156A6" w:rsidP="008E5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– занятие </w:t>
            </w:r>
          </w:p>
        </w:tc>
        <w:tc>
          <w:tcPr>
            <w:tcW w:w="1570" w:type="dxa"/>
          </w:tcPr>
          <w:p w14:paraId="3296FE02" w14:textId="77777777" w:rsidR="00E156A6" w:rsidRPr="00F1753F" w:rsidRDefault="00E156A6" w:rsidP="008E581C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</w:tr>
      <w:tr w:rsidR="00E156A6" w14:paraId="01BB693B" w14:textId="77777777" w:rsidTr="00F31706">
        <w:tc>
          <w:tcPr>
            <w:tcW w:w="560" w:type="dxa"/>
          </w:tcPr>
          <w:p w14:paraId="175E7FD1" w14:textId="77777777" w:rsidR="00E156A6" w:rsidRDefault="00E156A6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30</w:t>
            </w:r>
          </w:p>
        </w:tc>
        <w:tc>
          <w:tcPr>
            <w:tcW w:w="1108" w:type="dxa"/>
          </w:tcPr>
          <w:p w14:paraId="1F5A2482" w14:textId="77777777" w:rsidR="00E156A6" w:rsidRDefault="00E156A6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Апрель </w:t>
            </w:r>
          </w:p>
        </w:tc>
        <w:tc>
          <w:tcPr>
            <w:tcW w:w="3543" w:type="dxa"/>
          </w:tcPr>
          <w:p w14:paraId="60374FD0" w14:textId="77777777" w:rsidR="00E156A6" w:rsidRPr="007274B2" w:rsidRDefault="00E156A6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6AC">
              <w:rPr>
                <w:rFonts w:ascii="Times New Roman" w:hAnsi="Times New Roman" w:cs="Times New Roman"/>
                <w:sz w:val="24"/>
                <w:szCs w:val="24"/>
              </w:rPr>
              <w:t>«Подснежники»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6AC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весенние цветы, воспитывать интерес к занятию, самостоятельность, активность, радость от выполненной работы. </w:t>
            </w:r>
          </w:p>
        </w:tc>
        <w:tc>
          <w:tcPr>
            <w:tcW w:w="1560" w:type="dxa"/>
          </w:tcPr>
          <w:p w14:paraId="44FDCE6E" w14:textId="77777777" w:rsidR="00E156A6" w:rsidRPr="00F1753F" w:rsidRDefault="00E156A6" w:rsidP="00C373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57E53311" w14:textId="77777777" w:rsidR="00E156A6" w:rsidRPr="00F1753F" w:rsidRDefault="00E156A6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570" w:type="dxa"/>
          </w:tcPr>
          <w:p w14:paraId="0EE4FC9A" w14:textId="77777777" w:rsidR="00E156A6" w:rsidRPr="00F1753F" w:rsidRDefault="00E156A6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E156A6" w14:paraId="14C0302C" w14:textId="77777777" w:rsidTr="00F31706">
        <w:tc>
          <w:tcPr>
            <w:tcW w:w="560" w:type="dxa"/>
          </w:tcPr>
          <w:p w14:paraId="0DC0A247" w14:textId="77777777" w:rsidR="00E156A6" w:rsidRDefault="00E156A6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31</w:t>
            </w:r>
          </w:p>
        </w:tc>
        <w:tc>
          <w:tcPr>
            <w:tcW w:w="1108" w:type="dxa"/>
          </w:tcPr>
          <w:p w14:paraId="321E26DB" w14:textId="77777777" w:rsidR="00E156A6" w:rsidRDefault="00E156A6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14:paraId="49C57EB8" w14:textId="77777777" w:rsidR="00E156A6" w:rsidRPr="00F1753F" w:rsidRDefault="00E156A6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6AC">
              <w:rPr>
                <w:rFonts w:ascii="Times New Roman" w:hAnsi="Times New Roman" w:cs="Times New Roman"/>
                <w:sz w:val="24"/>
                <w:szCs w:val="24"/>
              </w:rPr>
              <w:t>«Цветы в вазе» Закрепить основные формы, воспитывать усидчивость, желание доводить работу до конца. Умение составлять композицию повторить симметричное вырезание.</w:t>
            </w:r>
          </w:p>
        </w:tc>
        <w:tc>
          <w:tcPr>
            <w:tcW w:w="1560" w:type="dxa"/>
          </w:tcPr>
          <w:p w14:paraId="389B268C" w14:textId="77777777" w:rsidR="00E156A6" w:rsidRPr="00F1753F" w:rsidRDefault="00E156A6" w:rsidP="00C373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33228A33" w14:textId="77777777" w:rsidR="00E156A6" w:rsidRPr="00F1753F" w:rsidRDefault="00E156A6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570" w:type="dxa"/>
          </w:tcPr>
          <w:p w14:paraId="4F1C88FD" w14:textId="77777777" w:rsidR="00E156A6" w:rsidRPr="00F1753F" w:rsidRDefault="00E156A6" w:rsidP="00C373DC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 </w:t>
            </w: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56A6" w14:paraId="47D0DE9E" w14:textId="77777777" w:rsidTr="00F31706">
        <w:tc>
          <w:tcPr>
            <w:tcW w:w="560" w:type="dxa"/>
          </w:tcPr>
          <w:p w14:paraId="2C04CECB" w14:textId="77777777" w:rsidR="00E156A6" w:rsidRDefault="00E156A6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08" w:type="dxa"/>
          </w:tcPr>
          <w:p w14:paraId="4F7E0E2C" w14:textId="77777777" w:rsidR="00E156A6" w:rsidRDefault="00E156A6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1F29251" w14:textId="77777777" w:rsidR="00E156A6" w:rsidRPr="00FF7981" w:rsidRDefault="00E156A6" w:rsidP="00C373DC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560" w:type="dxa"/>
          </w:tcPr>
          <w:p w14:paraId="41E3E938" w14:textId="77777777" w:rsidR="00E156A6" w:rsidRPr="00741BBD" w:rsidRDefault="00E156A6" w:rsidP="00C373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BB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0" w:type="dxa"/>
          </w:tcPr>
          <w:p w14:paraId="5F76E13C" w14:textId="77777777" w:rsidR="00E156A6" w:rsidRPr="00F1753F" w:rsidRDefault="00E156A6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6EAB971B" w14:textId="77777777" w:rsidR="00E156A6" w:rsidRPr="00F1753F" w:rsidRDefault="00E156A6" w:rsidP="00C373DC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6A6" w14:paraId="5616266B" w14:textId="77777777" w:rsidTr="00F31706">
        <w:tc>
          <w:tcPr>
            <w:tcW w:w="560" w:type="dxa"/>
          </w:tcPr>
          <w:p w14:paraId="32F93E52" w14:textId="77777777" w:rsidR="00E156A6" w:rsidRDefault="00E156A6" w:rsidP="008E581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32</w:t>
            </w:r>
          </w:p>
        </w:tc>
        <w:tc>
          <w:tcPr>
            <w:tcW w:w="1108" w:type="dxa"/>
          </w:tcPr>
          <w:p w14:paraId="1ED8B159" w14:textId="77777777" w:rsidR="00E156A6" w:rsidRDefault="00E156A6" w:rsidP="008E581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Май </w:t>
            </w:r>
          </w:p>
        </w:tc>
        <w:tc>
          <w:tcPr>
            <w:tcW w:w="3543" w:type="dxa"/>
          </w:tcPr>
          <w:p w14:paraId="7A1869D6" w14:textId="77777777" w:rsidR="00E156A6" w:rsidRPr="00F1753F" w:rsidRDefault="00E156A6" w:rsidP="008E581C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«Салют»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830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Развивать внимание и чувство формы. Воспитывать художественный вкус.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0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Продолжать скручивать форму «Ролла». Оформлять композицию.</w:t>
            </w:r>
          </w:p>
        </w:tc>
        <w:tc>
          <w:tcPr>
            <w:tcW w:w="1560" w:type="dxa"/>
          </w:tcPr>
          <w:p w14:paraId="15A13406" w14:textId="77777777" w:rsidR="00E156A6" w:rsidRPr="00F1753F" w:rsidRDefault="00E156A6" w:rsidP="008E58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645598A1" w14:textId="77777777" w:rsidR="00E156A6" w:rsidRPr="00F1753F" w:rsidRDefault="00E156A6" w:rsidP="008E58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570" w:type="dxa"/>
          </w:tcPr>
          <w:p w14:paraId="42CD3925" w14:textId="77777777" w:rsidR="00E156A6" w:rsidRPr="00F1753F" w:rsidRDefault="00E156A6" w:rsidP="008E581C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 </w:t>
            </w:r>
          </w:p>
        </w:tc>
      </w:tr>
      <w:tr w:rsidR="00E156A6" w14:paraId="67C7FADA" w14:textId="77777777" w:rsidTr="00F31706">
        <w:tc>
          <w:tcPr>
            <w:tcW w:w="560" w:type="dxa"/>
          </w:tcPr>
          <w:p w14:paraId="2ACCB8E1" w14:textId="77777777" w:rsidR="00E156A6" w:rsidRDefault="00E156A6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33</w:t>
            </w:r>
          </w:p>
        </w:tc>
        <w:tc>
          <w:tcPr>
            <w:tcW w:w="1108" w:type="dxa"/>
          </w:tcPr>
          <w:p w14:paraId="0ADD59B2" w14:textId="77777777" w:rsidR="00E156A6" w:rsidRDefault="00E156A6" w:rsidP="00C373DC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Май </w:t>
            </w:r>
          </w:p>
        </w:tc>
        <w:tc>
          <w:tcPr>
            <w:tcW w:w="3543" w:type="dxa"/>
          </w:tcPr>
          <w:p w14:paraId="68C6BFDA" w14:textId="77777777" w:rsidR="00E156A6" w:rsidRPr="00F1753F" w:rsidRDefault="00E156A6" w:rsidP="00C373D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«Весеннее дерево» (коллективная работа)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7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детей предвосхищать результат.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7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работ.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7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Изготовление заготовок, базовых форм.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7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Подбор цветовой гаммы. </w:t>
            </w:r>
          </w:p>
        </w:tc>
        <w:tc>
          <w:tcPr>
            <w:tcW w:w="1560" w:type="dxa"/>
          </w:tcPr>
          <w:p w14:paraId="2BBB0542" w14:textId="77777777" w:rsidR="00E156A6" w:rsidRPr="00F1753F" w:rsidRDefault="00E156A6" w:rsidP="00C373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40C58081" w14:textId="77777777" w:rsidR="00E156A6" w:rsidRPr="00F1753F" w:rsidRDefault="00E156A6" w:rsidP="00C37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570" w:type="dxa"/>
          </w:tcPr>
          <w:p w14:paraId="73DFB24C" w14:textId="77777777" w:rsidR="00E156A6" w:rsidRPr="00F1753F" w:rsidRDefault="00E156A6" w:rsidP="00C373DC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56A6" w14:paraId="268CA8EB" w14:textId="77777777" w:rsidTr="00F31706">
        <w:tc>
          <w:tcPr>
            <w:tcW w:w="560" w:type="dxa"/>
          </w:tcPr>
          <w:p w14:paraId="7DEF771A" w14:textId="77777777" w:rsidR="00E156A6" w:rsidRDefault="00E156A6" w:rsidP="00A45E84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34</w:t>
            </w:r>
          </w:p>
        </w:tc>
        <w:tc>
          <w:tcPr>
            <w:tcW w:w="1108" w:type="dxa"/>
          </w:tcPr>
          <w:p w14:paraId="66B90E96" w14:textId="77777777" w:rsidR="00E156A6" w:rsidRDefault="00E156A6" w:rsidP="00A45E84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Май </w:t>
            </w:r>
          </w:p>
        </w:tc>
        <w:tc>
          <w:tcPr>
            <w:tcW w:w="3543" w:type="dxa"/>
          </w:tcPr>
          <w:p w14:paraId="6471914B" w14:textId="77777777" w:rsidR="00E156A6" w:rsidRPr="009A6BF2" w:rsidRDefault="00E156A6" w:rsidP="00A45E84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11D5A">
              <w:rPr>
                <w:rFonts w:ascii="Times New Roman" w:hAnsi="Times New Roman" w:cs="Times New Roman"/>
                <w:sz w:val="24"/>
                <w:szCs w:val="24"/>
              </w:rPr>
              <w:t>«Тюльпан»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1D5A">
              <w:rPr>
                <w:rFonts w:ascii="Times New Roman" w:hAnsi="Times New Roman" w:cs="Times New Roman"/>
                <w:sz w:val="24"/>
                <w:szCs w:val="24"/>
              </w:rPr>
              <w:t xml:space="preserve">Приемы изготовления более сложных цветов.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1D5A">
              <w:rPr>
                <w:rFonts w:ascii="Times New Roman" w:hAnsi="Times New Roman" w:cs="Times New Roman"/>
                <w:sz w:val="24"/>
                <w:szCs w:val="24"/>
              </w:rPr>
              <w:t>пражнять детей собирать полученные элементы в объёмную композицию (цветок).</w:t>
            </w:r>
          </w:p>
        </w:tc>
        <w:tc>
          <w:tcPr>
            <w:tcW w:w="1560" w:type="dxa"/>
          </w:tcPr>
          <w:p w14:paraId="73DFCD4C" w14:textId="77777777" w:rsidR="00E156A6" w:rsidRDefault="00E156A6" w:rsidP="00A45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6BD3E1C1" w14:textId="77777777" w:rsidR="00E156A6" w:rsidRPr="00B37046" w:rsidRDefault="00E156A6" w:rsidP="00A4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0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570" w:type="dxa"/>
          </w:tcPr>
          <w:p w14:paraId="3A88A0C6" w14:textId="77777777" w:rsidR="00E156A6" w:rsidRPr="00B37046" w:rsidRDefault="00E156A6" w:rsidP="00A45E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0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E156A6" w14:paraId="309389FD" w14:textId="77777777" w:rsidTr="00F31706">
        <w:tc>
          <w:tcPr>
            <w:tcW w:w="560" w:type="dxa"/>
          </w:tcPr>
          <w:p w14:paraId="7D3902CE" w14:textId="77777777" w:rsidR="00E156A6" w:rsidRDefault="00E156A6" w:rsidP="002E5EFA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35</w:t>
            </w:r>
          </w:p>
        </w:tc>
        <w:tc>
          <w:tcPr>
            <w:tcW w:w="1108" w:type="dxa"/>
          </w:tcPr>
          <w:p w14:paraId="0F2D84F6" w14:textId="77777777" w:rsidR="00E156A6" w:rsidRDefault="00E156A6" w:rsidP="002E5EFA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Май </w:t>
            </w:r>
          </w:p>
        </w:tc>
        <w:tc>
          <w:tcPr>
            <w:tcW w:w="3543" w:type="dxa"/>
          </w:tcPr>
          <w:p w14:paraId="6052890A" w14:textId="77777777" w:rsidR="00E156A6" w:rsidRPr="002E5EFA" w:rsidRDefault="00E156A6" w:rsidP="002E5EF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5EF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животных в технике </w:t>
            </w:r>
            <w:proofErr w:type="spellStart"/>
            <w:r w:rsidRPr="002E5EFA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2E5E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9601CE6" w14:textId="77777777" w:rsidR="00E156A6" w:rsidRPr="002E5EFA" w:rsidRDefault="00E156A6" w:rsidP="002E5EF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5EFA">
              <w:rPr>
                <w:rFonts w:ascii="Times New Roman" w:hAnsi="Times New Roman" w:cs="Times New Roman"/>
                <w:sz w:val="24"/>
                <w:szCs w:val="24"/>
              </w:rPr>
              <w:t xml:space="preserve">Теория: Базовые формы. Познакомить с основными базовыми формами. </w:t>
            </w:r>
          </w:p>
          <w:p w14:paraId="57417C58" w14:textId="77777777" w:rsidR="00E156A6" w:rsidRPr="00F1753F" w:rsidRDefault="00E156A6" w:rsidP="002E5EF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5EFA">
              <w:rPr>
                <w:rFonts w:ascii="Times New Roman" w:hAnsi="Times New Roman" w:cs="Times New Roman"/>
                <w:sz w:val="24"/>
                <w:szCs w:val="24"/>
              </w:rPr>
              <w:t>Практика: Создание фигурок животных и птиц. Поиск творческой идеи.</w:t>
            </w:r>
          </w:p>
        </w:tc>
        <w:tc>
          <w:tcPr>
            <w:tcW w:w="1560" w:type="dxa"/>
          </w:tcPr>
          <w:p w14:paraId="064C1F2D" w14:textId="77777777" w:rsidR="00E156A6" w:rsidRPr="00F1753F" w:rsidRDefault="00E156A6" w:rsidP="002E5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3154C7B5" w14:textId="77777777" w:rsidR="00E156A6" w:rsidRPr="00F1753F" w:rsidRDefault="00E156A6" w:rsidP="002E5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F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570" w:type="dxa"/>
          </w:tcPr>
          <w:p w14:paraId="1C7E33BD" w14:textId="77777777" w:rsidR="00E156A6" w:rsidRPr="00F1753F" w:rsidRDefault="00E156A6" w:rsidP="002E5EFA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 </w:t>
            </w:r>
          </w:p>
        </w:tc>
      </w:tr>
      <w:tr w:rsidR="00E156A6" w14:paraId="28CC9966" w14:textId="77777777" w:rsidTr="00F31706">
        <w:tc>
          <w:tcPr>
            <w:tcW w:w="560" w:type="dxa"/>
          </w:tcPr>
          <w:p w14:paraId="27218ED2" w14:textId="77777777" w:rsidR="00E156A6" w:rsidRDefault="00E156A6" w:rsidP="002E5EFA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36</w:t>
            </w:r>
          </w:p>
        </w:tc>
        <w:tc>
          <w:tcPr>
            <w:tcW w:w="1108" w:type="dxa"/>
          </w:tcPr>
          <w:p w14:paraId="4D70D4F2" w14:textId="77777777" w:rsidR="00E156A6" w:rsidRDefault="00E156A6" w:rsidP="002E5EFA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Май </w:t>
            </w:r>
          </w:p>
        </w:tc>
        <w:tc>
          <w:tcPr>
            <w:tcW w:w="3543" w:type="dxa"/>
          </w:tcPr>
          <w:p w14:paraId="7CA62CC4" w14:textId="77777777" w:rsidR="00E156A6" w:rsidRPr="00FF7981" w:rsidRDefault="00E156A6" w:rsidP="002E5E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60" w:type="dxa"/>
          </w:tcPr>
          <w:p w14:paraId="0E1047C7" w14:textId="77777777" w:rsidR="00E156A6" w:rsidRPr="00741BBD" w:rsidRDefault="00E156A6" w:rsidP="002E5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219E586A" w14:textId="77777777" w:rsidR="00E156A6" w:rsidRPr="00624888" w:rsidRDefault="00E156A6" w:rsidP="002E5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– игра </w:t>
            </w:r>
          </w:p>
        </w:tc>
        <w:tc>
          <w:tcPr>
            <w:tcW w:w="1570" w:type="dxa"/>
          </w:tcPr>
          <w:p w14:paraId="52B29A0C" w14:textId="77777777" w:rsidR="00E156A6" w:rsidRPr="00624888" w:rsidRDefault="00E156A6" w:rsidP="002E5EFA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 </w:t>
            </w:r>
          </w:p>
        </w:tc>
      </w:tr>
      <w:tr w:rsidR="00E156A6" w14:paraId="4B2B355C" w14:textId="77777777" w:rsidTr="00FF7981">
        <w:trPr>
          <w:trHeight w:val="285"/>
        </w:trPr>
        <w:tc>
          <w:tcPr>
            <w:tcW w:w="560" w:type="dxa"/>
          </w:tcPr>
          <w:p w14:paraId="4C25AC21" w14:textId="77777777" w:rsidR="00E156A6" w:rsidRDefault="00E156A6" w:rsidP="002E5EFA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C49522A" w14:textId="77777777" w:rsidR="00E156A6" w:rsidRDefault="00E156A6" w:rsidP="002E5EFA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3E20FD8" w14:textId="77777777" w:rsidR="00E156A6" w:rsidRPr="00FF7981" w:rsidRDefault="00E156A6" w:rsidP="002E5EFA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12868B3E" w14:textId="77777777" w:rsidR="00E156A6" w:rsidRPr="00FF7981" w:rsidRDefault="00E156A6" w:rsidP="002E5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90" w:type="dxa"/>
          </w:tcPr>
          <w:p w14:paraId="4E987EB9" w14:textId="77777777" w:rsidR="00E156A6" w:rsidRPr="00624888" w:rsidRDefault="00E156A6" w:rsidP="002E5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4B4257B2" w14:textId="77777777" w:rsidR="00E156A6" w:rsidRPr="00624888" w:rsidRDefault="00E156A6" w:rsidP="002E5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6A6" w14:paraId="708ABC9C" w14:textId="77777777" w:rsidTr="00F31706">
        <w:tc>
          <w:tcPr>
            <w:tcW w:w="560" w:type="dxa"/>
          </w:tcPr>
          <w:p w14:paraId="53AAE143" w14:textId="77777777" w:rsidR="00E156A6" w:rsidRDefault="00E156A6" w:rsidP="002E5EFA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D90B52F" w14:textId="77777777" w:rsidR="00E156A6" w:rsidRDefault="00E156A6" w:rsidP="002E5EFA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383B0DB" w14:textId="77777777" w:rsidR="00E156A6" w:rsidRPr="00FF7981" w:rsidRDefault="00E156A6" w:rsidP="002E5EFA">
            <w:pPr>
              <w:pStyle w:val="a3"/>
              <w:ind w:left="-10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8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УЧЕБНЫЙ  ГОД</w:t>
            </w:r>
          </w:p>
        </w:tc>
        <w:tc>
          <w:tcPr>
            <w:tcW w:w="1560" w:type="dxa"/>
          </w:tcPr>
          <w:p w14:paraId="3E2480CC" w14:textId="77777777" w:rsidR="00E156A6" w:rsidRPr="00FF7981" w:rsidRDefault="00E156A6" w:rsidP="002E5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690" w:type="dxa"/>
          </w:tcPr>
          <w:p w14:paraId="196DF7A4" w14:textId="77777777" w:rsidR="00E156A6" w:rsidRPr="00624888" w:rsidRDefault="00E156A6" w:rsidP="002E5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2AC206C7" w14:textId="77777777" w:rsidR="00E156A6" w:rsidRPr="00624888" w:rsidRDefault="00E156A6" w:rsidP="002E5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728EFB" w14:textId="77777777" w:rsidR="00903DB7" w:rsidRDefault="00903DB7" w:rsidP="00C902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3F2A5" w14:textId="77777777" w:rsidR="00C902E3" w:rsidRPr="009B559E" w:rsidRDefault="00C902E3" w:rsidP="0063373E">
      <w:pPr>
        <w:pStyle w:val="a3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59E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14:paraId="51E09E60" w14:textId="77777777" w:rsidR="009B4A7C" w:rsidRPr="009B4A7C" w:rsidRDefault="009B4A7C" w:rsidP="009B4A7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A7C">
        <w:rPr>
          <w:rFonts w:ascii="Times New Roman" w:eastAsia="Times New Roman" w:hAnsi="Times New Roman" w:cs="Times New Roman"/>
          <w:sz w:val="28"/>
          <w:szCs w:val="28"/>
        </w:rPr>
        <w:t>1. Методы обучения, используемые педагогом при проведении занятий:</w:t>
      </w:r>
    </w:p>
    <w:p w14:paraId="31289B13" w14:textId="77777777" w:rsidR="009B4A7C" w:rsidRPr="009B4A7C" w:rsidRDefault="009B4A7C" w:rsidP="009B4A7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A7C">
        <w:rPr>
          <w:rFonts w:ascii="Times New Roman" w:eastAsia="Times New Roman" w:hAnsi="Times New Roman" w:cs="Times New Roman"/>
          <w:sz w:val="28"/>
          <w:szCs w:val="28"/>
        </w:rPr>
        <w:t>Словесный метод – используется на каждом занятии в форме беседы, рассказа, изложения нового материала, закрепления изученного и повторения пройденного.</w:t>
      </w:r>
    </w:p>
    <w:p w14:paraId="7DD1E557" w14:textId="77777777" w:rsidR="009B4A7C" w:rsidRPr="009B4A7C" w:rsidRDefault="009B4A7C" w:rsidP="009B4A7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A7C">
        <w:rPr>
          <w:rFonts w:ascii="Times New Roman" w:eastAsia="Times New Roman" w:hAnsi="Times New Roman" w:cs="Times New Roman"/>
          <w:sz w:val="28"/>
          <w:szCs w:val="28"/>
        </w:rPr>
        <w:t>Самостоятельная творческая работа – развивает самостоятельность, воображение, способствует выработке творческого подхода к выполнению задания, поиску нестандартных творческих решений.</w:t>
      </w:r>
    </w:p>
    <w:p w14:paraId="785838B5" w14:textId="77777777" w:rsidR="009B4A7C" w:rsidRPr="009B4A7C" w:rsidRDefault="009B4A7C" w:rsidP="009B4A7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A7C">
        <w:rPr>
          <w:rFonts w:ascii="Times New Roman" w:eastAsia="Times New Roman" w:hAnsi="Times New Roman" w:cs="Times New Roman"/>
          <w:sz w:val="28"/>
          <w:szCs w:val="28"/>
        </w:rPr>
        <w:t>Коллективная работа – один из методов. Приучающих обучающихся справляться с поставленной задачей сообща, учитывать мнение окружающих. Способствует взаимопониманию между детьми, созданию дружественной обстановки.</w:t>
      </w:r>
    </w:p>
    <w:p w14:paraId="6B846C91" w14:textId="77777777" w:rsidR="009B4A7C" w:rsidRPr="009B4A7C" w:rsidRDefault="009B4A7C" w:rsidP="009B4A7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A7C">
        <w:rPr>
          <w:rFonts w:ascii="Times New Roman" w:eastAsia="Times New Roman" w:hAnsi="Times New Roman" w:cs="Times New Roman"/>
          <w:sz w:val="28"/>
          <w:szCs w:val="28"/>
        </w:rPr>
        <w:t>Отработка технических навыков работы с художественными материалами и инструментами, способствует повышению качества работы, учит терпению, аккуратности, целеустремленности.</w:t>
      </w:r>
    </w:p>
    <w:p w14:paraId="5245D768" w14:textId="77777777" w:rsidR="009B4A7C" w:rsidRPr="009B4A7C" w:rsidRDefault="009B4A7C" w:rsidP="009B4A7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A7C">
        <w:rPr>
          <w:rFonts w:ascii="Times New Roman" w:eastAsia="Times New Roman" w:hAnsi="Times New Roman" w:cs="Times New Roman"/>
          <w:sz w:val="28"/>
          <w:szCs w:val="28"/>
        </w:rPr>
        <w:t>Репродуктивный метод – используется педагогом для наглядной демонстрации способов работы, выполнения отдельных ее элементов при объяснении нового материала.</w:t>
      </w:r>
    </w:p>
    <w:p w14:paraId="5C659DCD" w14:textId="77777777" w:rsidR="009B4A7C" w:rsidRDefault="009B4A7C" w:rsidP="009B4A7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A7C">
        <w:rPr>
          <w:rFonts w:ascii="Times New Roman" w:eastAsia="Times New Roman" w:hAnsi="Times New Roman" w:cs="Times New Roman"/>
          <w:sz w:val="28"/>
          <w:szCs w:val="28"/>
        </w:rPr>
        <w:t>Смотр творческих достижений – используется на каждом занятии для определения типичных ошибок, достоинств и недостатков каждой работы, обмена опытом.</w:t>
      </w:r>
    </w:p>
    <w:p w14:paraId="4163A654" w14:textId="77777777" w:rsidR="0063373E" w:rsidRDefault="0063373E" w:rsidP="009B4A7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F0AABA" w14:textId="77777777" w:rsidR="008668EE" w:rsidRPr="009B4A7C" w:rsidRDefault="008668EE" w:rsidP="008668E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Педагогические технологии</w:t>
      </w:r>
    </w:p>
    <w:p w14:paraId="79D25C9C" w14:textId="77777777" w:rsidR="008668EE" w:rsidRPr="009B4A7C" w:rsidRDefault="008668EE" w:rsidP="008668E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B4A7C">
        <w:rPr>
          <w:rFonts w:ascii="Times New Roman" w:eastAsia="Times New Roman" w:hAnsi="Times New Roman" w:cs="Times New Roman"/>
          <w:sz w:val="28"/>
          <w:szCs w:val="28"/>
        </w:rPr>
        <w:t xml:space="preserve"> Инструкционные карты и схемы изготовления поделок</w:t>
      </w:r>
    </w:p>
    <w:p w14:paraId="1637D1F9" w14:textId="77777777" w:rsidR="008668EE" w:rsidRPr="009B4A7C" w:rsidRDefault="008668EE" w:rsidP="008668E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B4A7C">
        <w:rPr>
          <w:rFonts w:ascii="Times New Roman" w:eastAsia="Times New Roman" w:hAnsi="Times New Roman" w:cs="Times New Roman"/>
          <w:sz w:val="28"/>
          <w:szCs w:val="28"/>
        </w:rPr>
        <w:t xml:space="preserve"> Инструкционные карты сборки изделий</w:t>
      </w:r>
    </w:p>
    <w:p w14:paraId="767EF653" w14:textId="77777777" w:rsidR="008668EE" w:rsidRPr="009B4A7C" w:rsidRDefault="008668EE" w:rsidP="008668E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B4A7C">
        <w:rPr>
          <w:rFonts w:ascii="Times New Roman" w:eastAsia="Times New Roman" w:hAnsi="Times New Roman" w:cs="Times New Roman"/>
          <w:sz w:val="28"/>
          <w:szCs w:val="28"/>
        </w:rPr>
        <w:t xml:space="preserve"> Образцы изделий</w:t>
      </w:r>
    </w:p>
    <w:p w14:paraId="7FBCC92E" w14:textId="77777777" w:rsidR="008668EE" w:rsidRDefault="008668EE" w:rsidP="008668E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B4A7C">
        <w:rPr>
          <w:rFonts w:ascii="Times New Roman" w:eastAsia="Times New Roman" w:hAnsi="Times New Roman" w:cs="Times New Roman"/>
          <w:sz w:val="28"/>
          <w:szCs w:val="28"/>
        </w:rPr>
        <w:t xml:space="preserve"> Таблица рекомендуемых цветовых сочетаний</w:t>
      </w:r>
    </w:p>
    <w:p w14:paraId="087EF3CF" w14:textId="77777777" w:rsidR="0063373E" w:rsidRDefault="0063373E" w:rsidP="008668E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5BF6B0" w14:textId="77777777" w:rsidR="008668EE" w:rsidRPr="009B4A7C" w:rsidRDefault="008668EE" w:rsidP="008668E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Оценочные материалы</w:t>
      </w:r>
    </w:p>
    <w:p w14:paraId="2813710A" w14:textId="77777777" w:rsidR="008668EE" w:rsidRDefault="008668EE" w:rsidP="008668E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B4A7C">
        <w:rPr>
          <w:rFonts w:ascii="Times New Roman" w:eastAsia="Times New Roman" w:hAnsi="Times New Roman" w:cs="Times New Roman"/>
          <w:sz w:val="28"/>
          <w:szCs w:val="28"/>
        </w:rPr>
        <w:t xml:space="preserve"> Диагностическая карта «Оценка результатов освоен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программы кружка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Волшебный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4A7C">
        <w:rPr>
          <w:rFonts w:ascii="Times New Roman" w:eastAsia="Times New Roman" w:hAnsi="Times New Roman" w:cs="Times New Roman"/>
          <w:sz w:val="28"/>
          <w:szCs w:val="28"/>
        </w:rPr>
        <w:t>квиллинг</w:t>
      </w:r>
      <w:proofErr w:type="spellEnd"/>
      <w:r w:rsidRPr="009B4A7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CE461D4" w14:textId="77777777" w:rsidR="008668EE" w:rsidRPr="009B4A7C" w:rsidRDefault="008668EE" w:rsidP="008668E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89C9A6" w14:textId="77777777" w:rsidR="009B4A7C" w:rsidRDefault="009B4A7C" w:rsidP="009006D3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8EE">
        <w:rPr>
          <w:rFonts w:ascii="Times New Roman" w:eastAsia="Times New Roman" w:hAnsi="Times New Roman" w:cs="Times New Roman"/>
          <w:b/>
          <w:sz w:val="28"/>
          <w:szCs w:val="28"/>
        </w:rPr>
        <w:t>Материалы и инструменты, необходимые для проведения занятий</w:t>
      </w:r>
    </w:p>
    <w:p w14:paraId="3109B1A8" w14:textId="77777777" w:rsidR="008668EE" w:rsidRPr="008668EE" w:rsidRDefault="008668EE" w:rsidP="009006D3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F15764" w14:textId="77777777" w:rsidR="009B4A7C" w:rsidRPr="009B4A7C" w:rsidRDefault="009B4A7C" w:rsidP="009006D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A7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B4A7C">
        <w:rPr>
          <w:rFonts w:ascii="Times New Roman" w:eastAsia="Times New Roman" w:hAnsi="Times New Roman" w:cs="Times New Roman"/>
          <w:sz w:val="28"/>
          <w:szCs w:val="28"/>
        </w:rPr>
        <w:tab/>
        <w:t>Бумажные полоски шириной 3 мм, 5мм, 7мм.</w:t>
      </w:r>
    </w:p>
    <w:p w14:paraId="54B27D9B" w14:textId="77777777" w:rsidR="009B4A7C" w:rsidRPr="009B4A7C" w:rsidRDefault="009B4A7C" w:rsidP="009006D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A7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B4A7C">
        <w:rPr>
          <w:rFonts w:ascii="Times New Roman" w:eastAsia="Times New Roman" w:hAnsi="Times New Roman" w:cs="Times New Roman"/>
          <w:sz w:val="28"/>
          <w:szCs w:val="28"/>
        </w:rPr>
        <w:tab/>
        <w:t>Полоски гофрированного картона</w:t>
      </w:r>
    </w:p>
    <w:p w14:paraId="5E897AD3" w14:textId="77777777" w:rsidR="009B4A7C" w:rsidRPr="009B4A7C" w:rsidRDefault="009B4A7C" w:rsidP="009006D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A7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B4A7C">
        <w:rPr>
          <w:rFonts w:ascii="Times New Roman" w:eastAsia="Times New Roman" w:hAnsi="Times New Roman" w:cs="Times New Roman"/>
          <w:sz w:val="28"/>
          <w:szCs w:val="28"/>
        </w:rPr>
        <w:tab/>
        <w:t>Зубочистки.</w:t>
      </w:r>
    </w:p>
    <w:p w14:paraId="5B39D07C" w14:textId="77777777" w:rsidR="009B4A7C" w:rsidRPr="009B4A7C" w:rsidRDefault="009B4A7C" w:rsidP="009006D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A7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B4A7C">
        <w:rPr>
          <w:rFonts w:ascii="Times New Roman" w:eastAsia="Times New Roman" w:hAnsi="Times New Roman" w:cs="Times New Roman"/>
          <w:sz w:val="28"/>
          <w:szCs w:val="28"/>
        </w:rPr>
        <w:tab/>
        <w:t>Пинцеты.</w:t>
      </w:r>
    </w:p>
    <w:p w14:paraId="54000B19" w14:textId="77777777" w:rsidR="009B4A7C" w:rsidRPr="009B4A7C" w:rsidRDefault="009B4A7C" w:rsidP="009006D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A7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B4A7C">
        <w:rPr>
          <w:rFonts w:ascii="Times New Roman" w:eastAsia="Times New Roman" w:hAnsi="Times New Roman" w:cs="Times New Roman"/>
          <w:sz w:val="28"/>
          <w:szCs w:val="28"/>
        </w:rPr>
        <w:tab/>
        <w:t>Цветной картон</w:t>
      </w:r>
    </w:p>
    <w:p w14:paraId="20B6A70F" w14:textId="77777777" w:rsidR="009B4A7C" w:rsidRPr="009B4A7C" w:rsidRDefault="009B4A7C" w:rsidP="009006D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A7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B4A7C">
        <w:rPr>
          <w:rFonts w:ascii="Times New Roman" w:eastAsia="Times New Roman" w:hAnsi="Times New Roman" w:cs="Times New Roman"/>
          <w:sz w:val="28"/>
          <w:szCs w:val="28"/>
        </w:rPr>
        <w:tab/>
        <w:t>Ножницы.</w:t>
      </w:r>
    </w:p>
    <w:p w14:paraId="1A33B049" w14:textId="77777777" w:rsidR="009B4A7C" w:rsidRPr="009B4A7C" w:rsidRDefault="009B4A7C" w:rsidP="009006D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A7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B4A7C">
        <w:rPr>
          <w:rFonts w:ascii="Times New Roman" w:eastAsia="Times New Roman" w:hAnsi="Times New Roman" w:cs="Times New Roman"/>
          <w:sz w:val="28"/>
          <w:szCs w:val="28"/>
        </w:rPr>
        <w:tab/>
        <w:t>Клей ПВА</w:t>
      </w:r>
    </w:p>
    <w:p w14:paraId="4BFE9F16" w14:textId="77777777" w:rsidR="009B4A7C" w:rsidRPr="009B4A7C" w:rsidRDefault="009B4A7C" w:rsidP="009006D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A7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B4A7C">
        <w:rPr>
          <w:rFonts w:ascii="Times New Roman" w:eastAsia="Times New Roman" w:hAnsi="Times New Roman" w:cs="Times New Roman"/>
          <w:sz w:val="28"/>
          <w:szCs w:val="28"/>
        </w:rPr>
        <w:tab/>
        <w:t>Рамки для оформления работ.</w:t>
      </w:r>
    </w:p>
    <w:p w14:paraId="0229DC2C" w14:textId="77777777" w:rsidR="009B4A7C" w:rsidRPr="009B4A7C" w:rsidRDefault="009B4A7C" w:rsidP="009006D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A7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B4A7C">
        <w:rPr>
          <w:rFonts w:ascii="Times New Roman" w:eastAsia="Times New Roman" w:hAnsi="Times New Roman" w:cs="Times New Roman"/>
          <w:sz w:val="28"/>
          <w:szCs w:val="28"/>
        </w:rPr>
        <w:tab/>
        <w:t>Карандаш,</w:t>
      </w:r>
    </w:p>
    <w:p w14:paraId="1AF03AE9" w14:textId="77777777" w:rsidR="009B4A7C" w:rsidRPr="009B4A7C" w:rsidRDefault="009B4A7C" w:rsidP="009006D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A7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B4A7C">
        <w:rPr>
          <w:rFonts w:ascii="Times New Roman" w:eastAsia="Times New Roman" w:hAnsi="Times New Roman" w:cs="Times New Roman"/>
          <w:sz w:val="28"/>
          <w:szCs w:val="28"/>
        </w:rPr>
        <w:tab/>
        <w:t>Ластик.</w:t>
      </w:r>
    </w:p>
    <w:p w14:paraId="0D10B599" w14:textId="77777777" w:rsidR="009B4A7C" w:rsidRPr="009B4A7C" w:rsidRDefault="009B4A7C" w:rsidP="009006D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A7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B4A7C">
        <w:rPr>
          <w:rFonts w:ascii="Times New Roman" w:eastAsia="Times New Roman" w:hAnsi="Times New Roman" w:cs="Times New Roman"/>
          <w:sz w:val="28"/>
          <w:szCs w:val="28"/>
        </w:rPr>
        <w:tab/>
        <w:t>Бумага для эскизов, калька.</w:t>
      </w:r>
    </w:p>
    <w:p w14:paraId="733A0354" w14:textId="13FC51FB" w:rsidR="0088316D" w:rsidRDefault="009B4A7C" w:rsidP="004A50D7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4A7C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9B4A7C">
        <w:rPr>
          <w:rFonts w:ascii="Times New Roman" w:eastAsia="Times New Roman" w:hAnsi="Times New Roman" w:cs="Times New Roman"/>
          <w:sz w:val="28"/>
          <w:szCs w:val="28"/>
        </w:rPr>
        <w:tab/>
        <w:t>клеенка</w:t>
      </w:r>
    </w:p>
    <w:p w14:paraId="03BBB4DF" w14:textId="77777777" w:rsidR="0088316D" w:rsidRDefault="0088316D" w:rsidP="000A539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88316D" w:rsidSect="005A07D6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14:paraId="53167F31" w14:textId="77777777" w:rsidR="00011E01" w:rsidRPr="001C7EF8" w:rsidRDefault="00011E01" w:rsidP="00011E0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1C7EF8">
        <w:rPr>
          <w:rFonts w:ascii="Times New Roman" w:eastAsia="Times New Roman" w:hAnsi="Times New Roman" w:cs="Times New Roman"/>
          <w:b/>
          <w:bCs/>
          <w:color w:val="181818"/>
          <w:spacing w:val="-7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1C7EF8" w:rsidRPr="001C7EF8">
        <w:rPr>
          <w:rFonts w:ascii="Times New Roman" w:eastAsia="Times New Roman" w:hAnsi="Times New Roman" w:cs="Times New Roman"/>
          <w:b/>
          <w:bCs/>
          <w:color w:val="181818"/>
          <w:spacing w:val="-7"/>
          <w:sz w:val="28"/>
          <w:szCs w:val="28"/>
        </w:rPr>
        <w:t xml:space="preserve">2. </w:t>
      </w:r>
      <w:r w:rsidRPr="001C7E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Диагно</w:t>
      </w:r>
      <w:r w:rsidR="001C7E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стическая карта</w:t>
      </w:r>
      <w:r w:rsidRPr="001C7E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211A4CC6" w14:textId="77777777" w:rsidR="00011E01" w:rsidRPr="004035B3" w:rsidRDefault="00011E01" w:rsidP="00011E0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4035B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   </w:t>
      </w:r>
    </w:p>
    <w:p w14:paraId="090016D5" w14:textId="77777777" w:rsidR="001C7EF8" w:rsidRDefault="00011E01" w:rsidP="001C7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4035B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Оценки результативности работ детей в технике </w:t>
      </w:r>
      <w:proofErr w:type="spellStart"/>
      <w:r w:rsidRPr="004035B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квиллинг</w:t>
      </w:r>
      <w:proofErr w:type="spellEnd"/>
      <w:r w:rsidR="001C7E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</w:t>
      </w:r>
    </w:p>
    <w:p w14:paraId="6378A71E" w14:textId="77777777" w:rsidR="00011E01" w:rsidRDefault="001C7EF8" w:rsidP="001C7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( На начало</w:t>
      </w:r>
      <w:r w:rsidR="00011E0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и конец учебного года)</w:t>
      </w:r>
    </w:p>
    <w:p w14:paraId="26B01D84" w14:textId="77777777" w:rsidR="00011E01" w:rsidRPr="004035B3" w:rsidRDefault="00011E01" w:rsidP="00011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tbl>
      <w:tblPr>
        <w:tblpPr w:leftFromText="180" w:rightFromText="180" w:vertAnchor="text"/>
        <w:tblW w:w="147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987"/>
        <w:gridCol w:w="1992"/>
        <w:gridCol w:w="1400"/>
        <w:gridCol w:w="1429"/>
        <w:gridCol w:w="2243"/>
        <w:gridCol w:w="1713"/>
        <w:gridCol w:w="2270"/>
        <w:gridCol w:w="709"/>
        <w:gridCol w:w="1211"/>
      </w:tblGrid>
      <w:tr w:rsidR="00011E01" w:rsidRPr="004035B3" w14:paraId="034FCA38" w14:textId="77777777" w:rsidTr="008E581C"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90ED8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26B4FA8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9DBBC0A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DC9CDEE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1EE1EDE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</w:rPr>
              <w:t>Ф.И ребенка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30AC8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История  </w:t>
            </w:r>
            <w:proofErr w:type="spellStart"/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квиллинга</w:t>
            </w:r>
            <w:proofErr w:type="spellEnd"/>
          </w:p>
          <w:p w14:paraId="46617638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4011AD6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F4B13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Умение  детей  скручивать  полоски  цветной бумаги  в  спираль    и  наклеивать  на  основу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FEEBF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Знание  элементов  </w:t>
            </w:r>
            <w:proofErr w:type="spellStart"/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квиллинга</w:t>
            </w:r>
            <w:proofErr w:type="spellEnd"/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 «спираль»</w:t>
            </w:r>
          </w:p>
          <w:p w14:paraId="1B96DCDF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«глаз», «завиток», «стрела», «лист</w:t>
            </w:r>
          </w:p>
        </w:tc>
        <w:tc>
          <w:tcPr>
            <w:tcW w:w="1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4156E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Использование  разнообразных композиционных решений</w:t>
            </w:r>
          </w:p>
        </w:tc>
        <w:tc>
          <w:tcPr>
            <w:tcW w:w="2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6DC34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Использование  различных цветов и оттенков  для  создания  определённых  композиций</w:t>
            </w:r>
          </w:p>
        </w:tc>
        <w:tc>
          <w:tcPr>
            <w:tcW w:w="1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A760F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Составление  из  частей  единое  целое</w:t>
            </w:r>
          </w:p>
        </w:tc>
        <w:tc>
          <w:tcPr>
            <w:tcW w:w="2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FD5A5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Аккуратно  наклеивать  элементы  </w:t>
            </w:r>
            <w:proofErr w:type="spellStart"/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квиллинга</w:t>
            </w:r>
            <w:proofErr w:type="spellEnd"/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  состоящие  из  </w:t>
            </w:r>
            <w:proofErr w:type="gramStart"/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плоских</w:t>
            </w:r>
            <w:proofErr w:type="gramEnd"/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</w:t>
            </w:r>
            <w:proofErr w:type="spellStart"/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часте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4149E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9A7BB81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2D10FFD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95F4BBA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7E91149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8FAE2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1CD7004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14F20F8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3B0C0EE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EE64773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011E01" w:rsidRPr="004035B3" w14:paraId="0F9E0152" w14:textId="77777777" w:rsidTr="008E581C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D65BE" w14:textId="77777777" w:rsidR="00011E01" w:rsidRPr="004035B3" w:rsidRDefault="00011E01" w:rsidP="008E5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4E19F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0790F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12EA8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7C6C4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0F7B0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AF468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EE89C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E96AB" w14:textId="77777777" w:rsidR="00011E01" w:rsidRPr="004035B3" w:rsidRDefault="00011E01" w:rsidP="008E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6EA79" w14:textId="77777777" w:rsidR="00011E01" w:rsidRPr="004035B3" w:rsidRDefault="00011E01" w:rsidP="008E5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A566B4" w14:textId="77777777" w:rsidR="00011E01" w:rsidRDefault="00011E01" w:rsidP="00011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14:paraId="5361DEE8" w14:textId="77777777" w:rsidR="00011E01" w:rsidRDefault="00011E01" w:rsidP="00011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14:paraId="6CB14A1D" w14:textId="77777777" w:rsidR="00011E01" w:rsidRDefault="00011E01" w:rsidP="00011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14:paraId="68752096" w14:textId="77777777" w:rsidR="00011E01" w:rsidRDefault="00011E01" w:rsidP="00011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14:paraId="7070039D" w14:textId="77777777" w:rsidR="00011E01" w:rsidRDefault="00011E01" w:rsidP="00011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14:paraId="1447982C" w14:textId="77777777" w:rsidR="00011E01" w:rsidRDefault="00011E01" w:rsidP="00011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14:paraId="19A58676" w14:textId="77777777" w:rsidR="00011E01" w:rsidRDefault="00011E01" w:rsidP="00011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14:paraId="7E24125D" w14:textId="77777777" w:rsidR="00011E01" w:rsidRDefault="00011E01" w:rsidP="00011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14:paraId="48E16E26" w14:textId="77777777" w:rsidR="00011E01" w:rsidRDefault="00011E01" w:rsidP="00011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14:paraId="0B4B8518" w14:textId="77777777" w:rsidR="00011E01" w:rsidRDefault="00011E01" w:rsidP="00011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14:paraId="6B3DA2A9" w14:textId="77777777" w:rsidR="00011E01" w:rsidRDefault="00011E01" w:rsidP="00011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Бальная систем</w:t>
      </w:r>
      <w:r w:rsidR="0095659C">
        <w:rPr>
          <w:rFonts w:ascii="Times New Roman" w:eastAsia="Times New Roman" w:hAnsi="Times New Roman" w:cs="Times New Roman"/>
          <w:color w:val="18181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от 1 до 3, где 1- это низкий уровень, 2 –средний уровень, 3 – высокий.</w:t>
      </w:r>
    </w:p>
    <w:p w14:paraId="36962F65" w14:textId="77777777" w:rsidR="00011E01" w:rsidRDefault="00011E01" w:rsidP="00011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14:paraId="3AA5153A" w14:textId="77777777" w:rsidR="00011E01" w:rsidRDefault="00011E01" w:rsidP="00011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Высокий уровень: 19 – 21</w:t>
      </w:r>
      <w:r w:rsidRPr="004035B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баллов; средний уровень: 14 – 18</w:t>
      </w:r>
      <w:r w:rsidR="0095659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баллов</w:t>
      </w:r>
      <w:r w:rsidRPr="004035B3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  <w:r w:rsidR="0095659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4035B3">
        <w:rPr>
          <w:rFonts w:ascii="Times New Roman" w:eastAsia="Times New Roman" w:hAnsi="Times New Roman" w:cs="Times New Roman"/>
          <w:color w:val="181818"/>
          <w:sz w:val="24"/>
          <w:szCs w:val="24"/>
        </w:rPr>
        <w:t>низкий уровень 9 – 13 баллов:       </w:t>
      </w:r>
    </w:p>
    <w:p w14:paraId="6A2C1C3F" w14:textId="77777777" w:rsidR="00011E01" w:rsidRPr="004035B3" w:rsidRDefault="00011E01" w:rsidP="00011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035B3">
        <w:rPr>
          <w:rFonts w:ascii="Times New Roman" w:eastAsia="Times New Roman" w:hAnsi="Times New Roman" w:cs="Times New Roman"/>
          <w:color w:val="181818"/>
          <w:sz w:val="24"/>
          <w:szCs w:val="24"/>
        </w:rPr>
        <w:t>  </w:t>
      </w:r>
    </w:p>
    <w:p w14:paraId="39449659" w14:textId="77777777" w:rsidR="00011E01" w:rsidRPr="004035B3" w:rsidRDefault="00011E01" w:rsidP="00011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035B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  <w:t>Результаты диагностики:</w:t>
      </w:r>
    </w:p>
    <w:p w14:paraId="174898AB" w14:textId="77777777" w:rsidR="00011E01" w:rsidRPr="004035B3" w:rsidRDefault="00011E01" w:rsidP="00011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035B3">
        <w:rPr>
          <w:rFonts w:ascii="Times New Roman" w:eastAsia="Times New Roman" w:hAnsi="Times New Roman" w:cs="Times New Roman"/>
          <w:color w:val="181818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 Высокий уровень:  _______ детей __</w:t>
      </w:r>
      <w:r w:rsidRPr="004035B3">
        <w:rPr>
          <w:rFonts w:ascii="Times New Roman" w:eastAsia="Times New Roman" w:hAnsi="Times New Roman" w:cs="Times New Roman"/>
          <w:color w:val="181818"/>
          <w:sz w:val="24"/>
          <w:szCs w:val="24"/>
        </w:rPr>
        <w:t>______%</w:t>
      </w:r>
    </w:p>
    <w:p w14:paraId="5715A4C6" w14:textId="77777777" w:rsidR="00011E01" w:rsidRPr="004035B3" w:rsidRDefault="00011E01" w:rsidP="00011E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Средний уровень: _______ детей ___</w:t>
      </w:r>
      <w:r w:rsidRPr="004035B3">
        <w:rPr>
          <w:rFonts w:ascii="Times New Roman" w:eastAsia="Times New Roman" w:hAnsi="Times New Roman" w:cs="Times New Roman"/>
          <w:color w:val="181818"/>
          <w:sz w:val="24"/>
          <w:szCs w:val="24"/>
        </w:rPr>
        <w:t>____ %</w:t>
      </w:r>
    </w:p>
    <w:p w14:paraId="745F12CC" w14:textId="77777777" w:rsidR="00011E01" w:rsidRPr="004035B3" w:rsidRDefault="00011E01" w:rsidP="00011E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Низкий уровень:  _______    детей ___</w:t>
      </w:r>
      <w:r w:rsidRPr="004035B3">
        <w:rPr>
          <w:rFonts w:ascii="Times New Roman" w:eastAsia="Times New Roman" w:hAnsi="Times New Roman" w:cs="Times New Roman"/>
          <w:color w:val="181818"/>
          <w:sz w:val="24"/>
          <w:szCs w:val="24"/>
        </w:rPr>
        <w:t>_____ %     </w:t>
      </w:r>
    </w:p>
    <w:p w14:paraId="7E611843" w14:textId="77777777" w:rsidR="00011E01" w:rsidRPr="004035B3" w:rsidRDefault="00011E01" w:rsidP="00011E0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035B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br w:type="textWrapping" w:clear="all"/>
      </w:r>
    </w:p>
    <w:p w14:paraId="6DECC1CA" w14:textId="77777777" w:rsidR="00011E01" w:rsidRDefault="00011E01" w:rsidP="00011E01"/>
    <w:p w14:paraId="2ED3618A" w14:textId="77777777" w:rsidR="000A5398" w:rsidRDefault="000A5398" w:rsidP="00123C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0A5398" w:rsidSect="000A539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14:paraId="7E51A80C" w14:textId="77777777" w:rsidR="00990479" w:rsidRPr="00990479" w:rsidRDefault="00990479" w:rsidP="001C7EF8">
      <w:pPr>
        <w:pStyle w:val="a3"/>
        <w:spacing w:before="120"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0C19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 w:rsidR="008E581C">
        <w:rPr>
          <w:rFonts w:ascii="Times New Roman" w:hAnsi="Times New Roman" w:cs="Times New Roman"/>
          <w:b/>
          <w:sz w:val="28"/>
          <w:szCs w:val="28"/>
        </w:rPr>
        <w:t xml:space="preserve"> для педагогов</w:t>
      </w:r>
      <w:r w:rsidRPr="00990479">
        <w:rPr>
          <w:rFonts w:ascii="Times New Roman" w:hAnsi="Times New Roman" w:cs="Times New Roman"/>
          <w:sz w:val="28"/>
          <w:szCs w:val="28"/>
        </w:rPr>
        <w:t>:</w:t>
      </w:r>
    </w:p>
    <w:p w14:paraId="46CAE6A6" w14:textId="77777777" w:rsidR="004443D1" w:rsidRDefault="00A27FB8" w:rsidP="004443D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Быстрицкая А. И. «Бумажная филигрань» 2 издание – М.: Айрис-пресс, 2008</w:t>
      </w:r>
      <w:r w:rsidR="004443D1">
        <w:rPr>
          <w:rFonts w:ascii="Times New Roman" w:hAnsi="Times New Roman" w:cs="Times New Roman"/>
          <w:sz w:val="28"/>
          <w:szCs w:val="28"/>
        </w:rPr>
        <w:t>.</w:t>
      </w:r>
    </w:p>
    <w:p w14:paraId="638743CB" w14:textId="77777777" w:rsidR="004443D1" w:rsidRDefault="00111AE4" w:rsidP="004443D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3D1">
        <w:rPr>
          <w:rFonts w:ascii="Times New Roman" w:hAnsi="Times New Roman" w:cs="Times New Roman"/>
          <w:sz w:val="28"/>
          <w:szCs w:val="28"/>
        </w:rPr>
        <w:t>Гибсон</w:t>
      </w:r>
      <w:proofErr w:type="spellEnd"/>
      <w:r w:rsidRPr="004443D1">
        <w:rPr>
          <w:rFonts w:ascii="Times New Roman" w:hAnsi="Times New Roman" w:cs="Times New Roman"/>
          <w:sz w:val="28"/>
          <w:szCs w:val="28"/>
        </w:rPr>
        <w:t xml:space="preserve"> Р. Поделки. Папье-маше. Бумажны</w:t>
      </w:r>
      <w:r w:rsidR="004A50D7" w:rsidRPr="004443D1">
        <w:rPr>
          <w:rFonts w:ascii="Times New Roman" w:hAnsi="Times New Roman" w:cs="Times New Roman"/>
          <w:sz w:val="28"/>
          <w:szCs w:val="28"/>
        </w:rPr>
        <w:t>е цветы. – «</w:t>
      </w:r>
      <w:proofErr w:type="spellStart"/>
      <w:r w:rsidR="004A50D7" w:rsidRPr="004443D1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="004A50D7" w:rsidRPr="004443D1">
        <w:rPr>
          <w:rFonts w:ascii="Times New Roman" w:hAnsi="Times New Roman" w:cs="Times New Roman"/>
          <w:sz w:val="28"/>
          <w:szCs w:val="28"/>
        </w:rPr>
        <w:t>», Москва 2001</w:t>
      </w:r>
      <w:r w:rsidR="00355195" w:rsidRPr="004443D1">
        <w:rPr>
          <w:rFonts w:ascii="Times New Roman" w:hAnsi="Times New Roman" w:cs="Times New Roman"/>
          <w:sz w:val="28"/>
          <w:szCs w:val="28"/>
        </w:rPr>
        <w:t>, ст</w:t>
      </w:r>
      <w:r w:rsidRPr="004443D1">
        <w:rPr>
          <w:rFonts w:ascii="Times New Roman" w:hAnsi="Times New Roman" w:cs="Times New Roman"/>
          <w:sz w:val="28"/>
          <w:szCs w:val="28"/>
        </w:rPr>
        <w:t>.</w:t>
      </w:r>
      <w:r w:rsidR="00355195" w:rsidRPr="004443D1">
        <w:rPr>
          <w:rFonts w:ascii="Times New Roman" w:hAnsi="Times New Roman" w:cs="Times New Roman"/>
          <w:sz w:val="28"/>
          <w:szCs w:val="28"/>
        </w:rPr>
        <w:t xml:space="preserve">64. </w:t>
      </w:r>
    </w:p>
    <w:p w14:paraId="6BC65C9E" w14:textId="77777777" w:rsidR="004443D1" w:rsidRDefault="00111AE4" w:rsidP="004443D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3D1">
        <w:rPr>
          <w:rFonts w:ascii="Times New Roman" w:hAnsi="Times New Roman" w:cs="Times New Roman"/>
          <w:sz w:val="28"/>
          <w:szCs w:val="28"/>
        </w:rPr>
        <w:t xml:space="preserve">Давыдова Г.Н. </w:t>
      </w:r>
      <w:proofErr w:type="spellStart"/>
      <w:r w:rsidRPr="004443D1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4443D1">
        <w:rPr>
          <w:rFonts w:ascii="Times New Roman" w:hAnsi="Times New Roman" w:cs="Times New Roman"/>
          <w:sz w:val="28"/>
          <w:szCs w:val="28"/>
        </w:rPr>
        <w:t>. Цветочные мотивы. – М: Издательство «Скрипторий 2003», 2007 г.</w:t>
      </w:r>
      <w:r w:rsidR="00335E02" w:rsidRPr="004443D1">
        <w:rPr>
          <w:rFonts w:ascii="Times New Roman" w:hAnsi="Times New Roman" w:cs="Times New Roman"/>
          <w:sz w:val="28"/>
          <w:szCs w:val="28"/>
        </w:rPr>
        <w:t>, ст.32.</w:t>
      </w:r>
    </w:p>
    <w:p w14:paraId="1BD1061E" w14:textId="77777777" w:rsidR="004443D1" w:rsidRDefault="00111AE4" w:rsidP="004443D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3D1">
        <w:rPr>
          <w:rFonts w:ascii="Times New Roman" w:hAnsi="Times New Roman" w:cs="Times New Roman"/>
          <w:sz w:val="28"/>
          <w:szCs w:val="28"/>
        </w:rPr>
        <w:t>Джун</w:t>
      </w:r>
      <w:proofErr w:type="spellEnd"/>
      <w:r w:rsidRPr="004443D1">
        <w:rPr>
          <w:rFonts w:ascii="Times New Roman" w:hAnsi="Times New Roman" w:cs="Times New Roman"/>
          <w:sz w:val="28"/>
          <w:szCs w:val="28"/>
        </w:rPr>
        <w:t xml:space="preserve"> Джексон. Поделки из бумаги. Перевод с англ. С.В. Григорьевой – М: «Просвещение», </w:t>
      </w:r>
      <w:r w:rsidR="004A50D7" w:rsidRPr="004443D1">
        <w:rPr>
          <w:rFonts w:ascii="Times New Roman" w:hAnsi="Times New Roman" w:cs="Times New Roman"/>
          <w:sz w:val="28"/>
          <w:szCs w:val="28"/>
        </w:rPr>
        <w:t>200</w:t>
      </w:r>
      <w:r w:rsidR="004443D1">
        <w:rPr>
          <w:rFonts w:ascii="Times New Roman" w:hAnsi="Times New Roman" w:cs="Times New Roman"/>
          <w:sz w:val="28"/>
          <w:szCs w:val="28"/>
        </w:rPr>
        <w:t>8</w:t>
      </w:r>
      <w:r w:rsidRPr="004443D1">
        <w:rPr>
          <w:rFonts w:ascii="Times New Roman" w:hAnsi="Times New Roman" w:cs="Times New Roman"/>
          <w:sz w:val="28"/>
          <w:szCs w:val="28"/>
        </w:rPr>
        <w:t xml:space="preserve"> г.</w:t>
      </w:r>
      <w:r w:rsidR="00335E02" w:rsidRPr="004443D1">
        <w:rPr>
          <w:rFonts w:ascii="Times New Roman" w:hAnsi="Times New Roman" w:cs="Times New Roman"/>
          <w:sz w:val="28"/>
          <w:szCs w:val="28"/>
        </w:rPr>
        <w:t>, ст.64.</w:t>
      </w:r>
    </w:p>
    <w:p w14:paraId="47276812" w14:textId="77777777" w:rsidR="004443D1" w:rsidRDefault="00111AE4" w:rsidP="004443D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3D1">
        <w:rPr>
          <w:rFonts w:ascii="Times New Roman" w:hAnsi="Times New Roman" w:cs="Times New Roman"/>
          <w:sz w:val="28"/>
          <w:szCs w:val="28"/>
        </w:rPr>
        <w:t>Ханна Линд. Бумажная мозаика. – М: Айрис-Пресс, 2007 г.</w:t>
      </w:r>
      <w:r w:rsidR="00335E02" w:rsidRPr="004443D1">
        <w:rPr>
          <w:rFonts w:ascii="Times New Roman" w:hAnsi="Times New Roman" w:cs="Times New Roman"/>
          <w:sz w:val="28"/>
          <w:szCs w:val="28"/>
        </w:rPr>
        <w:t>, ст.32.</w:t>
      </w:r>
    </w:p>
    <w:p w14:paraId="7A79ACB8" w14:textId="4AFFF226" w:rsidR="00111AE4" w:rsidRPr="004443D1" w:rsidRDefault="00111AE4" w:rsidP="004443D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3D1">
        <w:rPr>
          <w:rFonts w:ascii="Times New Roman" w:hAnsi="Times New Roman" w:cs="Times New Roman"/>
          <w:sz w:val="28"/>
          <w:szCs w:val="28"/>
        </w:rPr>
        <w:t xml:space="preserve">Хелен </w:t>
      </w:r>
      <w:proofErr w:type="spellStart"/>
      <w:r w:rsidRPr="004443D1">
        <w:rPr>
          <w:rFonts w:ascii="Times New Roman" w:hAnsi="Times New Roman" w:cs="Times New Roman"/>
          <w:sz w:val="28"/>
          <w:szCs w:val="28"/>
        </w:rPr>
        <w:t>Уолтер</w:t>
      </w:r>
      <w:proofErr w:type="spellEnd"/>
      <w:r w:rsidRPr="004443D1">
        <w:rPr>
          <w:rFonts w:ascii="Times New Roman" w:hAnsi="Times New Roman" w:cs="Times New Roman"/>
          <w:sz w:val="28"/>
          <w:szCs w:val="28"/>
        </w:rPr>
        <w:t>. «Узоры из бумажных лент». – «Университет», Москва 200</w:t>
      </w:r>
      <w:r w:rsidR="004443D1">
        <w:rPr>
          <w:rFonts w:ascii="Times New Roman" w:hAnsi="Times New Roman" w:cs="Times New Roman"/>
          <w:sz w:val="28"/>
          <w:szCs w:val="28"/>
        </w:rPr>
        <w:t>8</w:t>
      </w:r>
      <w:r w:rsidRPr="004443D1">
        <w:rPr>
          <w:rFonts w:ascii="Times New Roman" w:hAnsi="Times New Roman" w:cs="Times New Roman"/>
          <w:sz w:val="28"/>
          <w:szCs w:val="28"/>
        </w:rPr>
        <w:t>.</w:t>
      </w:r>
      <w:r w:rsidR="00335E02" w:rsidRPr="004443D1">
        <w:rPr>
          <w:rFonts w:ascii="Times New Roman" w:hAnsi="Times New Roman" w:cs="Times New Roman"/>
          <w:sz w:val="28"/>
          <w:szCs w:val="28"/>
        </w:rPr>
        <w:t>,ст.48.</w:t>
      </w:r>
    </w:p>
    <w:p w14:paraId="28E410EC" w14:textId="77777777" w:rsidR="008E581C" w:rsidRDefault="008E581C" w:rsidP="001C7EF8">
      <w:pPr>
        <w:pStyle w:val="a3"/>
        <w:spacing w:before="120"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0C19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90479">
        <w:rPr>
          <w:rFonts w:ascii="Times New Roman" w:hAnsi="Times New Roman" w:cs="Times New Roman"/>
          <w:sz w:val="28"/>
          <w:szCs w:val="28"/>
        </w:rPr>
        <w:t>:</w:t>
      </w:r>
    </w:p>
    <w:p w14:paraId="5069EDCC" w14:textId="17C710C1" w:rsidR="000C0D4B" w:rsidRDefault="000C0D4B" w:rsidP="000C0D4B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111AE4">
        <w:rPr>
          <w:rFonts w:ascii="Times New Roman" w:hAnsi="Times New Roman" w:cs="Times New Roman"/>
          <w:sz w:val="28"/>
          <w:szCs w:val="28"/>
        </w:rPr>
        <w:t xml:space="preserve">Докучаева Н.И. Мастерим бумажный мир. Школа волшебства. Санкт-Петербург «Диамант» «Валерии СПб», </w:t>
      </w:r>
      <w:r w:rsidR="004A50D7">
        <w:rPr>
          <w:rFonts w:ascii="Times New Roman" w:hAnsi="Times New Roman" w:cs="Times New Roman"/>
          <w:sz w:val="28"/>
          <w:szCs w:val="28"/>
        </w:rPr>
        <w:t>200</w:t>
      </w:r>
      <w:r w:rsidR="004443D1">
        <w:rPr>
          <w:rFonts w:ascii="Times New Roman" w:hAnsi="Times New Roman" w:cs="Times New Roman"/>
          <w:sz w:val="28"/>
          <w:szCs w:val="28"/>
        </w:rPr>
        <w:t>8</w:t>
      </w:r>
      <w:r w:rsidR="004A50D7">
        <w:rPr>
          <w:rFonts w:ascii="Times New Roman" w:hAnsi="Times New Roman" w:cs="Times New Roman"/>
          <w:sz w:val="28"/>
          <w:szCs w:val="28"/>
        </w:rPr>
        <w:t xml:space="preserve"> </w:t>
      </w:r>
      <w:r w:rsidRPr="00111AE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 ст.32</w:t>
      </w:r>
    </w:p>
    <w:p w14:paraId="0AD49091" w14:textId="77777777" w:rsidR="000C0D4B" w:rsidRDefault="000C0D4B" w:rsidP="000C0D4B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0C0D4B">
        <w:rPr>
          <w:rFonts w:ascii="Times New Roman" w:hAnsi="Times New Roman" w:cs="Times New Roman"/>
          <w:sz w:val="28"/>
          <w:szCs w:val="28"/>
        </w:rPr>
        <w:t xml:space="preserve">Кузнецова О.С., </w:t>
      </w:r>
      <w:proofErr w:type="spellStart"/>
      <w:r w:rsidRPr="000C0D4B">
        <w:rPr>
          <w:rFonts w:ascii="Times New Roman" w:hAnsi="Times New Roman" w:cs="Times New Roman"/>
          <w:sz w:val="28"/>
          <w:szCs w:val="28"/>
        </w:rPr>
        <w:t>Мудрак</w:t>
      </w:r>
      <w:proofErr w:type="spellEnd"/>
      <w:r w:rsidRPr="000C0D4B">
        <w:rPr>
          <w:rFonts w:ascii="Times New Roman" w:hAnsi="Times New Roman" w:cs="Times New Roman"/>
          <w:sz w:val="28"/>
          <w:szCs w:val="28"/>
        </w:rPr>
        <w:t xml:space="preserve"> Т.С. </w:t>
      </w:r>
      <w:proofErr w:type="spellStart"/>
      <w:r w:rsidRPr="000C0D4B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Pr="000C0D4B">
        <w:rPr>
          <w:rFonts w:ascii="Times New Roman" w:hAnsi="Times New Roman" w:cs="Times New Roman"/>
          <w:sz w:val="28"/>
          <w:szCs w:val="28"/>
        </w:rPr>
        <w:t>. Я строю бумажный город. Мир книги «Карапуз», 2009 г., ст.48.</w:t>
      </w:r>
    </w:p>
    <w:p w14:paraId="17BABBE8" w14:textId="77777777" w:rsidR="008E581C" w:rsidRPr="00990479" w:rsidRDefault="000C0D4B" w:rsidP="001C7EF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0C0D4B">
        <w:rPr>
          <w:rFonts w:ascii="Times New Roman" w:hAnsi="Times New Roman" w:cs="Times New Roman"/>
          <w:sz w:val="28"/>
          <w:szCs w:val="28"/>
        </w:rPr>
        <w:t>Чиотти</w:t>
      </w:r>
      <w:proofErr w:type="spellEnd"/>
      <w:r w:rsidRPr="000C0D4B">
        <w:rPr>
          <w:rFonts w:ascii="Times New Roman" w:hAnsi="Times New Roman" w:cs="Times New Roman"/>
          <w:sz w:val="28"/>
          <w:szCs w:val="28"/>
        </w:rPr>
        <w:t xml:space="preserve"> Д. «Оригинальные поделки из бумаги». </w:t>
      </w:r>
      <w:proofErr w:type="gramStart"/>
      <w:r w:rsidRPr="000C0D4B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0C0D4B">
        <w:rPr>
          <w:rFonts w:ascii="Times New Roman" w:hAnsi="Times New Roman" w:cs="Times New Roman"/>
          <w:sz w:val="28"/>
          <w:szCs w:val="28"/>
        </w:rPr>
        <w:t>здательство: Москва. Мир книги 2008г., стр. 99.</w:t>
      </w:r>
    </w:p>
    <w:p w14:paraId="71C773B8" w14:textId="77777777" w:rsidR="008E581C" w:rsidRDefault="008E581C" w:rsidP="001C7EF8">
      <w:pPr>
        <w:pStyle w:val="a3"/>
        <w:spacing w:before="120"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r w:rsidRPr="00990479">
        <w:rPr>
          <w:rFonts w:ascii="Times New Roman" w:hAnsi="Times New Roman" w:cs="Times New Roman"/>
          <w:sz w:val="28"/>
          <w:szCs w:val="28"/>
        </w:rPr>
        <w:t>:</w:t>
      </w:r>
    </w:p>
    <w:p w14:paraId="0BAF3BC7" w14:textId="77777777" w:rsidR="000C0D4B" w:rsidRDefault="000C0D4B" w:rsidP="000C0D4B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AE4">
        <w:rPr>
          <w:rFonts w:ascii="Times New Roman" w:hAnsi="Times New Roman" w:cs="Times New Roman"/>
          <w:sz w:val="28"/>
          <w:szCs w:val="28"/>
        </w:rPr>
        <w:t>http:/stranamasterov.ru</w:t>
      </w:r>
    </w:p>
    <w:p w14:paraId="5C95045A" w14:textId="77777777" w:rsidR="000C0D4B" w:rsidRDefault="000C0D4B" w:rsidP="000C0D4B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5BD4E056" w14:textId="77777777" w:rsidR="008E581C" w:rsidRPr="002C7AB7" w:rsidRDefault="008E581C" w:rsidP="002C7A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E581C" w:rsidRPr="002C7AB7" w:rsidSect="005A07D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1F9"/>
    <w:multiLevelType w:val="hybridMultilevel"/>
    <w:tmpl w:val="9F8C2AC4"/>
    <w:lvl w:ilvl="0" w:tplc="C4DE2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1D56D4"/>
    <w:multiLevelType w:val="multilevel"/>
    <w:tmpl w:val="A846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B239D"/>
    <w:multiLevelType w:val="hybridMultilevel"/>
    <w:tmpl w:val="FAAAD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C6418"/>
    <w:multiLevelType w:val="hybridMultilevel"/>
    <w:tmpl w:val="5406D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C7339"/>
    <w:multiLevelType w:val="hybridMultilevel"/>
    <w:tmpl w:val="E93E76C8"/>
    <w:lvl w:ilvl="0" w:tplc="1BB43D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E4443"/>
    <w:multiLevelType w:val="hybridMultilevel"/>
    <w:tmpl w:val="6ECCEAB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4A0630F"/>
    <w:multiLevelType w:val="hybridMultilevel"/>
    <w:tmpl w:val="1FA6A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02640"/>
    <w:multiLevelType w:val="hybridMultilevel"/>
    <w:tmpl w:val="83B8C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67DF8"/>
    <w:multiLevelType w:val="hybridMultilevel"/>
    <w:tmpl w:val="E4C03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436B1"/>
    <w:multiLevelType w:val="hybridMultilevel"/>
    <w:tmpl w:val="9A3C9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D2900"/>
    <w:multiLevelType w:val="hybridMultilevel"/>
    <w:tmpl w:val="24425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71E0B"/>
    <w:multiLevelType w:val="hybridMultilevel"/>
    <w:tmpl w:val="373EA7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C574D62"/>
    <w:multiLevelType w:val="multilevel"/>
    <w:tmpl w:val="FA00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DE7DC4"/>
    <w:multiLevelType w:val="multilevel"/>
    <w:tmpl w:val="1B24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7758AF"/>
    <w:multiLevelType w:val="multilevel"/>
    <w:tmpl w:val="EF52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3417A5"/>
    <w:multiLevelType w:val="hybridMultilevel"/>
    <w:tmpl w:val="162AC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43D70"/>
    <w:multiLevelType w:val="hybridMultilevel"/>
    <w:tmpl w:val="6C80E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1713C3"/>
    <w:multiLevelType w:val="hybridMultilevel"/>
    <w:tmpl w:val="89168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72281"/>
    <w:multiLevelType w:val="hybridMultilevel"/>
    <w:tmpl w:val="B8BC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05C49"/>
    <w:multiLevelType w:val="hybridMultilevel"/>
    <w:tmpl w:val="D1F2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4786F"/>
    <w:multiLevelType w:val="hybridMultilevel"/>
    <w:tmpl w:val="17E6540A"/>
    <w:lvl w:ilvl="0" w:tplc="9C724544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E40DD0">
      <w:start w:val="1"/>
      <w:numFmt w:val="bullet"/>
      <w:lvlText w:val="o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AB596">
      <w:start w:val="1"/>
      <w:numFmt w:val="bullet"/>
      <w:lvlText w:val="▪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08CD4E">
      <w:start w:val="1"/>
      <w:numFmt w:val="bullet"/>
      <w:lvlText w:val="•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ABCDC">
      <w:start w:val="1"/>
      <w:numFmt w:val="bullet"/>
      <w:lvlText w:val="o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8672C2">
      <w:start w:val="1"/>
      <w:numFmt w:val="bullet"/>
      <w:lvlText w:val="▪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C9BAE">
      <w:start w:val="1"/>
      <w:numFmt w:val="bullet"/>
      <w:lvlText w:val="•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7AAB3A">
      <w:start w:val="1"/>
      <w:numFmt w:val="bullet"/>
      <w:lvlText w:val="o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D43CDC">
      <w:start w:val="1"/>
      <w:numFmt w:val="bullet"/>
      <w:lvlText w:val="▪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0D953DA"/>
    <w:multiLevelType w:val="hybridMultilevel"/>
    <w:tmpl w:val="3488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542F3"/>
    <w:multiLevelType w:val="hybridMultilevel"/>
    <w:tmpl w:val="2F9E3F9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583A64A4"/>
    <w:multiLevelType w:val="hybridMultilevel"/>
    <w:tmpl w:val="8C1A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D60C6C"/>
    <w:multiLevelType w:val="hybridMultilevel"/>
    <w:tmpl w:val="FFA4B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5C59AA"/>
    <w:multiLevelType w:val="multilevel"/>
    <w:tmpl w:val="4A1E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951FD2"/>
    <w:multiLevelType w:val="hybridMultilevel"/>
    <w:tmpl w:val="5844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85A69"/>
    <w:multiLevelType w:val="hybridMultilevel"/>
    <w:tmpl w:val="5A165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9913CE"/>
    <w:multiLevelType w:val="hybridMultilevel"/>
    <w:tmpl w:val="C060AEE4"/>
    <w:lvl w:ilvl="0" w:tplc="48262A8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7737476"/>
    <w:multiLevelType w:val="hybridMultilevel"/>
    <w:tmpl w:val="0460314A"/>
    <w:lvl w:ilvl="0" w:tplc="0419000D">
      <w:start w:val="1"/>
      <w:numFmt w:val="bullet"/>
      <w:lvlText w:val=""/>
      <w:lvlJc w:val="left"/>
      <w:pPr>
        <w:ind w:left="2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30">
    <w:nsid w:val="694D7A41"/>
    <w:multiLevelType w:val="hybridMultilevel"/>
    <w:tmpl w:val="E2B8425A"/>
    <w:lvl w:ilvl="0" w:tplc="F31401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285264F"/>
    <w:multiLevelType w:val="multilevel"/>
    <w:tmpl w:val="D02A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AD3A00"/>
    <w:multiLevelType w:val="hybridMultilevel"/>
    <w:tmpl w:val="A0B0F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936055"/>
    <w:multiLevelType w:val="hybridMultilevel"/>
    <w:tmpl w:val="AC888F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6D52172"/>
    <w:multiLevelType w:val="hybridMultilevel"/>
    <w:tmpl w:val="17022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310721"/>
    <w:multiLevelType w:val="hybridMultilevel"/>
    <w:tmpl w:val="86FA9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9013F6"/>
    <w:multiLevelType w:val="multilevel"/>
    <w:tmpl w:val="1648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1"/>
  </w:num>
  <w:num w:numId="3">
    <w:abstractNumId w:val="1"/>
  </w:num>
  <w:num w:numId="4">
    <w:abstractNumId w:val="36"/>
  </w:num>
  <w:num w:numId="5">
    <w:abstractNumId w:val="25"/>
  </w:num>
  <w:num w:numId="6">
    <w:abstractNumId w:val="33"/>
  </w:num>
  <w:num w:numId="7">
    <w:abstractNumId w:val="12"/>
  </w:num>
  <w:num w:numId="8">
    <w:abstractNumId w:val="35"/>
  </w:num>
  <w:num w:numId="9">
    <w:abstractNumId w:val="6"/>
  </w:num>
  <w:num w:numId="10">
    <w:abstractNumId w:val="4"/>
  </w:num>
  <w:num w:numId="11">
    <w:abstractNumId w:val="5"/>
  </w:num>
  <w:num w:numId="12">
    <w:abstractNumId w:val="34"/>
  </w:num>
  <w:num w:numId="13">
    <w:abstractNumId w:val="11"/>
  </w:num>
  <w:num w:numId="14">
    <w:abstractNumId w:val="14"/>
  </w:num>
  <w:num w:numId="15">
    <w:abstractNumId w:val="29"/>
  </w:num>
  <w:num w:numId="16">
    <w:abstractNumId w:val="16"/>
  </w:num>
  <w:num w:numId="17">
    <w:abstractNumId w:val="24"/>
  </w:num>
  <w:num w:numId="18">
    <w:abstractNumId w:val="15"/>
  </w:num>
  <w:num w:numId="19">
    <w:abstractNumId w:val="32"/>
  </w:num>
  <w:num w:numId="20">
    <w:abstractNumId w:val="7"/>
  </w:num>
  <w:num w:numId="21">
    <w:abstractNumId w:val="19"/>
  </w:num>
  <w:num w:numId="22">
    <w:abstractNumId w:val="18"/>
  </w:num>
  <w:num w:numId="23">
    <w:abstractNumId w:val="20"/>
  </w:num>
  <w:num w:numId="24">
    <w:abstractNumId w:val="9"/>
  </w:num>
  <w:num w:numId="25">
    <w:abstractNumId w:val="22"/>
  </w:num>
  <w:num w:numId="26">
    <w:abstractNumId w:val="21"/>
  </w:num>
  <w:num w:numId="27">
    <w:abstractNumId w:val="27"/>
  </w:num>
  <w:num w:numId="28">
    <w:abstractNumId w:val="2"/>
  </w:num>
  <w:num w:numId="29">
    <w:abstractNumId w:val="10"/>
  </w:num>
  <w:num w:numId="30">
    <w:abstractNumId w:val="3"/>
  </w:num>
  <w:num w:numId="31">
    <w:abstractNumId w:val="8"/>
  </w:num>
  <w:num w:numId="32">
    <w:abstractNumId w:val="17"/>
  </w:num>
  <w:num w:numId="33">
    <w:abstractNumId w:val="23"/>
  </w:num>
  <w:num w:numId="34">
    <w:abstractNumId w:val="30"/>
  </w:num>
  <w:num w:numId="35">
    <w:abstractNumId w:val="0"/>
  </w:num>
  <w:num w:numId="36">
    <w:abstractNumId w:val="28"/>
  </w:num>
  <w:num w:numId="37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55E1"/>
    <w:rsid w:val="0000205B"/>
    <w:rsid w:val="000028A6"/>
    <w:rsid w:val="00004978"/>
    <w:rsid w:val="000064C1"/>
    <w:rsid w:val="00006BCB"/>
    <w:rsid w:val="00011E01"/>
    <w:rsid w:val="00013B9C"/>
    <w:rsid w:val="0002309A"/>
    <w:rsid w:val="00026A90"/>
    <w:rsid w:val="000271B0"/>
    <w:rsid w:val="00037D7E"/>
    <w:rsid w:val="0004079D"/>
    <w:rsid w:val="00044B30"/>
    <w:rsid w:val="00045852"/>
    <w:rsid w:val="00047B20"/>
    <w:rsid w:val="00047F00"/>
    <w:rsid w:val="000539DE"/>
    <w:rsid w:val="00057C64"/>
    <w:rsid w:val="000677D7"/>
    <w:rsid w:val="00072434"/>
    <w:rsid w:val="0007721E"/>
    <w:rsid w:val="00080050"/>
    <w:rsid w:val="000815EC"/>
    <w:rsid w:val="00082D9E"/>
    <w:rsid w:val="00083931"/>
    <w:rsid w:val="00086846"/>
    <w:rsid w:val="000912F1"/>
    <w:rsid w:val="000939C4"/>
    <w:rsid w:val="00093DC9"/>
    <w:rsid w:val="000A0E4B"/>
    <w:rsid w:val="000A5398"/>
    <w:rsid w:val="000A64CD"/>
    <w:rsid w:val="000A6B5D"/>
    <w:rsid w:val="000B04A7"/>
    <w:rsid w:val="000B7940"/>
    <w:rsid w:val="000C0D4B"/>
    <w:rsid w:val="000C2147"/>
    <w:rsid w:val="000C2DDA"/>
    <w:rsid w:val="000C4A89"/>
    <w:rsid w:val="000C4D56"/>
    <w:rsid w:val="000C74B5"/>
    <w:rsid w:val="000C7C61"/>
    <w:rsid w:val="000D2E89"/>
    <w:rsid w:val="000E6635"/>
    <w:rsid w:val="000E6A5D"/>
    <w:rsid w:val="000F6556"/>
    <w:rsid w:val="000F7074"/>
    <w:rsid w:val="001005D0"/>
    <w:rsid w:val="00104710"/>
    <w:rsid w:val="001065A1"/>
    <w:rsid w:val="00111AE4"/>
    <w:rsid w:val="00123CD0"/>
    <w:rsid w:val="00125384"/>
    <w:rsid w:val="0013630E"/>
    <w:rsid w:val="001374B5"/>
    <w:rsid w:val="00137684"/>
    <w:rsid w:val="001401E2"/>
    <w:rsid w:val="00141DAA"/>
    <w:rsid w:val="00145265"/>
    <w:rsid w:val="00156892"/>
    <w:rsid w:val="00157714"/>
    <w:rsid w:val="00161325"/>
    <w:rsid w:val="0016210F"/>
    <w:rsid w:val="001632A7"/>
    <w:rsid w:val="00163656"/>
    <w:rsid w:val="00172B82"/>
    <w:rsid w:val="00181C25"/>
    <w:rsid w:val="001840EB"/>
    <w:rsid w:val="0018785F"/>
    <w:rsid w:val="00190388"/>
    <w:rsid w:val="0019213A"/>
    <w:rsid w:val="001A2E91"/>
    <w:rsid w:val="001A46B1"/>
    <w:rsid w:val="001B27C1"/>
    <w:rsid w:val="001B3109"/>
    <w:rsid w:val="001C7EF8"/>
    <w:rsid w:val="001D60E7"/>
    <w:rsid w:val="001E32E0"/>
    <w:rsid w:val="001F5052"/>
    <w:rsid w:val="001F550D"/>
    <w:rsid w:val="002018D1"/>
    <w:rsid w:val="00205D58"/>
    <w:rsid w:val="00207E83"/>
    <w:rsid w:val="00214EAE"/>
    <w:rsid w:val="00223396"/>
    <w:rsid w:val="00231540"/>
    <w:rsid w:val="00245963"/>
    <w:rsid w:val="00246B96"/>
    <w:rsid w:val="00247130"/>
    <w:rsid w:val="00250757"/>
    <w:rsid w:val="002511B5"/>
    <w:rsid w:val="00263AC0"/>
    <w:rsid w:val="002702E8"/>
    <w:rsid w:val="00274854"/>
    <w:rsid w:val="0028193D"/>
    <w:rsid w:val="0028747E"/>
    <w:rsid w:val="00293752"/>
    <w:rsid w:val="002A3829"/>
    <w:rsid w:val="002B1628"/>
    <w:rsid w:val="002B267E"/>
    <w:rsid w:val="002B7C49"/>
    <w:rsid w:val="002C6D40"/>
    <w:rsid w:val="002C7AB7"/>
    <w:rsid w:val="002D3929"/>
    <w:rsid w:val="002D49AC"/>
    <w:rsid w:val="002D55E1"/>
    <w:rsid w:val="002E08E6"/>
    <w:rsid w:val="002E5EFA"/>
    <w:rsid w:val="002E6ABE"/>
    <w:rsid w:val="002E6C42"/>
    <w:rsid w:val="002F35B8"/>
    <w:rsid w:val="002F3EE3"/>
    <w:rsid w:val="00300DF1"/>
    <w:rsid w:val="00335E02"/>
    <w:rsid w:val="003404D9"/>
    <w:rsid w:val="00340E10"/>
    <w:rsid w:val="00343132"/>
    <w:rsid w:val="00343E5C"/>
    <w:rsid w:val="00345CEE"/>
    <w:rsid w:val="00346A08"/>
    <w:rsid w:val="00351F81"/>
    <w:rsid w:val="00355195"/>
    <w:rsid w:val="00356ADB"/>
    <w:rsid w:val="003630A7"/>
    <w:rsid w:val="0036328C"/>
    <w:rsid w:val="00363EEF"/>
    <w:rsid w:val="00365E69"/>
    <w:rsid w:val="00365F53"/>
    <w:rsid w:val="00376A9C"/>
    <w:rsid w:val="00382305"/>
    <w:rsid w:val="0038727D"/>
    <w:rsid w:val="00391D69"/>
    <w:rsid w:val="003B39D1"/>
    <w:rsid w:val="003B5B2B"/>
    <w:rsid w:val="003C3460"/>
    <w:rsid w:val="003C39D6"/>
    <w:rsid w:val="003C6B31"/>
    <w:rsid w:val="003C6FEA"/>
    <w:rsid w:val="003D5393"/>
    <w:rsid w:val="003E2CB3"/>
    <w:rsid w:val="003F0FE7"/>
    <w:rsid w:val="003F2D10"/>
    <w:rsid w:val="003F3E2A"/>
    <w:rsid w:val="003F51BB"/>
    <w:rsid w:val="0040034E"/>
    <w:rsid w:val="00403BBF"/>
    <w:rsid w:val="004054E0"/>
    <w:rsid w:val="00405F8E"/>
    <w:rsid w:val="0040625C"/>
    <w:rsid w:val="00414041"/>
    <w:rsid w:val="004225EE"/>
    <w:rsid w:val="00423896"/>
    <w:rsid w:val="004271FB"/>
    <w:rsid w:val="004318AD"/>
    <w:rsid w:val="004349C9"/>
    <w:rsid w:val="004443D1"/>
    <w:rsid w:val="00445467"/>
    <w:rsid w:val="00450467"/>
    <w:rsid w:val="0045368B"/>
    <w:rsid w:val="004545D9"/>
    <w:rsid w:val="0046035B"/>
    <w:rsid w:val="00460391"/>
    <w:rsid w:val="00460824"/>
    <w:rsid w:val="004635F2"/>
    <w:rsid w:val="004642A0"/>
    <w:rsid w:val="0046430A"/>
    <w:rsid w:val="004657FE"/>
    <w:rsid w:val="0047371B"/>
    <w:rsid w:val="00473A15"/>
    <w:rsid w:val="0048146F"/>
    <w:rsid w:val="00485076"/>
    <w:rsid w:val="00487B44"/>
    <w:rsid w:val="00490D9D"/>
    <w:rsid w:val="004A12B5"/>
    <w:rsid w:val="004A50D7"/>
    <w:rsid w:val="004A53B2"/>
    <w:rsid w:val="004A5676"/>
    <w:rsid w:val="004A5BE4"/>
    <w:rsid w:val="004A7B41"/>
    <w:rsid w:val="004B5919"/>
    <w:rsid w:val="004C319F"/>
    <w:rsid w:val="004D2A03"/>
    <w:rsid w:val="004D32DE"/>
    <w:rsid w:val="004E4656"/>
    <w:rsid w:val="004E4856"/>
    <w:rsid w:val="004F37F3"/>
    <w:rsid w:val="004F6834"/>
    <w:rsid w:val="004F7272"/>
    <w:rsid w:val="00502F86"/>
    <w:rsid w:val="00503643"/>
    <w:rsid w:val="00504E37"/>
    <w:rsid w:val="00517235"/>
    <w:rsid w:val="00524A9F"/>
    <w:rsid w:val="00524D2C"/>
    <w:rsid w:val="00525216"/>
    <w:rsid w:val="005256D2"/>
    <w:rsid w:val="005270DC"/>
    <w:rsid w:val="005311A2"/>
    <w:rsid w:val="00532323"/>
    <w:rsid w:val="005332E0"/>
    <w:rsid w:val="005338EB"/>
    <w:rsid w:val="005423B8"/>
    <w:rsid w:val="00543813"/>
    <w:rsid w:val="005471F9"/>
    <w:rsid w:val="0055261B"/>
    <w:rsid w:val="00552989"/>
    <w:rsid w:val="00553FD3"/>
    <w:rsid w:val="00555736"/>
    <w:rsid w:val="00582B9A"/>
    <w:rsid w:val="00584E8B"/>
    <w:rsid w:val="00585088"/>
    <w:rsid w:val="005926E1"/>
    <w:rsid w:val="005933E0"/>
    <w:rsid w:val="00594CB0"/>
    <w:rsid w:val="00597A3B"/>
    <w:rsid w:val="005A07D6"/>
    <w:rsid w:val="005A7670"/>
    <w:rsid w:val="005A78BF"/>
    <w:rsid w:val="005B1C0B"/>
    <w:rsid w:val="005B44A2"/>
    <w:rsid w:val="005C34E9"/>
    <w:rsid w:val="005C4776"/>
    <w:rsid w:val="005C62F3"/>
    <w:rsid w:val="005C7650"/>
    <w:rsid w:val="005D2A3C"/>
    <w:rsid w:val="005D54CF"/>
    <w:rsid w:val="005D57A3"/>
    <w:rsid w:val="005D5CCE"/>
    <w:rsid w:val="005D78BC"/>
    <w:rsid w:val="005E0A90"/>
    <w:rsid w:val="005E2D42"/>
    <w:rsid w:val="005E3997"/>
    <w:rsid w:val="005F15CC"/>
    <w:rsid w:val="005F1A77"/>
    <w:rsid w:val="005F2FD3"/>
    <w:rsid w:val="006005BE"/>
    <w:rsid w:val="00610C71"/>
    <w:rsid w:val="006110B7"/>
    <w:rsid w:val="0061429A"/>
    <w:rsid w:val="00623F15"/>
    <w:rsid w:val="00624888"/>
    <w:rsid w:val="00625431"/>
    <w:rsid w:val="006273E8"/>
    <w:rsid w:val="0063373E"/>
    <w:rsid w:val="00637130"/>
    <w:rsid w:val="00645F4F"/>
    <w:rsid w:val="006474DA"/>
    <w:rsid w:val="006514E9"/>
    <w:rsid w:val="00654778"/>
    <w:rsid w:val="00654ED5"/>
    <w:rsid w:val="00655B9B"/>
    <w:rsid w:val="006721B0"/>
    <w:rsid w:val="006748B4"/>
    <w:rsid w:val="00676C00"/>
    <w:rsid w:val="0067700D"/>
    <w:rsid w:val="0068187D"/>
    <w:rsid w:val="006B0349"/>
    <w:rsid w:val="006B1DD7"/>
    <w:rsid w:val="006B2944"/>
    <w:rsid w:val="006C13AE"/>
    <w:rsid w:val="006C3464"/>
    <w:rsid w:val="006C455A"/>
    <w:rsid w:val="006C6788"/>
    <w:rsid w:val="006D0FEA"/>
    <w:rsid w:val="006D23FC"/>
    <w:rsid w:val="006D279B"/>
    <w:rsid w:val="006D7892"/>
    <w:rsid w:val="006E2FF9"/>
    <w:rsid w:val="006E40A3"/>
    <w:rsid w:val="006F214A"/>
    <w:rsid w:val="006F363F"/>
    <w:rsid w:val="006F5BAC"/>
    <w:rsid w:val="006F66E4"/>
    <w:rsid w:val="007049A7"/>
    <w:rsid w:val="00705FCC"/>
    <w:rsid w:val="00710112"/>
    <w:rsid w:val="007105CC"/>
    <w:rsid w:val="0071270F"/>
    <w:rsid w:val="0071408B"/>
    <w:rsid w:val="00717897"/>
    <w:rsid w:val="00725165"/>
    <w:rsid w:val="007274B2"/>
    <w:rsid w:val="00741BBD"/>
    <w:rsid w:val="007423A8"/>
    <w:rsid w:val="007435F6"/>
    <w:rsid w:val="00755348"/>
    <w:rsid w:val="00770343"/>
    <w:rsid w:val="007711B9"/>
    <w:rsid w:val="00774BF1"/>
    <w:rsid w:val="00782C4C"/>
    <w:rsid w:val="007847F0"/>
    <w:rsid w:val="007874A4"/>
    <w:rsid w:val="007964A6"/>
    <w:rsid w:val="007970F3"/>
    <w:rsid w:val="007B5F36"/>
    <w:rsid w:val="007C110C"/>
    <w:rsid w:val="007C133B"/>
    <w:rsid w:val="007C5AE2"/>
    <w:rsid w:val="007C6D18"/>
    <w:rsid w:val="007C759D"/>
    <w:rsid w:val="007D0AA0"/>
    <w:rsid w:val="007D307D"/>
    <w:rsid w:val="007D40C6"/>
    <w:rsid w:val="007D417E"/>
    <w:rsid w:val="007D7F85"/>
    <w:rsid w:val="007E7247"/>
    <w:rsid w:val="007E79B4"/>
    <w:rsid w:val="007F2F6A"/>
    <w:rsid w:val="007F3FD1"/>
    <w:rsid w:val="007F4382"/>
    <w:rsid w:val="007F492C"/>
    <w:rsid w:val="008063CA"/>
    <w:rsid w:val="008066C3"/>
    <w:rsid w:val="008107B1"/>
    <w:rsid w:val="0081664D"/>
    <w:rsid w:val="00824D1F"/>
    <w:rsid w:val="00826307"/>
    <w:rsid w:val="008269C4"/>
    <w:rsid w:val="008306AC"/>
    <w:rsid w:val="00842B49"/>
    <w:rsid w:val="00846173"/>
    <w:rsid w:val="00850522"/>
    <w:rsid w:val="00851442"/>
    <w:rsid w:val="00852AAE"/>
    <w:rsid w:val="00852E22"/>
    <w:rsid w:val="00853AFB"/>
    <w:rsid w:val="00864AC4"/>
    <w:rsid w:val="008668EE"/>
    <w:rsid w:val="008674AE"/>
    <w:rsid w:val="0087562A"/>
    <w:rsid w:val="00880873"/>
    <w:rsid w:val="0088316D"/>
    <w:rsid w:val="00885932"/>
    <w:rsid w:val="008900E4"/>
    <w:rsid w:val="00891620"/>
    <w:rsid w:val="00894D7E"/>
    <w:rsid w:val="00897E85"/>
    <w:rsid w:val="008A13E8"/>
    <w:rsid w:val="008A521D"/>
    <w:rsid w:val="008B25ED"/>
    <w:rsid w:val="008B4C93"/>
    <w:rsid w:val="008C0D27"/>
    <w:rsid w:val="008C38CB"/>
    <w:rsid w:val="008D1F35"/>
    <w:rsid w:val="008D22D1"/>
    <w:rsid w:val="008D575B"/>
    <w:rsid w:val="008D64A0"/>
    <w:rsid w:val="008D695B"/>
    <w:rsid w:val="008E0579"/>
    <w:rsid w:val="008E0674"/>
    <w:rsid w:val="008E3036"/>
    <w:rsid w:val="008E581C"/>
    <w:rsid w:val="008F0950"/>
    <w:rsid w:val="008F5056"/>
    <w:rsid w:val="009006D3"/>
    <w:rsid w:val="009032A1"/>
    <w:rsid w:val="00903DB7"/>
    <w:rsid w:val="00905123"/>
    <w:rsid w:val="00910252"/>
    <w:rsid w:val="00911E9B"/>
    <w:rsid w:val="00916BDE"/>
    <w:rsid w:val="00923EF6"/>
    <w:rsid w:val="009248DA"/>
    <w:rsid w:val="0093480D"/>
    <w:rsid w:val="009361ED"/>
    <w:rsid w:val="00936843"/>
    <w:rsid w:val="0093705F"/>
    <w:rsid w:val="00940721"/>
    <w:rsid w:val="009448F7"/>
    <w:rsid w:val="0094532B"/>
    <w:rsid w:val="0095659C"/>
    <w:rsid w:val="00957D8C"/>
    <w:rsid w:val="00960ABF"/>
    <w:rsid w:val="009679BE"/>
    <w:rsid w:val="0097090C"/>
    <w:rsid w:val="009815DA"/>
    <w:rsid w:val="00985033"/>
    <w:rsid w:val="00990479"/>
    <w:rsid w:val="00992404"/>
    <w:rsid w:val="009A0422"/>
    <w:rsid w:val="009A1261"/>
    <w:rsid w:val="009A23E9"/>
    <w:rsid w:val="009A6BF2"/>
    <w:rsid w:val="009A77A4"/>
    <w:rsid w:val="009B0E7B"/>
    <w:rsid w:val="009B2179"/>
    <w:rsid w:val="009B4A7C"/>
    <w:rsid w:val="009B559E"/>
    <w:rsid w:val="009B7784"/>
    <w:rsid w:val="009C5702"/>
    <w:rsid w:val="009D1954"/>
    <w:rsid w:val="009D27E5"/>
    <w:rsid w:val="009E3023"/>
    <w:rsid w:val="009E3F8E"/>
    <w:rsid w:val="009E48E1"/>
    <w:rsid w:val="009F3319"/>
    <w:rsid w:val="009F4C1B"/>
    <w:rsid w:val="009F5A9E"/>
    <w:rsid w:val="00A01C60"/>
    <w:rsid w:val="00A06DA4"/>
    <w:rsid w:val="00A13045"/>
    <w:rsid w:val="00A15809"/>
    <w:rsid w:val="00A17DD2"/>
    <w:rsid w:val="00A22BB2"/>
    <w:rsid w:val="00A27FB8"/>
    <w:rsid w:val="00A31B21"/>
    <w:rsid w:val="00A340F9"/>
    <w:rsid w:val="00A44BA1"/>
    <w:rsid w:val="00A45E84"/>
    <w:rsid w:val="00A500CF"/>
    <w:rsid w:val="00A51204"/>
    <w:rsid w:val="00A5291C"/>
    <w:rsid w:val="00A5570A"/>
    <w:rsid w:val="00A55889"/>
    <w:rsid w:val="00A57A10"/>
    <w:rsid w:val="00A77A3B"/>
    <w:rsid w:val="00A82455"/>
    <w:rsid w:val="00A92C6E"/>
    <w:rsid w:val="00A94177"/>
    <w:rsid w:val="00A94EC2"/>
    <w:rsid w:val="00AA6225"/>
    <w:rsid w:val="00AA78D7"/>
    <w:rsid w:val="00AB0317"/>
    <w:rsid w:val="00AB0A5A"/>
    <w:rsid w:val="00AC022A"/>
    <w:rsid w:val="00AC32BD"/>
    <w:rsid w:val="00AD4BE9"/>
    <w:rsid w:val="00AD731A"/>
    <w:rsid w:val="00AD7E93"/>
    <w:rsid w:val="00AF2ABA"/>
    <w:rsid w:val="00AF3C53"/>
    <w:rsid w:val="00AF45A7"/>
    <w:rsid w:val="00B001BC"/>
    <w:rsid w:val="00B0027B"/>
    <w:rsid w:val="00B046BB"/>
    <w:rsid w:val="00B223B7"/>
    <w:rsid w:val="00B26BD9"/>
    <w:rsid w:val="00B30A4B"/>
    <w:rsid w:val="00B37046"/>
    <w:rsid w:val="00B3728B"/>
    <w:rsid w:val="00B47586"/>
    <w:rsid w:val="00B50135"/>
    <w:rsid w:val="00B53FD4"/>
    <w:rsid w:val="00B548F2"/>
    <w:rsid w:val="00B64EDF"/>
    <w:rsid w:val="00B6704A"/>
    <w:rsid w:val="00B70C7B"/>
    <w:rsid w:val="00B713B5"/>
    <w:rsid w:val="00B77126"/>
    <w:rsid w:val="00B77F63"/>
    <w:rsid w:val="00B81D9A"/>
    <w:rsid w:val="00B87E43"/>
    <w:rsid w:val="00B91CFC"/>
    <w:rsid w:val="00B94FBB"/>
    <w:rsid w:val="00B954B7"/>
    <w:rsid w:val="00B97259"/>
    <w:rsid w:val="00BA4CEA"/>
    <w:rsid w:val="00BB13A1"/>
    <w:rsid w:val="00BB1785"/>
    <w:rsid w:val="00BB2683"/>
    <w:rsid w:val="00BB421F"/>
    <w:rsid w:val="00BB42E0"/>
    <w:rsid w:val="00BB495F"/>
    <w:rsid w:val="00BC3BF1"/>
    <w:rsid w:val="00BC509D"/>
    <w:rsid w:val="00BC6509"/>
    <w:rsid w:val="00BC7925"/>
    <w:rsid w:val="00BE0C19"/>
    <w:rsid w:val="00BE0EC9"/>
    <w:rsid w:val="00BE289D"/>
    <w:rsid w:val="00BE3193"/>
    <w:rsid w:val="00BE7B1F"/>
    <w:rsid w:val="00BF0EAD"/>
    <w:rsid w:val="00C00603"/>
    <w:rsid w:val="00C04491"/>
    <w:rsid w:val="00C07C64"/>
    <w:rsid w:val="00C10C55"/>
    <w:rsid w:val="00C13545"/>
    <w:rsid w:val="00C145B0"/>
    <w:rsid w:val="00C3188F"/>
    <w:rsid w:val="00C373DC"/>
    <w:rsid w:val="00C42A95"/>
    <w:rsid w:val="00C430C4"/>
    <w:rsid w:val="00C43D14"/>
    <w:rsid w:val="00C4475E"/>
    <w:rsid w:val="00C50A7D"/>
    <w:rsid w:val="00C532C9"/>
    <w:rsid w:val="00C53A0D"/>
    <w:rsid w:val="00C60F38"/>
    <w:rsid w:val="00C64E87"/>
    <w:rsid w:val="00C714A5"/>
    <w:rsid w:val="00C72717"/>
    <w:rsid w:val="00C743ED"/>
    <w:rsid w:val="00C80691"/>
    <w:rsid w:val="00C81921"/>
    <w:rsid w:val="00C8319B"/>
    <w:rsid w:val="00C902E3"/>
    <w:rsid w:val="00C92A6C"/>
    <w:rsid w:val="00C96256"/>
    <w:rsid w:val="00CA4039"/>
    <w:rsid w:val="00CA484F"/>
    <w:rsid w:val="00CA6DEE"/>
    <w:rsid w:val="00CB4FE5"/>
    <w:rsid w:val="00CB75D7"/>
    <w:rsid w:val="00CC0189"/>
    <w:rsid w:val="00CC38A0"/>
    <w:rsid w:val="00CC3B71"/>
    <w:rsid w:val="00CD3804"/>
    <w:rsid w:val="00CD5090"/>
    <w:rsid w:val="00CE2A43"/>
    <w:rsid w:val="00CE395A"/>
    <w:rsid w:val="00CE5C0D"/>
    <w:rsid w:val="00CE721B"/>
    <w:rsid w:val="00CF16D3"/>
    <w:rsid w:val="00CF1B06"/>
    <w:rsid w:val="00CF6826"/>
    <w:rsid w:val="00D00765"/>
    <w:rsid w:val="00D01291"/>
    <w:rsid w:val="00D01BDB"/>
    <w:rsid w:val="00D22131"/>
    <w:rsid w:val="00D24893"/>
    <w:rsid w:val="00D25673"/>
    <w:rsid w:val="00D33B92"/>
    <w:rsid w:val="00D50AD4"/>
    <w:rsid w:val="00D515F1"/>
    <w:rsid w:val="00D54F0D"/>
    <w:rsid w:val="00D639C0"/>
    <w:rsid w:val="00D65D53"/>
    <w:rsid w:val="00D746FD"/>
    <w:rsid w:val="00D74FF0"/>
    <w:rsid w:val="00D81D9C"/>
    <w:rsid w:val="00D916A9"/>
    <w:rsid w:val="00D91860"/>
    <w:rsid w:val="00D96C0F"/>
    <w:rsid w:val="00DA2849"/>
    <w:rsid w:val="00DA4B60"/>
    <w:rsid w:val="00DA5834"/>
    <w:rsid w:val="00DA6C1D"/>
    <w:rsid w:val="00DB0E0F"/>
    <w:rsid w:val="00DB40C5"/>
    <w:rsid w:val="00DC32AA"/>
    <w:rsid w:val="00DC6F50"/>
    <w:rsid w:val="00DC730A"/>
    <w:rsid w:val="00DD04D1"/>
    <w:rsid w:val="00DD78D2"/>
    <w:rsid w:val="00DE003F"/>
    <w:rsid w:val="00DE0CE0"/>
    <w:rsid w:val="00DE5EE0"/>
    <w:rsid w:val="00DE752F"/>
    <w:rsid w:val="00E02AD4"/>
    <w:rsid w:val="00E03380"/>
    <w:rsid w:val="00E053E9"/>
    <w:rsid w:val="00E07E45"/>
    <w:rsid w:val="00E14FBE"/>
    <w:rsid w:val="00E156A6"/>
    <w:rsid w:val="00E16C77"/>
    <w:rsid w:val="00E23678"/>
    <w:rsid w:val="00E26350"/>
    <w:rsid w:val="00E26BB3"/>
    <w:rsid w:val="00E31E26"/>
    <w:rsid w:val="00E37AED"/>
    <w:rsid w:val="00E43387"/>
    <w:rsid w:val="00E56604"/>
    <w:rsid w:val="00E57F50"/>
    <w:rsid w:val="00E6239B"/>
    <w:rsid w:val="00E836FA"/>
    <w:rsid w:val="00E85F0F"/>
    <w:rsid w:val="00E868DE"/>
    <w:rsid w:val="00E9386C"/>
    <w:rsid w:val="00E95A7E"/>
    <w:rsid w:val="00E97444"/>
    <w:rsid w:val="00EA67C0"/>
    <w:rsid w:val="00EA6FEF"/>
    <w:rsid w:val="00EB66F7"/>
    <w:rsid w:val="00EC05E9"/>
    <w:rsid w:val="00EC5221"/>
    <w:rsid w:val="00EC5533"/>
    <w:rsid w:val="00ED0A6E"/>
    <w:rsid w:val="00ED271F"/>
    <w:rsid w:val="00ED4DAE"/>
    <w:rsid w:val="00EE1387"/>
    <w:rsid w:val="00EE56CA"/>
    <w:rsid w:val="00EE7BB2"/>
    <w:rsid w:val="00EF01C3"/>
    <w:rsid w:val="00EF1035"/>
    <w:rsid w:val="00EF1514"/>
    <w:rsid w:val="00EF3937"/>
    <w:rsid w:val="00EF5710"/>
    <w:rsid w:val="00F11D5A"/>
    <w:rsid w:val="00F12776"/>
    <w:rsid w:val="00F1753F"/>
    <w:rsid w:val="00F205B8"/>
    <w:rsid w:val="00F208DA"/>
    <w:rsid w:val="00F31706"/>
    <w:rsid w:val="00F31D46"/>
    <w:rsid w:val="00F32EB6"/>
    <w:rsid w:val="00F333ED"/>
    <w:rsid w:val="00F34FC4"/>
    <w:rsid w:val="00F50A96"/>
    <w:rsid w:val="00F51F23"/>
    <w:rsid w:val="00F65A0C"/>
    <w:rsid w:val="00F663F3"/>
    <w:rsid w:val="00F705C7"/>
    <w:rsid w:val="00F70B1E"/>
    <w:rsid w:val="00F70D0D"/>
    <w:rsid w:val="00F77F3D"/>
    <w:rsid w:val="00F80259"/>
    <w:rsid w:val="00F805FE"/>
    <w:rsid w:val="00F8362F"/>
    <w:rsid w:val="00F907E6"/>
    <w:rsid w:val="00F91B6C"/>
    <w:rsid w:val="00FA4412"/>
    <w:rsid w:val="00FA5D78"/>
    <w:rsid w:val="00FA711D"/>
    <w:rsid w:val="00FB0F2C"/>
    <w:rsid w:val="00FB1AD1"/>
    <w:rsid w:val="00FB29C6"/>
    <w:rsid w:val="00FB76AE"/>
    <w:rsid w:val="00FC0193"/>
    <w:rsid w:val="00FC18A4"/>
    <w:rsid w:val="00FC6521"/>
    <w:rsid w:val="00FE0C52"/>
    <w:rsid w:val="00FE4655"/>
    <w:rsid w:val="00FF13CD"/>
    <w:rsid w:val="00FF45B2"/>
    <w:rsid w:val="00FF59A3"/>
    <w:rsid w:val="00FF65B8"/>
    <w:rsid w:val="00FF7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6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B"/>
  </w:style>
  <w:style w:type="paragraph" w:styleId="1">
    <w:name w:val="heading 1"/>
    <w:basedOn w:val="a"/>
    <w:link w:val="10"/>
    <w:uiPriority w:val="9"/>
    <w:qFormat/>
    <w:rsid w:val="00A50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032A1"/>
    <w:pPr>
      <w:keepNext/>
      <w:spacing w:before="67" w:after="0" w:line="240" w:lineRule="auto"/>
      <w:ind w:left="115"/>
      <w:jc w:val="right"/>
      <w:outlineLvl w:val="1"/>
    </w:pPr>
    <w:rPr>
      <w:rFonts w:ascii="Times New Roman" w:hAnsi="Times New Roman" w:cs="Times New Roman"/>
      <w:kern w:val="24"/>
      <w:sz w:val="28"/>
      <w:szCs w:val="28"/>
    </w:rPr>
  </w:style>
  <w:style w:type="paragraph" w:styleId="4">
    <w:name w:val="heading 4"/>
    <w:basedOn w:val="a"/>
    <w:next w:val="a"/>
    <w:link w:val="40"/>
    <w:qFormat/>
    <w:rsid w:val="00FB29C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55E1"/>
    <w:pPr>
      <w:spacing w:after="0" w:line="240" w:lineRule="auto"/>
    </w:pPr>
  </w:style>
  <w:style w:type="paragraph" w:styleId="a5">
    <w:name w:val="Normal (Web)"/>
    <w:aliases w:val="Обычный (веб) Знак1,Обычный (веб) Знак Знак"/>
    <w:basedOn w:val="a"/>
    <w:uiPriority w:val="99"/>
    <w:unhideWhenUsed/>
    <w:rsid w:val="002D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2D55E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6">
    <w:name w:val="Table Grid"/>
    <w:basedOn w:val="a1"/>
    <w:uiPriority w:val="59"/>
    <w:rsid w:val="002D55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rsid w:val="00EB66F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B66F7"/>
    <w:rPr>
      <w:rFonts w:ascii="Courier New" w:eastAsia="Times New Roman" w:hAnsi="Courier New" w:cs="Courier New"/>
      <w:sz w:val="20"/>
      <w:szCs w:val="20"/>
    </w:rPr>
  </w:style>
  <w:style w:type="character" w:styleId="a9">
    <w:name w:val="Strong"/>
    <w:basedOn w:val="a0"/>
    <w:uiPriority w:val="22"/>
    <w:qFormat/>
    <w:rsid w:val="005E3997"/>
    <w:rPr>
      <w:b/>
      <w:bCs/>
    </w:rPr>
  </w:style>
  <w:style w:type="character" w:styleId="aa">
    <w:name w:val="Hyperlink"/>
    <w:uiPriority w:val="99"/>
    <w:unhideWhenUsed/>
    <w:rsid w:val="005E3997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5E3997"/>
  </w:style>
  <w:style w:type="paragraph" w:customStyle="1" w:styleId="c34">
    <w:name w:val="c34"/>
    <w:basedOn w:val="a"/>
    <w:rsid w:val="0050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04E37"/>
  </w:style>
  <w:style w:type="paragraph" w:customStyle="1" w:styleId="c9">
    <w:name w:val="c9"/>
    <w:basedOn w:val="a"/>
    <w:rsid w:val="0050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504E37"/>
  </w:style>
  <w:style w:type="character" w:customStyle="1" w:styleId="c16">
    <w:name w:val="c16"/>
    <w:basedOn w:val="a0"/>
    <w:rsid w:val="00504E37"/>
  </w:style>
  <w:style w:type="paragraph" w:customStyle="1" w:styleId="c28">
    <w:name w:val="c28"/>
    <w:basedOn w:val="a"/>
    <w:rsid w:val="0050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04E37"/>
  </w:style>
  <w:style w:type="character" w:customStyle="1" w:styleId="c27">
    <w:name w:val="c27"/>
    <w:basedOn w:val="a0"/>
    <w:rsid w:val="00504E37"/>
  </w:style>
  <w:style w:type="paragraph" w:customStyle="1" w:styleId="c7">
    <w:name w:val="c7"/>
    <w:basedOn w:val="a"/>
    <w:rsid w:val="0050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04E37"/>
  </w:style>
  <w:style w:type="paragraph" w:customStyle="1" w:styleId="c50">
    <w:name w:val="c50"/>
    <w:basedOn w:val="a"/>
    <w:rsid w:val="0050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0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50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50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504E37"/>
  </w:style>
  <w:style w:type="character" w:customStyle="1" w:styleId="c53">
    <w:name w:val="c53"/>
    <w:basedOn w:val="a0"/>
    <w:rsid w:val="00504E37"/>
  </w:style>
  <w:style w:type="paragraph" w:customStyle="1" w:styleId="c24">
    <w:name w:val="c24"/>
    <w:basedOn w:val="a"/>
    <w:rsid w:val="0050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50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50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50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50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504E37"/>
  </w:style>
  <w:style w:type="character" w:customStyle="1" w:styleId="c33">
    <w:name w:val="c33"/>
    <w:basedOn w:val="a0"/>
    <w:rsid w:val="00504E37"/>
  </w:style>
  <w:style w:type="paragraph" w:customStyle="1" w:styleId="c39">
    <w:name w:val="c39"/>
    <w:basedOn w:val="a"/>
    <w:rsid w:val="0050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500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Emphasis"/>
    <w:basedOn w:val="a0"/>
    <w:uiPriority w:val="20"/>
    <w:qFormat/>
    <w:rsid w:val="00A500CF"/>
    <w:rPr>
      <w:i/>
      <w:iCs/>
    </w:rPr>
  </w:style>
  <w:style w:type="paragraph" w:styleId="ac">
    <w:name w:val="List Paragraph"/>
    <w:basedOn w:val="a"/>
    <w:link w:val="ad"/>
    <w:uiPriority w:val="34"/>
    <w:qFormat/>
    <w:rsid w:val="004225EE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FB29C6"/>
  </w:style>
  <w:style w:type="character" w:customStyle="1" w:styleId="40">
    <w:name w:val="Заголовок 4 Знак"/>
    <w:basedOn w:val="a0"/>
    <w:link w:val="4"/>
    <w:rsid w:val="00FB29C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Zag11">
    <w:name w:val="Zag_11"/>
    <w:rsid w:val="00FB29C6"/>
    <w:rPr>
      <w:color w:val="000000"/>
      <w:w w:val="100"/>
    </w:rPr>
  </w:style>
  <w:style w:type="paragraph" w:styleId="z-">
    <w:name w:val="HTML Top of Form"/>
    <w:basedOn w:val="a"/>
    <w:next w:val="a"/>
    <w:link w:val="z-0"/>
    <w:hidden/>
    <w:rsid w:val="00FB29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FB29C6"/>
    <w:rPr>
      <w:rFonts w:ascii="Arial" w:eastAsia="Times New Roman" w:hAnsi="Arial" w:cs="Arial"/>
      <w:vanish/>
      <w:sz w:val="16"/>
      <w:szCs w:val="16"/>
    </w:rPr>
  </w:style>
  <w:style w:type="paragraph" w:styleId="ae">
    <w:name w:val="Body Text"/>
    <w:basedOn w:val="a"/>
    <w:link w:val="af"/>
    <w:rsid w:val="00FB29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FB29C6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9">
    <w:name w:val="Style19"/>
    <w:basedOn w:val="a"/>
    <w:uiPriority w:val="99"/>
    <w:rsid w:val="00FB29C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FB29C6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FB29C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basedOn w:val="a0"/>
    <w:uiPriority w:val="99"/>
    <w:rsid w:val="00FB29C6"/>
    <w:rPr>
      <w:rFonts w:ascii="Times New Roman" w:hAnsi="Times New Roman" w:cs="Times New Roman"/>
      <w:sz w:val="22"/>
      <w:szCs w:val="22"/>
    </w:rPr>
  </w:style>
  <w:style w:type="paragraph" w:customStyle="1" w:styleId="c31">
    <w:name w:val="c31"/>
    <w:basedOn w:val="a"/>
    <w:rsid w:val="00FB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FB29C6"/>
  </w:style>
  <w:style w:type="paragraph" w:customStyle="1" w:styleId="c11">
    <w:name w:val="c11"/>
    <w:basedOn w:val="a"/>
    <w:rsid w:val="00FB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FB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FB29C6"/>
  </w:style>
  <w:style w:type="paragraph" w:customStyle="1" w:styleId="c22">
    <w:name w:val="c22"/>
    <w:basedOn w:val="a"/>
    <w:rsid w:val="00FB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FB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FB29C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FB29C6"/>
    <w:rPr>
      <w:rFonts w:eastAsiaTheme="minorHAnsi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FB29C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FB29C6"/>
    <w:rPr>
      <w:rFonts w:eastAsiaTheme="minorHAnsi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FB29C6"/>
  </w:style>
  <w:style w:type="paragraph" w:styleId="af4">
    <w:name w:val="Balloon Text"/>
    <w:basedOn w:val="a"/>
    <w:link w:val="af5"/>
    <w:uiPriority w:val="99"/>
    <w:semiHidden/>
    <w:unhideWhenUsed/>
    <w:rsid w:val="00FB29C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B29C6"/>
    <w:rPr>
      <w:rFonts w:ascii="Tahoma" w:eastAsia="Times New Roman" w:hAnsi="Tahoma" w:cs="Times New Roman"/>
      <w:sz w:val="16"/>
      <w:szCs w:val="16"/>
    </w:rPr>
  </w:style>
  <w:style w:type="table" w:customStyle="1" w:styleId="13">
    <w:name w:val="Сетка таблицы1"/>
    <w:basedOn w:val="a1"/>
    <w:next w:val="a6"/>
    <w:uiPriority w:val="39"/>
    <w:rsid w:val="00FB29C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FB29C6"/>
  </w:style>
  <w:style w:type="paragraph" w:customStyle="1" w:styleId="c0c3">
    <w:name w:val="c0 c3"/>
    <w:basedOn w:val="a"/>
    <w:rsid w:val="00FB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B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FB29C6"/>
  </w:style>
  <w:style w:type="table" w:customStyle="1" w:styleId="111">
    <w:name w:val="Сетка таблицы11"/>
    <w:basedOn w:val="a1"/>
    <w:next w:val="a6"/>
    <w:uiPriority w:val="39"/>
    <w:rsid w:val="00FB29C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0A5398"/>
  </w:style>
  <w:style w:type="numbering" w:customStyle="1" w:styleId="120">
    <w:name w:val="Нет списка12"/>
    <w:next w:val="a2"/>
    <w:uiPriority w:val="99"/>
    <w:semiHidden/>
    <w:unhideWhenUsed/>
    <w:rsid w:val="000A5398"/>
  </w:style>
  <w:style w:type="numbering" w:customStyle="1" w:styleId="1110">
    <w:name w:val="Нет списка111"/>
    <w:next w:val="a2"/>
    <w:uiPriority w:val="99"/>
    <w:semiHidden/>
    <w:unhideWhenUsed/>
    <w:rsid w:val="000A5398"/>
  </w:style>
  <w:style w:type="character" w:customStyle="1" w:styleId="20">
    <w:name w:val="Заголовок 2 Знак"/>
    <w:basedOn w:val="a0"/>
    <w:link w:val="2"/>
    <w:uiPriority w:val="9"/>
    <w:rsid w:val="009032A1"/>
    <w:rPr>
      <w:rFonts w:ascii="Times New Roman" w:hAnsi="Times New Roman" w:cs="Times New Roman"/>
      <w:kern w:val="2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E033E-AAAD-4AB0-81D5-1AD27C87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4855</TotalTime>
  <Pages>28</Pages>
  <Words>8133</Words>
  <Characters>46361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Windows User</cp:lastModifiedBy>
  <cp:revision>325</cp:revision>
  <cp:lastPrinted>2024-07-03T09:48:00Z</cp:lastPrinted>
  <dcterms:created xsi:type="dcterms:W3CDTF">2019-11-12T10:24:00Z</dcterms:created>
  <dcterms:modified xsi:type="dcterms:W3CDTF">2024-07-24T09:15:00Z</dcterms:modified>
</cp:coreProperties>
</file>